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8BD3" w14:textId="77777777" w:rsidR="0016753D" w:rsidRPr="00676936" w:rsidRDefault="0016753D" w:rsidP="0016753D">
      <w:pPr>
        <w:rPr>
          <w:rFonts w:ascii="Arial" w:hAnsi="Arial"/>
          <w:sz w:val="20"/>
          <w:szCs w:val="20"/>
        </w:rPr>
      </w:pPr>
    </w:p>
    <w:p w14:paraId="0771D770" w14:textId="7D5E368F" w:rsidR="0029278D" w:rsidRPr="00676936" w:rsidRDefault="0029278D" w:rsidP="00374F99">
      <w:pPr>
        <w:pStyle w:val="Overskrift1"/>
      </w:pPr>
      <w:r w:rsidRPr="00676936">
        <w:t>Henvisning til pedagogisk-psykologisk tjeneste (PPT)</w:t>
      </w:r>
    </w:p>
    <w:p w14:paraId="6CB8431E" w14:textId="77777777" w:rsidR="0029278D" w:rsidRPr="00676936" w:rsidRDefault="0029278D" w:rsidP="00480049">
      <w:pPr>
        <w:spacing w:before="20"/>
        <w:ind w:left="1"/>
        <w:rPr>
          <w:rFonts w:ascii="Arial" w:hAnsi="Arial"/>
          <w:b/>
        </w:rPr>
      </w:pPr>
    </w:p>
    <w:p w14:paraId="05ECEADB" w14:textId="77777777" w:rsidR="00D92E71" w:rsidRPr="00676936" w:rsidRDefault="00D92E71" w:rsidP="005D2A6B">
      <w:pPr>
        <w:pStyle w:val="Brdtekst"/>
        <w:spacing w:before="13"/>
        <w:ind w:right="19"/>
        <w:rPr>
          <w:rFonts w:ascii="Arial" w:hAnsi="Arial" w:cs="Arial"/>
          <w:sz w:val="6"/>
          <w:szCs w:val="6"/>
        </w:rPr>
      </w:pPr>
      <w:bookmarkStart w:id="0" w:name="Ark1"/>
      <w:bookmarkEnd w:id="0"/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29278D" w:rsidRPr="00676936" w14:paraId="27749A2C" w14:textId="77777777" w:rsidTr="008E17AF">
        <w:trPr>
          <w:cantSplit/>
          <w:trHeight w:val="1640"/>
        </w:trPr>
        <w:tc>
          <w:tcPr>
            <w:tcW w:w="9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F91CA1" w14:textId="329D5C63" w:rsidR="00BF1F2C" w:rsidRPr="00676936" w:rsidRDefault="0029278D" w:rsidP="00B47377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676936">
              <w:rPr>
                <w:rFonts w:ascii="Arial" w:hAnsi="Arial"/>
                <w:b/>
                <w:bCs/>
              </w:rPr>
              <w:t>Henvisning</w:t>
            </w:r>
            <w:r w:rsidR="00CD2FE1" w:rsidRPr="00676936">
              <w:rPr>
                <w:rFonts w:ascii="Arial" w:hAnsi="Arial"/>
                <w:b/>
                <w:bCs/>
              </w:rPr>
              <w:t>en</w:t>
            </w:r>
            <w:r w:rsidRPr="00676936">
              <w:rPr>
                <w:rFonts w:ascii="Arial" w:hAnsi="Arial"/>
                <w:b/>
                <w:bCs/>
              </w:rPr>
              <w:t xml:space="preserve"> send</w:t>
            </w:r>
            <w:r w:rsidR="005F2D5D" w:rsidRPr="00676936">
              <w:rPr>
                <w:rFonts w:ascii="Arial" w:hAnsi="Arial"/>
                <w:b/>
                <w:bCs/>
              </w:rPr>
              <w:t xml:space="preserve">es </w:t>
            </w:r>
            <w:r w:rsidR="00C37AEF" w:rsidRPr="00676936">
              <w:rPr>
                <w:rFonts w:ascii="Arial" w:hAnsi="Arial"/>
                <w:b/>
                <w:bCs/>
              </w:rPr>
              <w:t xml:space="preserve">digitalt </w:t>
            </w:r>
            <w:r w:rsidR="005F2D5D" w:rsidRPr="00676936">
              <w:rPr>
                <w:rFonts w:ascii="Arial" w:hAnsi="Arial"/>
                <w:b/>
                <w:bCs/>
              </w:rPr>
              <w:t>på sikker sending</w:t>
            </w:r>
            <w:r w:rsidRPr="00676936">
              <w:rPr>
                <w:rFonts w:ascii="Arial" w:hAnsi="Arial"/>
                <w:b/>
                <w:bCs/>
              </w:rPr>
              <w:t xml:space="preserve"> til</w:t>
            </w:r>
            <w:r w:rsidR="009B3630" w:rsidRPr="00676936">
              <w:rPr>
                <w:rFonts w:ascii="Arial" w:hAnsi="Arial"/>
                <w:b/>
                <w:bCs/>
              </w:rPr>
              <w:t>:</w:t>
            </w:r>
          </w:p>
          <w:p w14:paraId="162597F7" w14:textId="747D3F9F" w:rsidR="00BF1F2C" w:rsidRPr="00676936" w:rsidRDefault="0029278D" w:rsidP="00B47377">
            <w:pPr>
              <w:spacing w:line="276" w:lineRule="auto"/>
              <w:rPr>
                <w:rFonts w:ascii="Arial" w:hAnsi="Arial"/>
                <w:b/>
                <w:bCs/>
              </w:rPr>
            </w:pPr>
            <w:r w:rsidRPr="00676936">
              <w:rPr>
                <w:rFonts w:ascii="Arial" w:hAnsi="Arial"/>
                <w:b/>
                <w:bCs/>
              </w:rPr>
              <w:t>Innlandet fylkeskommune</w:t>
            </w:r>
            <w:r w:rsidR="00BF1F2C" w:rsidRPr="00676936">
              <w:rPr>
                <w:rFonts w:ascii="Arial" w:hAnsi="Arial"/>
                <w:b/>
                <w:bCs/>
              </w:rPr>
              <w:t xml:space="preserve"> PPT</w:t>
            </w:r>
            <w:r w:rsidR="00C76FF2" w:rsidRPr="00676936">
              <w:rPr>
                <w:rFonts w:ascii="Arial" w:hAnsi="Arial"/>
                <w:b/>
                <w:bCs/>
              </w:rPr>
              <w:t xml:space="preserve">, </w:t>
            </w:r>
            <w:r w:rsidR="005B3B6B" w:rsidRPr="00676936">
              <w:rPr>
                <w:rFonts w:ascii="Arial" w:eastAsia="Roboto" w:hAnsi="Arial"/>
                <w:b/>
                <w:bCs/>
              </w:rPr>
              <w:t>org</w:t>
            </w:r>
            <w:r w:rsidR="009B3630" w:rsidRPr="00676936">
              <w:rPr>
                <w:rFonts w:ascii="Arial" w:eastAsia="Roboto" w:hAnsi="Arial"/>
                <w:b/>
                <w:bCs/>
              </w:rPr>
              <w:t>anisasjonsnummer</w:t>
            </w:r>
            <w:r w:rsidR="005B3B6B" w:rsidRPr="00676936">
              <w:rPr>
                <w:rFonts w:ascii="Arial" w:eastAsia="Roboto" w:hAnsi="Arial"/>
                <w:b/>
                <w:bCs/>
              </w:rPr>
              <w:t xml:space="preserve"> 981 221 265</w:t>
            </w:r>
          </w:p>
          <w:p w14:paraId="2B132401" w14:textId="77777777" w:rsidR="00BF1F2C" w:rsidRPr="00676936" w:rsidRDefault="00BF1F2C" w:rsidP="00B47377">
            <w:pPr>
              <w:spacing w:line="276" w:lineRule="auto"/>
              <w:rPr>
                <w:rFonts w:ascii="Arial" w:hAnsi="Arial"/>
              </w:rPr>
            </w:pPr>
          </w:p>
          <w:p w14:paraId="4556A13E" w14:textId="1C102AD1" w:rsidR="0029278D" w:rsidRPr="00676936" w:rsidRDefault="00072E9E" w:rsidP="00B47377">
            <w:pPr>
              <w:spacing w:line="276" w:lineRule="auto"/>
              <w:rPr>
                <w:rFonts w:ascii="Arial" w:hAnsi="Arial"/>
                <w:b/>
              </w:rPr>
            </w:pPr>
            <w:r w:rsidRPr="00676936">
              <w:rPr>
                <w:rFonts w:ascii="Arial" w:hAnsi="Arial"/>
              </w:rPr>
              <w:t>Dersom du unntaksvis må sende noe i posten til oss, send</w:t>
            </w:r>
            <w:r w:rsidR="00A114DE" w:rsidRPr="00676936">
              <w:rPr>
                <w:rFonts w:ascii="Arial" w:hAnsi="Arial"/>
              </w:rPr>
              <w:t>es</w:t>
            </w:r>
            <w:r w:rsidRPr="00676936">
              <w:rPr>
                <w:rFonts w:ascii="Arial" w:hAnsi="Arial"/>
              </w:rPr>
              <w:t xml:space="preserve"> det til</w:t>
            </w:r>
            <w:r w:rsidR="009B3630" w:rsidRPr="00676936">
              <w:rPr>
                <w:rFonts w:ascii="Arial" w:hAnsi="Arial"/>
              </w:rPr>
              <w:t>:</w:t>
            </w:r>
            <w:r w:rsidR="009B3630" w:rsidRPr="00676936">
              <w:rPr>
                <w:rFonts w:ascii="Arial" w:hAnsi="Arial"/>
              </w:rPr>
              <w:br/>
            </w:r>
            <w:r w:rsidR="00C37AEF" w:rsidRPr="00676936">
              <w:rPr>
                <w:rFonts w:ascii="Arial" w:hAnsi="Arial"/>
              </w:rPr>
              <w:t xml:space="preserve">Innlandet fylkeskommune PPT, </w:t>
            </w:r>
            <w:r w:rsidR="004A02F9" w:rsidRPr="00676936">
              <w:rPr>
                <w:rFonts w:ascii="Arial" w:hAnsi="Arial"/>
              </w:rPr>
              <w:t>p</w:t>
            </w:r>
            <w:r w:rsidR="0029278D" w:rsidRPr="00676936">
              <w:rPr>
                <w:rFonts w:ascii="Arial" w:hAnsi="Arial"/>
              </w:rPr>
              <w:t>ostboks 4404 Bedriftssenteret, 2325 Hamar</w:t>
            </w:r>
          </w:p>
        </w:tc>
      </w:tr>
    </w:tbl>
    <w:p w14:paraId="37C12875" w14:textId="77777777" w:rsidR="002F0F9D" w:rsidRPr="00676936" w:rsidRDefault="002F0F9D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6B426A" w:rsidRPr="00676936" w14:paraId="0B1E3FA7" w14:textId="77777777" w:rsidTr="006869D0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D1BB5E7" w14:textId="2CE62556" w:rsidR="006B426A" w:rsidRPr="00676936" w:rsidRDefault="00452A52" w:rsidP="00744395">
            <w:pPr>
              <w:pStyle w:val="Overskrift2"/>
            </w:pPr>
            <w:r w:rsidRPr="00676936">
              <w:t>Henvisningen gjelder</w:t>
            </w:r>
          </w:p>
        </w:tc>
      </w:tr>
      <w:tr w:rsidR="006B426A" w:rsidRPr="00676936" w14:paraId="396EBA0B" w14:textId="77777777" w:rsidTr="00A65743">
        <w:trPr>
          <w:trHeight w:val="454"/>
        </w:trPr>
        <w:sdt>
          <w:sdtPr>
            <w:rPr>
              <w:rFonts w:ascii="Arial" w:hAnsi="Arial" w:cs="Arial"/>
              <w:sz w:val="28"/>
              <w:szCs w:val="28"/>
            </w:rPr>
            <w:id w:val="-125712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7CB041" w14:textId="2D789175" w:rsidR="006B426A" w:rsidRPr="00676936" w:rsidRDefault="00902C59" w:rsidP="009955DB">
                <w:pPr>
                  <w:pStyle w:val="Innfyll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826523" w14:textId="6FEA9053" w:rsidR="006B426A" w:rsidRPr="00676936" w:rsidRDefault="006D3503" w:rsidP="0092612D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Første</w:t>
            </w:r>
            <w:r w:rsidR="008E17AF" w:rsidRPr="00676936">
              <w:rPr>
                <w:rFonts w:ascii="Arial" w:hAnsi="Arial"/>
              </w:rPr>
              <w:t xml:space="preserve"> henvisning</w:t>
            </w:r>
          </w:p>
        </w:tc>
      </w:tr>
      <w:tr w:rsidR="006B426A" w:rsidRPr="00676936" w14:paraId="20234167" w14:textId="77777777" w:rsidTr="00A65743">
        <w:trPr>
          <w:trHeight w:val="454"/>
        </w:trPr>
        <w:sdt>
          <w:sdtPr>
            <w:rPr>
              <w:rFonts w:ascii="Arial" w:hAnsi="Arial" w:cs="Arial"/>
              <w:sz w:val="28"/>
              <w:szCs w:val="28"/>
            </w:rPr>
            <w:id w:val="-74395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7E41907" w14:textId="18916C2E" w:rsidR="006B426A" w:rsidRPr="00676936" w:rsidRDefault="002F387E" w:rsidP="009955DB">
                <w:pPr>
                  <w:pStyle w:val="Innfyll"/>
                  <w:rPr>
                    <w:rFonts w:ascii="Arial" w:hAnsi="Arial" w:cs="Arial"/>
                    <w:sz w:val="28"/>
                    <w:szCs w:val="28"/>
                  </w:rPr>
                </w:pPr>
                <w:r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A10400" w14:textId="6D26E4ED" w:rsidR="006B426A" w:rsidRPr="00676936" w:rsidRDefault="008E17AF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Gjentatt henvisning</w:t>
            </w:r>
          </w:p>
        </w:tc>
      </w:tr>
    </w:tbl>
    <w:p w14:paraId="30BAA553" w14:textId="77777777" w:rsidR="002F0F9D" w:rsidRPr="00676936" w:rsidRDefault="002F0F9D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5980"/>
      </w:tblGrid>
      <w:tr w:rsidR="0029278D" w:rsidRPr="00676936" w14:paraId="6932A972" w14:textId="77777777" w:rsidTr="0074742F">
        <w:trPr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0098B52" w14:textId="42410586" w:rsidR="0029278D" w:rsidRPr="00676936" w:rsidRDefault="0029278D" w:rsidP="00744395">
            <w:pPr>
              <w:pStyle w:val="Overskrift2"/>
            </w:pPr>
            <w:r w:rsidRPr="00676936">
              <w:t>Alle saker drøftes med PPT før henvisning</w:t>
            </w:r>
          </w:p>
        </w:tc>
      </w:tr>
      <w:tr w:rsidR="0029278D" w:rsidRPr="00676936" w14:paraId="747CAFA1" w14:textId="77777777" w:rsidTr="00B9526F">
        <w:trPr>
          <w:trHeight w:val="454"/>
        </w:trPr>
        <w:tc>
          <w:tcPr>
            <w:tcW w:w="38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9B7765" w14:textId="377E06F3" w:rsidR="0029278D" w:rsidRPr="00676936" w:rsidRDefault="000F6A1E" w:rsidP="005778A3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Hvem i PPT er saken drøftet med</w:t>
            </w:r>
            <w:r w:rsidR="00DA74A3" w:rsidRPr="00676936">
              <w:rPr>
                <w:rFonts w:ascii="Arial" w:hAnsi="Arial"/>
              </w:rPr>
              <w:t>?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4036A3" w14:textId="77777777" w:rsidR="0029278D" w:rsidRPr="00676936" w:rsidRDefault="0029278D" w:rsidP="005778A3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C67F36" w:rsidRPr="00676936" w14:paraId="350BDC16" w14:textId="77777777" w:rsidTr="00B9526F">
        <w:trPr>
          <w:trHeight w:val="454"/>
        </w:trPr>
        <w:tc>
          <w:tcPr>
            <w:tcW w:w="38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B44C28" w14:textId="5C34C744" w:rsidR="00C67F36" w:rsidRPr="00676936" w:rsidRDefault="00C67F36" w:rsidP="005778A3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Dato</w:t>
            </w:r>
          </w:p>
        </w:tc>
        <w:tc>
          <w:tcPr>
            <w:tcW w:w="598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A5C18" w14:textId="356E2F1D" w:rsidR="00C67F36" w:rsidRPr="00676936" w:rsidRDefault="00C67F36" w:rsidP="005778A3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</w:tbl>
    <w:p w14:paraId="5A0B7CAF" w14:textId="77777777" w:rsidR="002F0F9D" w:rsidRPr="00676936" w:rsidRDefault="002F0F9D" w:rsidP="002F0F9D">
      <w:pPr>
        <w:pStyle w:val="Brdtekst"/>
        <w:spacing w:before="13" w:after="0"/>
        <w:ind w:right="19"/>
        <w:rPr>
          <w:rFonts w:ascii="Arial" w:hAnsi="Arial" w:cs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567"/>
        <w:gridCol w:w="2410"/>
        <w:gridCol w:w="1842"/>
        <w:gridCol w:w="993"/>
        <w:gridCol w:w="877"/>
      </w:tblGrid>
      <w:tr w:rsidR="00672442" w:rsidRPr="00676936" w14:paraId="56609A18" w14:textId="77777777" w:rsidTr="00D6654A">
        <w:trPr>
          <w:cantSplit/>
          <w:trHeight w:val="454"/>
        </w:trPr>
        <w:tc>
          <w:tcPr>
            <w:tcW w:w="9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E142873" w14:textId="5E93CC1A" w:rsidR="00672442" w:rsidRPr="00676936" w:rsidRDefault="003801A4" w:rsidP="00744395">
            <w:pPr>
              <w:pStyle w:val="Overskrift2"/>
              <w:rPr>
                <w:lang w:val="nn-NO"/>
              </w:rPr>
            </w:pPr>
            <w:r w:rsidRPr="00676936">
              <w:rPr>
                <w:lang w:val="nn-NO"/>
              </w:rPr>
              <w:t>E</w:t>
            </w:r>
            <w:r w:rsidR="00AF6917" w:rsidRPr="00676936">
              <w:rPr>
                <w:lang w:val="nn-NO"/>
              </w:rPr>
              <w:t>lev, lærling og lærekandidat</w:t>
            </w:r>
            <w:r w:rsidRPr="00676936">
              <w:rPr>
                <w:lang w:val="nn-NO"/>
              </w:rPr>
              <w:t xml:space="preserve"> (heretter kalt elev)</w:t>
            </w:r>
          </w:p>
        </w:tc>
      </w:tr>
      <w:tr w:rsidR="00672442" w:rsidRPr="00676936" w14:paraId="376B0628" w14:textId="77777777" w:rsidTr="00B47377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046E26" w14:textId="56BC93DC" w:rsidR="00672442" w:rsidRPr="00676936" w:rsidRDefault="00290812" w:rsidP="00A43949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936">
              <w:rPr>
                <w:rFonts w:ascii="Arial" w:hAnsi="Arial"/>
              </w:rPr>
              <w:t>Elevens nav</w:t>
            </w:r>
            <w:r w:rsidR="00A625BA" w:rsidRPr="00676936">
              <w:rPr>
                <w:rFonts w:ascii="Arial" w:hAnsi="Arial"/>
              </w:rPr>
              <w:t>n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028311" w14:textId="77777777" w:rsidR="00672442" w:rsidRPr="00676936" w:rsidRDefault="00672442" w:rsidP="00A43949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672442" w:rsidRPr="00676936" w14:paraId="3BDFEF4F" w14:textId="77777777" w:rsidTr="00B47377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D8046D" w14:textId="18E3CF7F" w:rsidR="00672442" w:rsidRPr="00676936" w:rsidRDefault="00290812" w:rsidP="00A43949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Fødselsnummer (11 siffer)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2E7F8C" w14:textId="77777777" w:rsidR="00672442" w:rsidRPr="00676936" w:rsidRDefault="00672442" w:rsidP="00A43949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76789F" w:rsidRPr="00676936" w14:paraId="1713BD2C" w14:textId="77777777" w:rsidTr="00B47377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63732E" w14:textId="686AE0D9" w:rsidR="0076789F" w:rsidRPr="00676936" w:rsidRDefault="0076789F" w:rsidP="0076789F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Mobil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2468972" w14:textId="3AA874C5" w:rsidR="0076789F" w:rsidRPr="00676936" w:rsidRDefault="0076789F" w:rsidP="0076789F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3A293B58" w14:textId="77777777" w:rsidTr="00004DEC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B92729" w14:textId="25D5B791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Morsmål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FE3327" w14:textId="289F5AE0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FD5999" w14:textId="69E8C884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Behov for tolk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33B4A" w14:textId="0DCDF0E8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123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062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9359A" w:rsidRPr="00676936">
              <w:rPr>
                <w:rFonts w:ascii="Arial" w:hAnsi="Arial"/>
              </w:rPr>
              <w:t xml:space="preserve"> Ja</w:t>
            </w:r>
          </w:p>
        </w:tc>
        <w:tc>
          <w:tcPr>
            <w:tcW w:w="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205351" w14:textId="3803F568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66654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59A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9359A" w:rsidRPr="00676936">
              <w:rPr>
                <w:rFonts w:ascii="Arial" w:hAnsi="Arial"/>
              </w:rPr>
              <w:t xml:space="preserve"> Nei</w:t>
            </w:r>
          </w:p>
        </w:tc>
      </w:tr>
      <w:tr w:rsidR="00F9359A" w:rsidRPr="00676936" w14:paraId="3EB8E68C" w14:textId="77777777" w:rsidTr="00004DEC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656815" w14:textId="78EABA55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Bosituasjon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96D93F" w14:textId="37C35DE1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5731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6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56D1BC" w14:textId="3B4A8878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Hos foresatte</w:t>
            </w:r>
          </w:p>
        </w:tc>
      </w:tr>
      <w:tr w:rsidR="00F9359A" w:rsidRPr="00676936" w14:paraId="35E505C6" w14:textId="77777777" w:rsidTr="00004DEC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D1A44C" w14:textId="77777777" w:rsidR="00F9359A" w:rsidRPr="00676936" w:rsidRDefault="00F9359A" w:rsidP="00F9359A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43C67D" w14:textId="77777777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4665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59A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98B85A" w14:textId="538CC4E8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Egen bolig/hybel</w:t>
            </w:r>
          </w:p>
        </w:tc>
      </w:tr>
      <w:tr w:rsidR="00744395" w:rsidRPr="00676936" w14:paraId="218478BC" w14:textId="77777777" w:rsidTr="00004DEC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C2BDF9" w14:textId="77777777" w:rsidR="00F9359A" w:rsidRPr="00676936" w:rsidRDefault="00F9359A" w:rsidP="00F9359A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CCC36A" w14:textId="77777777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9052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59A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AB08C1" w14:textId="6C4563AA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 xml:space="preserve">Institusjon, skriv navn: </w:t>
            </w:r>
          </w:p>
        </w:tc>
        <w:tc>
          <w:tcPr>
            <w:tcW w:w="37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EC2D0" w14:textId="3D0D6353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5F30FC74" w14:textId="77777777" w:rsidTr="00004DEC">
        <w:trPr>
          <w:trHeight w:val="454"/>
        </w:trPr>
        <w:tc>
          <w:tcPr>
            <w:tcW w:w="310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CC92CE" w14:textId="77777777" w:rsidR="00F9359A" w:rsidRPr="00676936" w:rsidRDefault="00F9359A" w:rsidP="00F9359A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54967C7" w14:textId="77777777" w:rsidR="00F9359A" w:rsidRPr="00676936" w:rsidRDefault="00000000" w:rsidP="00F9359A">
            <w:pPr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7775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359A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0B8C47" w14:textId="4D310071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 xml:space="preserve">Annet: </w:t>
            </w:r>
          </w:p>
        </w:tc>
        <w:tc>
          <w:tcPr>
            <w:tcW w:w="37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8D2EF" w14:textId="6BEADEEB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4F27E52C" w14:textId="77777777" w:rsidTr="00B47377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0E2DDE" w14:textId="3DE83534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Adresse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026D4C" w14:textId="104DE476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28A52DFB" w14:textId="77777777" w:rsidTr="00B47377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52EAC" w14:textId="17422ACF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Postnummer/-sted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1CC60AA" w14:textId="6070F38E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5240BE70" w14:textId="77777777" w:rsidTr="00A87FE7">
        <w:trPr>
          <w:trHeight w:val="680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ABAE49" w14:textId="58322F58" w:rsidR="00F9359A" w:rsidRPr="00676936" w:rsidRDefault="00ED66B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Navn på foresatte /</w:t>
            </w:r>
            <w:r w:rsidRPr="00676936">
              <w:rPr>
                <w:rFonts w:ascii="Arial" w:hAnsi="Arial"/>
              </w:rPr>
              <w:br/>
              <w:t>kontaktperson på institusjon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4A2380" w14:textId="3BB3D5B4" w:rsidR="00F9359A" w:rsidRPr="00676936" w:rsidRDefault="00037F8D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F9359A" w:rsidRPr="00676936" w14:paraId="44A0C612" w14:textId="77777777" w:rsidTr="00DA0CD3">
        <w:trPr>
          <w:trHeight w:val="454"/>
        </w:trPr>
        <w:tc>
          <w:tcPr>
            <w:tcW w:w="31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178A1C" w14:textId="52C2FC27" w:rsidR="00F9359A" w:rsidRPr="00676936" w:rsidRDefault="00CB7E88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Mobil</w:t>
            </w:r>
          </w:p>
        </w:tc>
        <w:tc>
          <w:tcPr>
            <w:tcW w:w="6689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2240" w14:textId="49702358" w:rsidR="00F9359A" w:rsidRPr="00676936" w:rsidRDefault="00F9359A" w:rsidP="00F9359A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</w:tbl>
    <w:p w14:paraId="7ADAC012" w14:textId="77777777" w:rsidR="00393C35" w:rsidRPr="00676936" w:rsidRDefault="00393C35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3260"/>
        <w:gridCol w:w="993"/>
        <w:gridCol w:w="2011"/>
      </w:tblGrid>
      <w:tr w:rsidR="00393C35" w:rsidRPr="00676936" w14:paraId="55FEBB69" w14:textId="77777777" w:rsidTr="009955DB">
        <w:trPr>
          <w:cantSplit/>
          <w:trHeight w:val="454"/>
        </w:trPr>
        <w:tc>
          <w:tcPr>
            <w:tcW w:w="9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AA98FCE" w14:textId="453FE592" w:rsidR="00393C35" w:rsidRPr="00676936" w:rsidRDefault="0081430C" w:rsidP="00744395">
            <w:pPr>
              <w:pStyle w:val="Overskrift2"/>
            </w:pPr>
            <w:r w:rsidRPr="00676936">
              <w:lastRenderedPageBreak/>
              <w:t>Informasjon fra lærested</w:t>
            </w:r>
          </w:p>
        </w:tc>
      </w:tr>
      <w:tr w:rsidR="00393C35" w:rsidRPr="00676936" w14:paraId="38BCF274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88270" w14:textId="61021778" w:rsidR="00393C35" w:rsidRPr="00676936" w:rsidRDefault="006A553C" w:rsidP="009955D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6936">
              <w:rPr>
                <w:rFonts w:ascii="Arial" w:hAnsi="Arial"/>
              </w:rPr>
              <w:t>Skole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60CD9E" w14:textId="77777777" w:rsidR="00393C35" w:rsidRPr="00676936" w:rsidRDefault="00393C35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393C35" w:rsidRPr="00676936" w14:paraId="497B3F7B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AE0DA1" w14:textId="6955D311" w:rsidR="00393C35" w:rsidRPr="00676936" w:rsidRDefault="00634B4B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Trinn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74DA9E4" w14:textId="77777777" w:rsidR="00393C35" w:rsidRPr="00676936" w:rsidRDefault="00393C35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B50EBE" w:rsidRPr="00676936" w14:paraId="2607716A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A45659" w14:textId="21923337" w:rsidR="00B50EBE" w:rsidRPr="00676936" w:rsidRDefault="00634B4B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Utdanningsprogram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919B82" w14:textId="67BD8607" w:rsidR="00B50EBE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B50EBE" w:rsidRPr="00676936" w14:paraId="68FD8442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1EA1C" w14:textId="53CE78C0" w:rsidR="00B50EBE" w:rsidRPr="00676936" w:rsidRDefault="0091536C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 xml:space="preserve">Antall år i </w:t>
            </w:r>
            <w:r w:rsidR="00170152" w:rsidRPr="00676936">
              <w:rPr>
                <w:rFonts w:ascii="Arial" w:hAnsi="Arial"/>
              </w:rPr>
              <w:t>videregående opplæring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3F1B0D" w14:textId="6CCB992D" w:rsidR="00B50EBE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AB4934" w:rsidRPr="00676936" w14:paraId="733C6755" w14:textId="77777777" w:rsidTr="00170152">
        <w:trPr>
          <w:trHeight w:val="454"/>
        </w:trPr>
        <w:tc>
          <w:tcPr>
            <w:tcW w:w="3534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AF815C" w14:textId="02FCD461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Navn på kontaktlærer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CFC9DD6" w14:textId="77777777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  <w:r w:rsidRPr="00676936">
              <w:rPr>
                <w:rFonts w:ascii="Arial" w:hAnsi="Arial"/>
              </w:rPr>
              <w:t xml:space="preserve">  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3FF601" w14:textId="24595B00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Mobil</w:t>
            </w:r>
          </w:p>
        </w:tc>
        <w:tc>
          <w:tcPr>
            <w:tcW w:w="2011" w:type="dxa"/>
            <w:tcBorders>
              <w:top w:val="nil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026729" w14:textId="51282D11" w:rsidR="009E5ABF" w:rsidRPr="00676936" w:rsidRDefault="001A0047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B50EBE" w:rsidRPr="00676936" w14:paraId="5570A7FD" w14:textId="77777777" w:rsidTr="00170152">
        <w:trPr>
          <w:trHeight w:val="454"/>
        </w:trPr>
        <w:tc>
          <w:tcPr>
            <w:tcW w:w="3534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FFEEDC" w14:textId="4746294B" w:rsidR="00B50EBE" w:rsidRPr="00676936" w:rsidRDefault="00DA410D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Opplæringskontor</w:t>
            </w:r>
          </w:p>
        </w:tc>
        <w:tc>
          <w:tcPr>
            <w:tcW w:w="6264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7B6222" w14:textId="59C03CFF" w:rsidR="00B50EBE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B50EBE" w:rsidRPr="00676936" w14:paraId="0EE17BC9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E9757E" w14:textId="25F31942" w:rsidR="00B50EBE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Bedrift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4D41C8" w14:textId="3EF0E0F9" w:rsidR="00B50EBE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393C35" w:rsidRPr="00676936" w14:paraId="0B4081C9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3F3F9B" w14:textId="6E727B36" w:rsidR="00393C35" w:rsidRPr="00676936" w:rsidRDefault="00E26929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Lærefag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77E2B1" w14:textId="77777777" w:rsidR="00393C35" w:rsidRPr="00676936" w:rsidRDefault="00393C35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9E5ABF" w:rsidRPr="00676936" w14:paraId="19EFB2FD" w14:textId="77777777" w:rsidTr="00170152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BFBB8F" w14:textId="7E30C6CF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Navn på veileder i bedriften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D6A0C5B" w14:textId="7D227134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  <w:r w:rsidRPr="00676936">
              <w:rPr>
                <w:rFonts w:ascii="Arial" w:hAnsi="Arial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68AFD7" w14:textId="12893B4B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Mobil</w:t>
            </w:r>
          </w:p>
        </w:tc>
        <w:tc>
          <w:tcPr>
            <w:tcW w:w="201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B37FE" w14:textId="6A3F8258" w:rsidR="009E5ABF" w:rsidRPr="00676936" w:rsidRDefault="009E5ABF" w:rsidP="009955DB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  <w:r w:rsidRPr="00676936">
              <w:rPr>
                <w:rFonts w:ascii="Arial" w:hAnsi="Arial"/>
              </w:rPr>
              <w:t xml:space="preserve">  </w:t>
            </w:r>
          </w:p>
        </w:tc>
      </w:tr>
    </w:tbl>
    <w:p w14:paraId="0ABE909B" w14:textId="77777777" w:rsidR="00E43E13" w:rsidRPr="00676936" w:rsidRDefault="00E43E13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536"/>
        <w:gridCol w:w="4705"/>
      </w:tblGrid>
      <w:tr w:rsidR="00E43E13" w:rsidRPr="00676936" w14:paraId="27AD9486" w14:textId="77777777" w:rsidTr="009955DB">
        <w:trPr>
          <w:cantSplit/>
          <w:trHeight w:val="454"/>
        </w:trPr>
        <w:tc>
          <w:tcPr>
            <w:tcW w:w="9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45BFAB4" w14:textId="0B10AEC6" w:rsidR="00E43E13" w:rsidRPr="00676936" w:rsidRDefault="00013AF4" w:rsidP="00744395">
            <w:pPr>
              <w:pStyle w:val="Overskrift2"/>
            </w:pPr>
            <w:r w:rsidRPr="00676936">
              <w:t>Årsak</w:t>
            </w:r>
            <w:r w:rsidR="00E43E13" w:rsidRPr="00676936">
              <w:t xml:space="preserve"> til henvisning</w:t>
            </w:r>
          </w:p>
        </w:tc>
      </w:tr>
      <w:tr w:rsidR="00E43E13" w:rsidRPr="00676936" w14:paraId="0ED69995" w14:textId="77777777" w:rsidTr="009955DB">
        <w:trPr>
          <w:trHeight w:val="454"/>
        </w:trPr>
        <w:tc>
          <w:tcPr>
            <w:tcW w:w="979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2796F2" w14:textId="301D9AD3" w:rsidR="00E43E13" w:rsidRPr="00676936" w:rsidRDefault="00974159" w:rsidP="009955DB">
            <w:pPr>
              <w:rPr>
                <w:rFonts w:ascii="Arial" w:hAnsi="Arial"/>
                <w:b/>
                <w:bCs/>
              </w:rPr>
            </w:pPr>
            <w:r w:rsidRPr="00676936">
              <w:rPr>
                <w:rFonts w:ascii="Arial" w:hAnsi="Arial"/>
                <w:b/>
                <w:bCs/>
              </w:rPr>
              <w:t>Ønsker s</w:t>
            </w:r>
            <w:r w:rsidR="00E43E13" w:rsidRPr="00676936">
              <w:rPr>
                <w:rFonts w:ascii="Arial" w:hAnsi="Arial"/>
                <w:b/>
                <w:bCs/>
              </w:rPr>
              <w:t>akkyndig vurdering</w:t>
            </w:r>
            <w:r w:rsidRPr="00676936">
              <w:rPr>
                <w:rFonts w:ascii="Arial" w:hAnsi="Arial"/>
                <w:b/>
                <w:bCs/>
              </w:rPr>
              <w:t xml:space="preserve"> av</w:t>
            </w:r>
          </w:p>
        </w:tc>
      </w:tr>
      <w:tr w:rsidR="00376B1F" w:rsidRPr="00676936" w14:paraId="4340499D" w14:textId="77777777" w:rsidTr="00421929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B890" w14:textId="77777777" w:rsidR="00376B1F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4425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1F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C497B7" w14:textId="4698C847" w:rsidR="00376B1F" w:rsidRPr="00676936" w:rsidRDefault="0005506B" w:rsidP="000F6B52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behov for individuelt tilrettelagt opplæring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044E64" w14:textId="5CD6E2C6" w:rsidR="00376B1F" w:rsidRPr="00676936" w:rsidRDefault="00E813E4" w:rsidP="000F6B52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(opplæringslova § 11-6)</w:t>
            </w:r>
          </w:p>
        </w:tc>
      </w:tr>
      <w:tr w:rsidR="00376B1F" w:rsidRPr="00676936" w14:paraId="4487D021" w14:textId="77777777" w:rsidTr="00421929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4EC79" w14:textId="77777777" w:rsidR="00376B1F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882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1F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849540" w14:textId="4D6A0489" w:rsidR="00376B1F" w:rsidRPr="00676936" w:rsidRDefault="00376B1F" w:rsidP="00B7080C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særs</w:t>
            </w:r>
            <w:r w:rsidR="00324E5B" w:rsidRPr="00676936">
              <w:rPr>
                <w:rFonts w:ascii="Arial" w:hAnsi="Arial" w:cs="Arial"/>
                <w:lang w:val="nb-NO"/>
              </w:rPr>
              <w:t>kilt</w:t>
            </w:r>
            <w:r w:rsidRPr="00676936">
              <w:rPr>
                <w:rFonts w:ascii="Arial" w:hAnsi="Arial" w:cs="Arial"/>
                <w:lang w:val="nb-NO"/>
              </w:rPr>
              <w:t xml:space="preserve"> utdanningsprogram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="00A02DEF" w:rsidRPr="00676936">
              <w:rPr>
                <w:rFonts w:ascii="Arial" w:hAnsi="Arial" w:cs="Arial"/>
                <w:spacing w:val="-4"/>
                <w:lang w:val="nb-NO"/>
              </w:rPr>
              <w:t>til Vg1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0088AB" w14:textId="7A66167A" w:rsidR="00376B1F" w:rsidRPr="00676936" w:rsidRDefault="00376B1F" w:rsidP="00B7080C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spacing w:val="-4"/>
                <w:lang w:val="nb-NO"/>
              </w:rPr>
              <w:t>(</w:t>
            </w:r>
            <w:r w:rsidR="00091F2E" w:rsidRPr="00676936">
              <w:rPr>
                <w:rFonts w:ascii="Arial" w:hAnsi="Arial" w:cs="Arial"/>
                <w:spacing w:val="-4"/>
                <w:lang w:val="nb-NO"/>
              </w:rPr>
              <w:t xml:space="preserve">forskrift til </w:t>
            </w:r>
            <w:r w:rsidRPr="00676936">
              <w:rPr>
                <w:rFonts w:ascii="Arial" w:hAnsi="Arial" w:cs="Arial"/>
                <w:lang w:val="nb-NO"/>
              </w:rPr>
              <w:t>opplæringslova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§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="00091F2E" w:rsidRPr="00676936">
              <w:rPr>
                <w:rFonts w:ascii="Arial" w:hAnsi="Arial" w:cs="Arial"/>
                <w:lang w:val="nb-NO"/>
              </w:rPr>
              <w:t>4-21</w:t>
            </w:r>
            <w:r w:rsidRPr="00676936">
              <w:rPr>
                <w:rFonts w:ascii="Arial" w:hAnsi="Arial" w:cs="Arial"/>
                <w:spacing w:val="-10"/>
                <w:lang w:val="nb-NO"/>
              </w:rPr>
              <w:t>)</w:t>
            </w:r>
          </w:p>
        </w:tc>
      </w:tr>
      <w:tr w:rsidR="00376B1F" w:rsidRPr="00676936" w14:paraId="0A2C4526" w14:textId="77777777" w:rsidTr="00421929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84AD2" w14:textId="77777777" w:rsidR="00376B1F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783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1F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72F9F" w14:textId="6F67840C" w:rsidR="00376B1F" w:rsidRPr="00676936" w:rsidRDefault="00C53372" w:rsidP="00C53372">
            <w:pPr>
              <w:pStyle w:val="TableParagraph"/>
              <w:tabs>
                <w:tab w:val="left" w:pos="1095"/>
              </w:tabs>
              <w:spacing w:line="239" w:lineRule="exact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 xml:space="preserve">fritak fra vurdering med karakter i </w:t>
            </w:r>
            <w:r w:rsidRPr="00676936">
              <w:rPr>
                <w:rFonts w:ascii="Arial" w:hAnsi="Arial" w:cs="Arial"/>
                <w:lang w:val="nb-NO"/>
              </w:rPr>
              <w:br/>
              <w:t>2. fremmedspråk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6B230B" w14:textId="46121003" w:rsidR="00376B1F" w:rsidRPr="00676936" w:rsidRDefault="00376B1F" w:rsidP="009A27E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</w:rPr>
            </w:pPr>
            <w:r w:rsidRPr="00676936">
              <w:rPr>
                <w:rFonts w:ascii="Arial" w:hAnsi="Arial" w:cs="Arial"/>
              </w:rPr>
              <w:t>(</w:t>
            </w:r>
            <w:r w:rsidR="00C53372" w:rsidRPr="00676936">
              <w:rPr>
                <w:rFonts w:ascii="Arial" w:hAnsi="Arial" w:cs="Arial"/>
                <w:spacing w:val="-4"/>
              </w:rPr>
              <w:t xml:space="preserve">forskrift til </w:t>
            </w:r>
            <w:r w:rsidR="00C53372" w:rsidRPr="00676936">
              <w:rPr>
                <w:rFonts w:ascii="Arial" w:hAnsi="Arial" w:cs="Arial"/>
              </w:rPr>
              <w:t>opplæringslova § 9-22 og</w:t>
            </w:r>
            <w:r w:rsidR="004E0A97" w:rsidRPr="00676936">
              <w:rPr>
                <w:rFonts w:ascii="Arial" w:hAnsi="Arial" w:cs="Arial"/>
              </w:rPr>
              <w:t xml:space="preserve"> forskrift til privatskolelova</w:t>
            </w:r>
            <w:r w:rsidR="00C53372" w:rsidRPr="00676936">
              <w:rPr>
                <w:rFonts w:ascii="Arial" w:hAnsi="Arial" w:cs="Arial"/>
              </w:rPr>
              <w:t xml:space="preserve"> </w:t>
            </w:r>
            <w:r w:rsidR="004E0A97" w:rsidRPr="00676936">
              <w:rPr>
                <w:rFonts w:ascii="Arial" w:hAnsi="Arial" w:cs="Arial"/>
              </w:rPr>
              <w:t xml:space="preserve">§ </w:t>
            </w:r>
            <w:r w:rsidR="00C53372" w:rsidRPr="00676936">
              <w:rPr>
                <w:rFonts w:ascii="Arial" w:hAnsi="Arial" w:cs="Arial"/>
              </w:rPr>
              <w:t>6-22</w:t>
            </w:r>
            <w:r w:rsidRPr="00676936">
              <w:rPr>
                <w:rFonts w:ascii="Arial" w:hAnsi="Arial" w:cs="Arial"/>
              </w:rPr>
              <w:t>)</w:t>
            </w:r>
          </w:p>
        </w:tc>
      </w:tr>
      <w:tr w:rsidR="00376B1F" w:rsidRPr="00676936" w14:paraId="596B4560" w14:textId="77777777" w:rsidTr="00421929">
        <w:trPr>
          <w:trHeight w:val="51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E1A22" w14:textId="2E3F108B" w:rsidR="00376B1F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13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1F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52C4E2" w14:textId="51A104DC" w:rsidR="00376B1F" w:rsidRPr="00676936" w:rsidRDefault="00C53372" w:rsidP="00667C0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unntak fra krav om bestått i inntil to fellesfag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6D3A87" w14:textId="4499469C" w:rsidR="00376B1F" w:rsidRPr="00676936" w:rsidRDefault="00376B1F" w:rsidP="00667C0A">
            <w:pPr>
              <w:pStyle w:val="TableParagraph"/>
              <w:tabs>
                <w:tab w:val="left" w:pos="1121"/>
              </w:tabs>
              <w:spacing w:before="2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(</w:t>
            </w:r>
            <w:r w:rsidR="00C53372" w:rsidRPr="00676936">
              <w:rPr>
                <w:rFonts w:ascii="Arial" w:hAnsi="Arial" w:cs="Arial"/>
                <w:spacing w:val="-4"/>
                <w:lang w:val="nb-NO"/>
              </w:rPr>
              <w:t xml:space="preserve">forskrift til </w:t>
            </w:r>
            <w:r w:rsidR="00C53372" w:rsidRPr="00676936">
              <w:rPr>
                <w:rFonts w:ascii="Arial" w:hAnsi="Arial" w:cs="Arial"/>
                <w:lang w:val="nb-NO"/>
              </w:rPr>
              <w:t>opplæringslova</w:t>
            </w:r>
            <w:r w:rsidRPr="00676936">
              <w:rPr>
                <w:rFonts w:ascii="Arial" w:hAnsi="Arial" w:cs="Arial"/>
                <w:lang w:val="nb-NO"/>
              </w:rPr>
              <w:t xml:space="preserve"> § </w:t>
            </w:r>
            <w:r w:rsidR="00C53372" w:rsidRPr="00676936">
              <w:rPr>
                <w:rFonts w:ascii="Arial" w:hAnsi="Arial" w:cs="Arial"/>
                <w:lang w:val="nb-NO"/>
              </w:rPr>
              <w:t>9-49</w:t>
            </w:r>
            <w:r w:rsidRPr="00676936">
              <w:rPr>
                <w:rFonts w:ascii="Arial" w:hAnsi="Arial" w:cs="Arial"/>
                <w:lang w:val="nb-NO"/>
              </w:rPr>
              <w:t>)</w:t>
            </w:r>
          </w:p>
        </w:tc>
      </w:tr>
      <w:tr w:rsidR="00E43E13" w:rsidRPr="00676936" w14:paraId="604FCC40" w14:textId="77777777" w:rsidTr="002A7846">
        <w:trPr>
          <w:trHeight w:val="567"/>
        </w:trPr>
        <w:tc>
          <w:tcPr>
            <w:tcW w:w="9798" w:type="dxa"/>
            <w:gridSpan w:val="3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3DDCE4" w14:textId="609F3B19" w:rsidR="00E43E13" w:rsidRPr="00676936" w:rsidRDefault="0065262B" w:rsidP="009955DB">
            <w:pPr>
              <w:ind w:right="229"/>
              <w:rPr>
                <w:rFonts w:ascii="Arial" w:hAnsi="Arial"/>
                <w:b/>
                <w:bCs/>
              </w:rPr>
            </w:pPr>
            <w:r w:rsidRPr="00676936">
              <w:rPr>
                <w:rFonts w:ascii="Arial" w:hAnsi="Arial"/>
                <w:b/>
                <w:bCs/>
              </w:rPr>
              <w:t xml:space="preserve">Ønsker sakkyndig uttalelse </w:t>
            </w:r>
            <w:r w:rsidR="00E54763" w:rsidRPr="00676936">
              <w:rPr>
                <w:rFonts w:ascii="Arial" w:hAnsi="Arial"/>
                <w:b/>
                <w:bCs/>
              </w:rPr>
              <w:t>om</w:t>
            </w:r>
          </w:p>
        </w:tc>
      </w:tr>
      <w:tr w:rsidR="00F57F41" w:rsidRPr="00676936" w14:paraId="4BFB2BA4" w14:textId="77777777" w:rsidTr="00A65743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BA0A5" w14:textId="77777777" w:rsidR="00F57F41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98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F4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C315C2" w14:textId="496C9B1E" w:rsidR="00F57F41" w:rsidRPr="00676936" w:rsidRDefault="00F57F41" w:rsidP="00032236">
            <w:pPr>
              <w:pStyle w:val="TableParagraph"/>
              <w:tabs>
                <w:tab w:val="left" w:pos="1183"/>
              </w:tabs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fritak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f</w:t>
            </w:r>
            <w:r w:rsidR="00C16627">
              <w:rPr>
                <w:rFonts w:ascii="Arial" w:hAnsi="Arial" w:cs="Arial"/>
                <w:lang w:val="nb-NO"/>
              </w:rPr>
              <w:t>ra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vurdering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med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karakter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i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="00032236" w:rsidRPr="00676936">
              <w:rPr>
                <w:rFonts w:ascii="Arial" w:hAnsi="Arial" w:cs="Arial"/>
                <w:spacing w:val="-3"/>
                <w:lang w:val="nb-NO"/>
              </w:rPr>
              <w:br/>
            </w:r>
            <w:r w:rsidRPr="00676936">
              <w:rPr>
                <w:rFonts w:ascii="Arial" w:hAnsi="Arial" w:cs="Arial"/>
                <w:lang w:val="nb-NO"/>
              </w:rPr>
              <w:t>skriftlig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 xml:space="preserve">sidemål 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2EC9AA" w14:textId="3AF32170" w:rsidR="00F57F41" w:rsidRPr="00676936" w:rsidRDefault="00F57F41" w:rsidP="00032236">
            <w:pPr>
              <w:pStyle w:val="TableParagraph"/>
              <w:tabs>
                <w:tab w:val="left" w:pos="1183"/>
              </w:tabs>
              <w:ind w:left="0" w:right="101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(forskrift</w:t>
            </w:r>
            <w:r w:rsidRPr="00676936">
              <w:rPr>
                <w:rFonts w:ascii="Arial" w:hAnsi="Arial" w:cs="Arial"/>
                <w:spacing w:val="-6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 xml:space="preserve">til opplæringslova § </w:t>
            </w:r>
            <w:r w:rsidR="004875CC" w:rsidRPr="00676936">
              <w:rPr>
                <w:rFonts w:ascii="Arial" w:hAnsi="Arial" w:cs="Arial"/>
                <w:lang w:val="nb-NO"/>
              </w:rPr>
              <w:t>9-21</w:t>
            </w:r>
            <w:r w:rsidRPr="00676936">
              <w:rPr>
                <w:rFonts w:ascii="Arial" w:hAnsi="Arial" w:cs="Arial"/>
                <w:lang w:val="nb-NO"/>
              </w:rPr>
              <w:t xml:space="preserve"> og forskrift til privatskolelova § </w:t>
            </w:r>
            <w:r w:rsidR="004875CC" w:rsidRPr="00676936">
              <w:rPr>
                <w:rFonts w:ascii="Arial" w:hAnsi="Arial" w:cs="Arial"/>
                <w:lang w:val="nb-NO"/>
              </w:rPr>
              <w:t>6-21</w:t>
            </w:r>
            <w:r w:rsidRPr="00676936">
              <w:rPr>
                <w:rFonts w:ascii="Arial" w:hAnsi="Arial" w:cs="Arial"/>
                <w:lang w:val="nb-NO"/>
              </w:rPr>
              <w:t>)</w:t>
            </w:r>
          </w:p>
        </w:tc>
      </w:tr>
      <w:tr w:rsidR="00F57F41" w:rsidRPr="00676936" w14:paraId="268C8501" w14:textId="77777777" w:rsidTr="00A65743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604D9" w14:textId="77777777" w:rsidR="00F57F41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3040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F4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F432C4" w14:textId="3860FBEB" w:rsidR="00B241E4" w:rsidRPr="00676936" w:rsidRDefault="00F57F41" w:rsidP="00F066E9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særskilt</w:t>
            </w:r>
            <w:r w:rsidRPr="00676936">
              <w:rPr>
                <w:rFonts w:ascii="Arial" w:hAnsi="Arial" w:cs="Arial"/>
                <w:spacing w:val="-6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tilrettelegging</w:t>
            </w:r>
            <w:r w:rsidRPr="00676936">
              <w:rPr>
                <w:rFonts w:ascii="Arial" w:hAnsi="Arial" w:cs="Arial"/>
                <w:spacing w:val="-6"/>
                <w:lang w:val="nb-NO"/>
              </w:rPr>
              <w:t xml:space="preserve"> </w:t>
            </w:r>
            <w:r w:rsidR="004E0A97" w:rsidRPr="00676936">
              <w:rPr>
                <w:rFonts w:ascii="Arial" w:hAnsi="Arial" w:cs="Arial"/>
                <w:spacing w:val="-6"/>
                <w:lang w:val="nb-NO"/>
              </w:rPr>
              <w:t>av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eksamen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B4E39B" w14:textId="7B855B72" w:rsidR="00F57F41" w:rsidRPr="00676936" w:rsidRDefault="00032236" w:rsidP="00F066E9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lang w:val="nb-NO"/>
              </w:rPr>
              <w:t>(forskrift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til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opplæringslova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§</w:t>
            </w:r>
            <w:r w:rsidRPr="00676936">
              <w:rPr>
                <w:rFonts w:ascii="Arial" w:hAnsi="Arial" w:cs="Arial"/>
                <w:spacing w:val="-4"/>
                <w:lang w:val="nb-NO"/>
              </w:rPr>
              <w:t xml:space="preserve"> </w:t>
            </w:r>
            <w:r w:rsidR="00CC1F2D" w:rsidRPr="00676936">
              <w:rPr>
                <w:rFonts w:ascii="Arial" w:hAnsi="Arial" w:cs="Arial"/>
                <w:spacing w:val="-4"/>
                <w:lang w:val="nb-NO"/>
              </w:rPr>
              <w:t>9-34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 og</w:t>
            </w:r>
            <w:r w:rsidR="004E0A97" w:rsidRPr="00676936">
              <w:rPr>
                <w:rFonts w:ascii="Arial" w:hAnsi="Arial" w:cs="Arial"/>
                <w:spacing w:val="-5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 xml:space="preserve">forskrift til privatskolelova § </w:t>
            </w:r>
            <w:r w:rsidR="00CC1F2D" w:rsidRPr="00676936">
              <w:rPr>
                <w:rFonts w:ascii="Arial" w:hAnsi="Arial" w:cs="Arial"/>
                <w:spacing w:val="-5"/>
                <w:lang w:val="nb-NO"/>
              </w:rPr>
              <w:t>6-34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>)</w:t>
            </w:r>
          </w:p>
        </w:tc>
      </w:tr>
      <w:tr w:rsidR="00F57F41" w:rsidRPr="00676936" w14:paraId="4D56C3A0" w14:textId="77777777" w:rsidTr="00A65743">
        <w:trPr>
          <w:trHeight w:val="680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8E90C" w14:textId="51F6FEF8" w:rsidR="00F57F41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048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F4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E3976" w14:textId="018020DE" w:rsidR="00F57F41" w:rsidRPr="00676936" w:rsidRDefault="00F57F41" w:rsidP="006043B2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</w:rPr>
            </w:pPr>
            <w:r w:rsidRPr="00676936">
              <w:rPr>
                <w:rFonts w:ascii="Arial" w:hAnsi="Arial" w:cs="Arial"/>
              </w:rPr>
              <w:t>særskilt</w:t>
            </w:r>
            <w:r w:rsidRPr="00676936">
              <w:rPr>
                <w:rFonts w:ascii="Arial" w:hAnsi="Arial" w:cs="Arial"/>
                <w:spacing w:val="-6"/>
              </w:rPr>
              <w:t xml:space="preserve"> </w:t>
            </w:r>
            <w:r w:rsidRPr="00676936">
              <w:rPr>
                <w:rFonts w:ascii="Arial" w:hAnsi="Arial" w:cs="Arial"/>
              </w:rPr>
              <w:t>tilrettelegging</w:t>
            </w:r>
            <w:r w:rsidRPr="00676936">
              <w:rPr>
                <w:rFonts w:ascii="Arial" w:hAnsi="Arial" w:cs="Arial"/>
                <w:spacing w:val="-3"/>
              </w:rPr>
              <w:t xml:space="preserve"> </w:t>
            </w:r>
            <w:r w:rsidRPr="00676936">
              <w:rPr>
                <w:rFonts w:ascii="Arial" w:hAnsi="Arial" w:cs="Arial"/>
              </w:rPr>
              <w:t>av</w:t>
            </w:r>
            <w:r w:rsidRPr="00676936">
              <w:rPr>
                <w:rFonts w:ascii="Arial" w:hAnsi="Arial" w:cs="Arial"/>
                <w:spacing w:val="-4"/>
              </w:rPr>
              <w:t xml:space="preserve"> </w:t>
            </w:r>
            <w:r w:rsidRPr="00676936">
              <w:rPr>
                <w:rFonts w:ascii="Arial" w:hAnsi="Arial" w:cs="Arial"/>
              </w:rPr>
              <w:t>fag-</w:t>
            </w:r>
            <w:r w:rsidR="003F6406" w:rsidRPr="00676936">
              <w:rPr>
                <w:rFonts w:ascii="Arial" w:hAnsi="Arial" w:cs="Arial"/>
              </w:rPr>
              <w:t>/</w:t>
            </w:r>
            <w:r w:rsidRPr="00676936">
              <w:rPr>
                <w:rFonts w:ascii="Arial" w:hAnsi="Arial" w:cs="Arial"/>
              </w:rPr>
              <w:t>svenneprøv</w:t>
            </w:r>
            <w:r w:rsidR="007D0214" w:rsidRPr="00676936">
              <w:rPr>
                <w:rFonts w:ascii="Arial" w:hAnsi="Arial" w:cs="Arial"/>
              </w:rPr>
              <w:t>e</w:t>
            </w:r>
            <w:r w:rsidRPr="00676936">
              <w:rPr>
                <w:rFonts w:ascii="Arial" w:hAnsi="Arial" w:cs="Arial"/>
              </w:rPr>
              <w:t>,</w:t>
            </w:r>
            <w:r w:rsidRPr="00676936">
              <w:rPr>
                <w:rFonts w:ascii="Arial" w:hAnsi="Arial" w:cs="Arial"/>
                <w:spacing w:val="-5"/>
              </w:rPr>
              <w:t xml:space="preserve"> </w:t>
            </w:r>
            <w:r w:rsidRPr="00676936">
              <w:rPr>
                <w:rFonts w:ascii="Arial" w:hAnsi="Arial" w:cs="Arial"/>
              </w:rPr>
              <w:t>praksisprøv</w:t>
            </w:r>
            <w:r w:rsidR="007D0214" w:rsidRPr="00676936">
              <w:rPr>
                <w:rFonts w:ascii="Arial" w:hAnsi="Arial" w:cs="Arial"/>
              </w:rPr>
              <w:t>e</w:t>
            </w:r>
            <w:r w:rsidRPr="00676936">
              <w:rPr>
                <w:rFonts w:ascii="Arial" w:hAnsi="Arial" w:cs="Arial"/>
                <w:spacing w:val="-4"/>
              </w:rPr>
              <w:t xml:space="preserve"> </w:t>
            </w:r>
            <w:r w:rsidRPr="00676936">
              <w:rPr>
                <w:rFonts w:ascii="Arial" w:hAnsi="Arial" w:cs="Arial"/>
              </w:rPr>
              <w:t>og</w:t>
            </w:r>
            <w:r w:rsidRPr="00676936">
              <w:rPr>
                <w:rFonts w:ascii="Arial" w:hAnsi="Arial" w:cs="Arial"/>
                <w:spacing w:val="-1"/>
              </w:rPr>
              <w:t xml:space="preserve"> </w:t>
            </w:r>
            <w:r w:rsidRPr="00676936">
              <w:rPr>
                <w:rFonts w:ascii="Arial" w:hAnsi="Arial" w:cs="Arial"/>
                <w:spacing w:val="-2"/>
              </w:rPr>
              <w:t>kompetanseprøv</w:t>
            </w:r>
            <w:r w:rsidR="007D0214" w:rsidRPr="00676936">
              <w:rPr>
                <w:rFonts w:ascii="Arial" w:hAnsi="Arial" w:cs="Arial"/>
                <w:spacing w:val="-2"/>
              </w:rPr>
              <w:t>e</w:t>
            </w:r>
          </w:p>
        </w:tc>
        <w:tc>
          <w:tcPr>
            <w:tcW w:w="470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71304C" w14:textId="51198BB0" w:rsidR="00F57F41" w:rsidRPr="00676936" w:rsidRDefault="00032236" w:rsidP="006043B2">
            <w:pPr>
              <w:pStyle w:val="TableParagraph"/>
              <w:tabs>
                <w:tab w:val="left" w:pos="1159"/>
              </w:tabs>
              <w:spacing w:line="239" w:lineRule="exact"/>
              <w:ind w:left="0"/>
              <w:rPr>
                <w:rFonts w:ascii="Arial" w:hAnsi="Arial" w:cs="Arial"/>
                <w:lang w:val="nb-NO"/>
              </w:rPr>
            </w:pPr>
            <w:r w:rsidRPr="00676936">
              <w:rPr>
                <w:rFonts w:ascii="Arial" w:hAnsi="Arial" w:cs="Arial"/>
                <w:spacing w:val="-2"/>
                <w:lang w:val="nb-NO"/>
              </w:rPr>
              <w:t>(</w:t>
            </w:r>
            <w:r w:rsidRPr="00676936">
              <w:rPr>
                <w:rFonts w:ascii="Arial" w:hAnsi="Arial" w:cs="Arial"/>
                <w:lang w:val="nb-NO"/>
              </w:rPr>
              <w:t>forskrift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til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>opplæringslova</w:t>
            </w:r>
            <w:r w:rsidRPr="00676936">
              <w:rPr>
                <w:rFonts w:ascii="Arial" w:hAnsi="Arial" w:cs="Arial"/>
                <w:spacing w:val="-3"/>
                <w:lang w:val="nb-NO"/>
              </w:rPr>
              <w:t xml:space="preserve"> </w:t>
            </w:r>
            <w:r w:rsidRPr="00676936">
              <w:rPr>
                <w:rFonts w:ascii="Arial" w:hAnsi="Arial" w:cs="Arial"/>
                <w:lang w:val="nb-NO"/>
              </w:rPr>
              <w:t xml:space="preserve">§ </w:t>
            </w:r>
            <w:r w:rsidR="00CC1F2D" w:rsidRPr="00676936">
              <w:rPr>
                <w:rFonts w:ascii="Arial" w:hAnsi="Arial" w:cs="Arial"/>
                <w:lang w:val="nb-NO"/>
              </w:rPr>
              <w:t>9</w:t>
            </w:r>
            <w:r w:rsidRPr="00676936">
              <w:rPr>
                <w:rFonts w:ascii="Arial" w:hAnsi="Arial" w:cs="Arial"/>
                <w:lang w:val="nb-NO"/>
              </w:rPr>
              <w:t>-</w:t>
            </w:r>
            <w:r w:rsidR="00CC1F2D" w:rsidRPr="00676936">
              <w:rPr>
                <w:rFonts w:ascii="Arial" w:hAnsi="Arial" w:cs="Arial"/>
                <w:lang w:val="nb-NO"/>
              </w:rPr>
              <w:t>62</w:t>
            </w:r>
            <w:r w:rsidRPr="00676936">
              <w:rPr>
                <w:rFonts w:ascii="Arial" w:hAnsi="Arial" w:cs="Arial"/>
                <w:spacing w:val="-5"/>
                <w:lang w:val="nb-NO"/>
              </w:rPr>
              <w:t>)</w:t>
            </w:r>
          </w:p>
        </w:tc>
      </w:tr>
    </w:tbl>
    <w:p w14:paraId="2A1E6903" w14:textId="690EEE35" w:rsidR="00447BF4" w:rsidRPr="00676936" w:rsidRDefault="00447BF4">
      <w:pPr>
        <w:rPr>
          <w:rFonts w:ascii="Arial" w:hAnsi="Arial"/>
          <w:sz w:val="40"/>
          <w:szCs w:val="40"/>
        </w:rPr>
      </w:pPr>
    </w:p>
    <w:p w14:paraId="7CD555B2" w14:textId="77777777" w:rsidR="00447BF4" w:rsidRPr="00676936" w:rsidRDefault="00447BF4">
      <w:pPr>
        <w:rPr>
          <w:rFonts w:ascii="Arial" w:hAnsi="Arial"/>
          <w:sz w:val="6"/>
          <w:szCs w:val="6"/>
        </w:rPr>
      </w:pPr>
    </w:p>
    <w:tbl>
      <w:tblPr>
        <w:tblW w:w="9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302085" w:rsidRPr="00676936" w14:paraId="4D37F461" w14:textId="77777777" w:rsidTr="00853B37">
        <w:trPr>
          <w:trHeight w:val="454"/>
        </w:trPr>
        <w:tc>
          <w:tcPr>
            <w:tcW w:w="9798" w:type="dxa"/>
            <w:shd w:val="clear" w:color="auto" w:fill="E5DFEC" w:themeFill="accent4" w:themeFillTint="33"/>
            <w:vAlign w:val="center"/>
          </w:tcPr>
          <w:p w14:paraId="241ED0AB" w14:textId="32784B88" w:rsidR="00302085" w:rsidRPr="00676936" w:rsidRDefault="00302085" w:rsidP="00744395">
            <w:pPr>
              <w:pStyle w:val="Overskrift2"/>
            </w:pPr>
            <w:r w:rsidRPr="00676936">
              <w:t xml:space="preserve">Beskrivelse av elevens </w:t>
            </w:r>
            <w:r w:rsidR="00B40F82" w:rsidRPr="00676936">
              <w:t>styrker og</w:t>
            </w:r>
            <w:r w:rsidR="004E0A97" w:rsidRPr="00676936">
              <w:t xml:space="preserve"> elevens</w:t>
            </w:r>
            <w:r w:rsidR="00B40F82" w:rsidRPr="00676936">
              <w:t xml:space="preserve"> </w:t>
            </w:r>
            <w:r w:rsidR="00CB1267" w:rsidRPr="00676936">
              <w:t>behov</w:t>
            </w:r>
            <w:r w:rsidR="00312E3D" w:rsidRPr="00676936">
              <w:t xml:space="preserve"> for tilrettelegging</w:t>
            </w:r>
          </w:p>
        </w:tc>
      </w:tr>
      <w:tr w:rsidR="00302085" w:rsidRPr="00676936" w14:paraId="0381DC84" w14:textId="77777777" w:rsidTr="00853B37">
        <w:trPr>
          <w:trHeight w:val="1134"/>
        </w:trPr>
        <w:tc>
          <w:tcPr>
            <w:tcW w:w="9798" w:type="dxa"/>
            <w:shd w:val="clear" w:color="auto" w:fill="auto"/>
          </w:tcPr>
          <w:p w14:paraId="76A71948" w14:textId="6C98381E" w:rsidR="00DA0CD3" w:rsidRPr="00676936" w:rsidRDefault="00302085" w:rsidP="009955DB">
            <w:pPr>
              <w:pStyle w:val="Brdtekst"/>
              <w:spacing w:before="38" w:line="276" w:lineRule="auto"/>
              <w:ind w:right="916"/>
              <w:rPr>
                <w:rFonts w:ascii="Arial" w:hAnsi="Arial" w:cs="Arial"/>
                <w:sz w:val="22"/>
                <w:szCs w:val="22"/>
              </w:rPr>
            </w:pPr>
            <w:r w:rsidRPr="006769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6936">
              <w:rPr>
                <w:rFonts w:ascii="Arial" w:hAnsi="Arial" w:cs="Arial"/>
                <w:sz w:val="22"/>
                <w:szCs w:val="22"/>
              </w:rPr>
            </w:r>
            <w:r w:rsidRPr="006769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8EB4056" w14:textId="140FE628" w:rsidR="00E7342E" w:rsidRPr="00676936" w:rsidRDefault="00E7342E">
      <w:pPr>
        <w:rPr>
          <w:rFonts w:ascii="Arial" w:hAnsi="Arial"/>
          <w:sz w:val="40"/>
          <w:szCs w:val="40"/>
        </w:rPr>
      </w:pPr>
    </w:p>
    <w:p w14:paraId="4185F081" w14:textId="77777777" w:rsidR="00CC1F2D" w:rsidRPr="00676936" w:rsidRDefault="00CC1F2D" w:rsidP="00525C8C">
      <w:pPr>
        <w:rPr>
          <w:rFonts w:ascii="Arial" w:hAnsi="Arial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E7342E" w:rsidRPr="00676936" w14:paraId="510F56A2" w14:textId="77777777" w:rsidTr="009955DB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9AF319D" w14:textId="0D26FECF" w:rsidR="00E7342E" w:rsidRPr="00676936" w:rsidRDefault="00185EC9" w:rsidP="00744395">
            <w:pPr>
              <w:pStyle w:val="Overskrift2"/>
            </w:pPr>
            <w:r w:rsidRPr="00676936">
              <w:lastRenderedPageBreak/>
              <w:t>Hva er iverksatt / prøvd ut?</w:t>
            </w:r>
          </w:p>
        </w:tc>
      </w:tr>
      <w:tr w:rsidR="00E7342E" w:rsidRPr="00676936" w14:paraId="0760F92D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B75C4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196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61D624" w14:textId="77777777" w:rsidR="00E7342E" w:rsidRPr="00676936" w:rsidRDefault="00E7342E" w:rsidP="009955DB">
            <w:pPr>
              <w:spacing w:before="120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Samtale med eleven</w:t>
            </w:r>
          </w:p>
        </w:tc>
      </w:tr>
      <w:tr w:rsidR="00E7342E" w:rsidRPr="00676936" w14:paraId="15731A0E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3DB83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783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48F1D9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Kontakt med foresatte</w:t>
            </w:r>
          </w:p>
        </w:tc>
      </w:tr>
      <w:tr w:rsidR="00E7342E" w:rsidRPr="00676936" w14:paraId="2E60F768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B4740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30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A95CFB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 xml:space="preserve">Drøftet i klasselærerråd </w:t>
            </w:r>
          </w:p>
        </w:tc>
      </w:tr>
      <w:tr w:rsidR="00E7342E" w:rsidRPr="00676936" w14:paraId="567591DE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00BAC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729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CCBCD8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Drøftet med skolens ledelse</w:t>
            </w:r>
          </w:p>
        </w:tc>
      </w:tr>
      <w:tr w:rsidR="00E7342E" w:rsidRPr="00676936" w14:paraId="6BE83DFE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E4F6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386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81A01D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Drøftet i skolens IKO-team</w:t>
            </w:r>
          </w:p>
        </w:tc>
      </w:tr>
      <w:tr w:rsidR="00E7342E" w:rsidRPr="00676936" w14:paraId="56226010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F21B9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096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DD9824" w14:textId="242C161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Kartlegging</w:t>
            </w:r>
          </w:p>
        </w:tc>
      </w:tr>
      <w:tr w:rsidR="00E7342E" w:rsidRPr="00676936" w14:paraId="0B86985A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C2E7C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27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2041BB" w14:textId="7CD8E26A" w:rsidR="00E7342E" w:rsidRPr="00676936" w:rsidRDefault="00A927DC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T</w:t>
            </w:r>
            <w:r w:rsidR="00E7342E" w:rsidRPr="00676936">
              <w:rPr>
                <w:rFonts w:ascii="Arial" w:hAnsi="Arial"/>
              </w:rPr>
              <w:t>ilp</w:t>
            </w:r>
            <w:r w:rsidRPr="00676936">
              <w:rPr>
                <w:rFonts w:ascii="Arial" w:hAnsi="Arial"/>
              </w:rPr>
              <w:t>asninger og tilrettelegging i opplæring</w:t>
            </w:r>
            <w:r w:rsidR="00745942" w:rsidRPr="00676936">
              <w:rPr>
                <w:rFonts w:ascii="Arial" w:hAnsi="Arial"/>
              </w:rPr>
              <w:t>en</w:t>
            </w:r>
          </w:p>
        </w:tc>
      </w:tr>
      <w:tr w:rsidR="00E7342E" w:rsidRPr="00676936" w14:paraId="7E2DA615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F5A02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74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7CEA1A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Tilrettelegging ved prøver og eksamener</w:t>
            </w:r>
          </w:p>
        </w:tc>
      </w:tr>
      <w:tr w:rsidR="00E7342E" w:rsidRPr="00676936" w14:paraId="1A0B304C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96E23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326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130DF4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Samarbeid med eksterne instanser</w:t>
            </w:r>
          </w:p>
        </w:tc>
      </w:tr>
      <w:tr w:rsidR="00FF417E" w:rsidRPr="00676936" w14:paraId="2A24F9C3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4D790" w14:textId="1B64DF91" w:rsidR="00FF417E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5600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BEA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2E955E" w14:textId="4E76D7A4" w:rsidR="00FF417E" w:rsidRPr="00676936" w:rsidRDefault="00FF417E" w:rsidP="009955DB">
            <w:pPr>
              <w:ind w:right="229"/>
              <w:rPr>
                <w:rFonts w:ascii="Arial" w:hAnsi="Arial"/>
                <w:lang w:val="nn-NO"/>
              </w:rPr>
            </w:pPr>
            <w:r w:rsidRPr="00676936">
              <w:rPr>
                <w:rFonts w:ascii="Arial" w:hAnsi="Arial"/>
                <w:lang w:val="nn-NO"/>
              </w:rPr>
              <w:t>Vedtak etter opplæringslova § 6-5 (særskil</w:t>
            </w:r>
            <w:r w:rsidR="006B55EB">
              <w:rPr>
                <w:rFonts w:ascii="Arial" w:hAnsi="Arial"/>
                <w:lang w:val="nn-NO"/>
              </w:rPr>
              <w:t>t</w:t>
            </w:r>
            <w:r w:rsidRPr="00676936">
              <w:rPr>
                <w:rFonts w:ascii="Arial" w:hAnsi="Arial"/>
                <w:lang w:val="nn-NO"/>
              </w:rPr>
              <w:t xml:space="preserve"> språkopplæring)</w:t>
            </w:r>
          </w:p>
        </w:tc>
      </w:tr>
      <w:tr w:rsidR="00DF0FB3" w:rsidRPr="00676936" w14:paraId="54582A1D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B04F8" w14:textId="2EAC3046" w:rsidR="00DF0FB3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240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1D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DA5E16" w14:textId="55C8D454" w:rsidR="00DF0FB3" w:rsidRPr="00676936" w:rsidRDefault="00DF0FB3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Vedtak etter opplæringslova § 11-4</w:t>
            </w:r>
            <w:r w:rsidR="00B4391D" w:rsidRPr="00676936">
              <w:rPr>
                <w:rFonts w:ascii="Arial" w:hAnsi="Arial"/>
              </w:rPr>
              <w:t xml:space="preserve"> (personlig assistanse)</w:t>
            </w:r>
          </w:p>
        </w:tc>
      </w:tr>
      <w:tr w:rsidR="004222D7" w:rsidRPr="00676936" w14:paraId="040D32D3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F2BB9" w14:textId="1E03CACB" w:rsidR="004222D7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150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2D7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BD3E55" w14:textId="67D51A26" w:rsidR="004222D7" w:rsidRPr="00676936" w:rsidRDefault="004222D7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Vedtak etter opplæringslova § 11-</w:t>
            </w:r>
            <w:r w:rsidR="000F6A1E" w:rsidRPr="00676936">
              <w:rPr>
                <w:rFonts w:ascii="Arial" w:hAnsi="Arial"/>
              </w:rPr>
              <w:t>5</w:t>
            </w:r>
            <w:r w:rsidRPr="00676936">
              <w:rPr>
                <w:rFonts w:ascii="Arial" w:hAnsi="Arial"/>
              </w:rPr>
              <w:t xml:space="preserve"> </w:t>
            </w:r>
            <w:r w:rsidR="005303A8" w:rsidRPr="00676936">
              <w:rPr>
                <w:rFonts w:ascii="Arial" w:hAnsi="Arial"/>
              </w:rPr>
              <w:t>(fysisk tilrettelegging og tekniske hjelpemidler)</w:t>
            </w:r>
          </w:p>
        </w:tc>
      </w:tr>
      <w:tr w:rsidR="00687C9B" w:rsidRPr="00676936" w14:paraId="4EA9D2CA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A1AD46" w14:textId="2FC498AC" w:rsidR="00687C9B" w:rsidRPr="00676936" w:rsidRDefault="00000000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512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D5C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8133B7" w14:textId="2AA85420" w:rsidR="00687C9B" w:rsidRPr="00676936" w:rsidRDefault="00CA144D" w:rsidP="00CA144D">
            <w:pPr>
              <w:contextualSpacing/>
              <w:rPr>
                <w:rFonts w:ascii="Arial" w:eastAsia="Roboto" w:hAnsi="Arial"/>
              </w:rPr>
            </w:pPr>
            <w:r w:rsidRPr="00676936">
              <w:rPr>
                <w:rFonts w:ascii="Arial" w:eastAsia="Roboto" w:hAnsi="Arial"/>
              </w:rPr>
              <w:t>Kompenserende hjelpemidler (lydbøker, lingdys etc.)</w:t>
            </w:r>
            <w:r w:rsidR="00D30D5C" w:rsidRPr="00676936">
              <w:rPr>
                <w:rFonts w:ascii="Arial" w:eastAsia="Roboto" w:hAnsi="Arial"/>
              </w:rPr>
              <w:t>, s</w:t>
            </w:r>
            <w:r w:rsidR="000A78E1" w:rsidRPr="00676936">
              <w:rPr>
                <w:rFonts w:ascii="Arial" w:eastAsia="Roboto" w:hAnsi="Arial"/>
              </w:rPr>
              <w:t>kriv hva:</w:t>
            </w:r>
          </w:p>
        </w:tc>
      </w:tr>
      <w:tr w:rsidR="00687C9B" w:rsidRPr="00676936" w14:paraId="683C5616" w14:textId="77777777" w:rsidTr="00A65743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F2D02" w14:textId="77777777" w:rsidR="00687C9B" w:rsidRPr="00676936" w:rsidRDefault="00687C9B" w:rsidP="009955DB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AE5695" w14:textId="672A6D07" w:rsidR="00687C9B" w:rsidRPr="00676936" w:rsidRDefault="00D30D5C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E7342E" w:rsidRPr="00676936" w14:paraId="1F046B76" w14:textId="77777777" w:rsidTr="00A6574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88164" w14:textId="77777777" w:rsidR="00E7342E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185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2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98B27F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Annet, beskriv:</w:t>
            </w:r>
          </w:p>
        </w:tc>
      </w:tr>
      <w:tr w:rsidR="00E7342E" w:rsidRPr="00676936" w14:paraId="7E4D4F7B" w14:textId="77777777" w:rsidTr="00A65743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757575"/>
              <w:right w:val="dotted" w:sz="4" w:space="0" w:color="auto"/>
            </w:tcBorders>
            <w:shd w:val="clear" w:color="auto" w:fill="auto"/>
            <w:vAlign w:val="center"/>
          </w:tcPr>
          <w:p w14:paraId="079B3FA0" w14:textId="77777777" w:rsidR="00E7342E" w:rsidRPr="00676936" w:rsidRDefault="00E7342E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757575"/>
              <w:right w:val="single" w:sz="8" w:space="0" w:color="auto"/>
            </w:tcBorders>
            <w:shd w:val="clear" w:color="auto" w:fill="auto"/>
            <w:vAlign w:val="center"/>
          </w:tcPr>
          <w:p w14:paraId="69E4819D" w14:textId="77777777" w:rsidR="00E7342E" w:rsidRPr="00676936" w:rsidRDefault="00E7342E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</w:tbl>
    <w:p w14:paraId="40FD47E0" w14:textId="77777777" w:rsidR="00E7342E" w:rsidRPr="00676936" w:rsidRDefault="00E7342E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8"/>
      </w:tblGrid>
      <w:tr w:rsidR="00B65E58" w:rsidRPr="00676936" w14:paraId="35A0A044" w14:textId="77777777" w:rsidTr="00853B37">
        <w:trPr>
          <w:trHeight w:val="454"/>
        </w:trPr>
        <w:tc>
          <w:tcPr>
            <w:tcW w:w="9798" w:type="dxa"/>
            <w:shd w:val="clear" w:color="auto" w:fill="E5DFEC" w:themeFill="accent4" w:themeFillTint="33"/>
            <w:vAlign w:val="center"/>
          </w:tcPr>
          <w:p w14:paraId="5A742AF3" w14:textId="2AD2B218" w:rsidR="00B65E58" w:rsidRPr="00676936" w:rsidRDefault="00B83AAB" w:rsidP="00744395">
            <w:pPr>
              <w:pStyle w:val="Overskrift2"/>
            </w:pPr>
            <w:r w:rsidRPr="00676936">
              <w:t>V</w:t>
            </w:r>
            <w:r w:rsidR="00B65E58" w:rsidRPr="00676936">
              <w:t>urdering av læringsutbytte</w:t>
            </w:r>
            <w:r w:rsidR="005C43ED" w:rsidRPr="00676936">
              <w:t xml:space="preserve"> etter kartlegging og </w:t>
            </w:r>
            <w:r w:rsidR="00FB6B47" w:rsidRPr="00676936">
              <w:t>utprøving av tiltak</w:t>
            </w:r>
          </w:p>
        </w:tc>
      </w:tr>
      <w:tr w:rsidR="00B65E58" w:rsidRPr="00676936" w14:paraId="70425C44" w14:textId="77777777" w:rsidTr="00853B37">
        <w:trPr>
          <w:trHeight w:val="1134"/>
        </w:trPr>
        <w:tc>
          <w:tcPr>
            <w:tcW w:w="9798" w:type="dxa"/>
            <w:shd w:val="clear" w:color="auto" w:fill="auto"/>
          </w:tcPr>
          <w:p w14:paraId="6E31316F" w14:textId="0A8C118A" w:rsidR="00DA0CD3" w:rsidRPr="00676936" w:rsidRDefault="00B65E58" w:rsidP="009955DB">
            <w:pPr>
              <w:pStyle w:val="Brdtekst"/>
              <w:spacing w:before="112" w:line="259" w:lineRule="auto"/>
              <w:rPr>
                <w:rFonts w:ascii="Arial" w:hAnsi="Arial" w:cs="Arial"/>
                <w:sz w:val="22"/>
                <w:szCs w:val="22"/>
              </w:rPr>
            </w:pPr>
            <w:r w:rsidRPr="006769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6936">
              <w:rPr>
                <w:rFonts w:ascii="Arial" w:hAnsi="Arial" w:cs="Arial"/>
                <w:sz w:val="22"/>
                <w:szCs w:val="22"/>
              </w:rPr>
            </w:r>
            <w:r w:rsidRPr="006769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t> </w:t>
            </w:r>
            <w:r w:rsidRPr="006769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DBF6DB" w14:textId="77777777" w:rsidR="00CD2FE1" w:rsidRPr="00676936" w:rsidRDefault="00CD2FE1" w:rsidP="00A94AAC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CD2FE1" w:rsidRPr="00676936" w14:paraId="571474FD" w14:textId="77777777" w:rsidTr="000C5FC8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A0619B0" w14:textId="2751027B" w:rsidR="00CD2FE1" w:rsidRPr="00676936" w:rsidRDefault="00CB4D7E" w:rsidP="00744395">
            <w:pPr>
              <w:pStyle w:val="Overskrift2"/>
            </w:pPr>
            <w:r w:rsidRPr="00676936">
              <w:t xml:space="preserve">Vedlegg </w:t>
            </w:r>
            <w:r w:rsidR="00CD2FE1" w:rsidRPr="00676936">
              <w:t>til henvisning</w:t>
            </w:r>
          </w:p>
        </w:tc>
      </w:tr>
      <w:tr w:rsidR="00CD2FE1" w:rsidRPr="00676936" w14:paraId="29F07B6F" w14:textId="77777777" w:rsidTr="004A24A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40E8D" w14:textId="5747EE6B" w:rsidR="00CD2FE1" w:rsidRPr="00676936" w:rsidRDefault="00000000" w:rsidP="00CD2FE1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3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A1E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9F28E4" w14:textId="34607E6A" w:rsidR="000F6A1E" w:rsidRPr="00676936" w:rsidRDefault="00CC3C3B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Pedagogisk rapport</w:t>
            </w:r>
          </w:p>
        </w:tc>
      </w:tr>
      <w:tr w:rsidR="000F6A1E" w:rsidRPr="00676936" w14:paraId="4CF10FDF" w14:textId="77777777" w:rsidTr="004A24A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2DC4F" w14:textId="7E88F469" w:rsidR="000F6A1E" w:rsidRPr="00676936" w:rsidRDefault="00000000" w:rsidP="00CD2FE1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8862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479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EAACB9" w14:textId="524FA99B" w:rsidR="000F6A1E" w:rsidRPr="00676936" w:rsidRDefault="000F6A1E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Rapport YFF</w:t>
            </w:r>
            <w:r w:rsidR="00823479" w:rsidRPr="00676936">
              <w:rPr>
                <w:rFonts w:ascii="Arial" w:hAnsi="Arial"/>
              </w:rPr>
              <w:t xml:space="preserve"> (yrkesfaglig fordypning)</w:t>
            </w:r>
          </w:p>
        </w:tc>
      </w:tr>
      <w:tr w:rsidR="00CD2FE1" w:rsidRPr="00676936" w14:paraId="1426844F" w14:textId="77777777" w:rsidTr="004A24A6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C2B8B" w14:textId="26E0D079" w:rsidR="00CD2FE1" w:rsidRPr="00676936" w:rsidRDefault="00000000" w:rsidP="00CD2FE1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945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FE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DF1B49" w14:textId="745BD924" w:rsidR="00CD2FE1" w:rsidRPr="00676936" w:rsidRDefault="002200F2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Resultater</w:t>
            </w:r>
            <w:r w:rsidRPr="00676936">
              <w:rPr>
                <w:rFonts w:ascii="Arial" w:hAnsi="Arial"/>
                <w:spacing w:val="-7"/>
              </w:rPr>
              <w:t xml:space="preserve"> fra kartlegging </w:t>
            </w:r>
            <w:r w:rsidRPr="00676936">
              <w:rPr>
                <w:rFonts w:ascii="Arial" w:hAnsi="Arial"/>
              </w:rPr>
              <w:t>med</w:t>
            </w:r>
            <w:r w:rsidRPr="00676936">
              <w:rPr>
                <w:rFonts w:ascii="Arial" w:hAnsi="Arial"/>
                <w:spacing w:val="-4"/>
              </w:rPr>
              <w:t xml:space="preserve"> </w:t>
            </w:r>
            <w:r w:rsidRPr="00676936">
              <w:rPr>
                <w:rFonts w:ascii="Arial" w:hAnsi="Arial"/>
              </w:rPr>
              <w:t>beskrivelse</w:t>
            </w:r>
            <w:r w:rsidRPr="00676936">
              <w:rPr>
                <w:rFonts w:ascii="Arial" w:hAnsi="Arial"/>
                <w:spacing w:val="-3"/>
              </w:rPr>
              <w:t xml:space="preserve"> </w:t>
            </w:r>
            <w:r w:rsidRPr="00676936">
              <w:rPr>
                <w:rFonts w:ascii="Arial" w:hAnsi="Arial"/>
              </w:rPr>
              <w:t>og</w:t>
            </w:r>
            <w:r w:rsidRPr="00676936">
              <w:rPr>
                <w:rFonts w:ascii="Arial" w:hAnsi="Arial"/>
                <w:spacing w:val="-4"/>
              </w:rPr>
              <w:t xml:space="preserve"> </w:t>
            </w:r>
            <w:r w:rsidRPr="00676936">
              <w:rPr>
                <w:rFonts w:ascii="Arial" w:hAnsi="Arial"/>
                <w:spacing w:val="-2"/>
              </w:rPr>
              <w:t>vurdering</w:t>
            </w:r>
          </w:p>
        </w:tc>
      </w:tr>
      <w:tr w:rsidR="00CD2FE1" w:rsidRPr="00676936" w14:paraId="4E7F201E" w14:textId="77777777" w:rsidTr="005E270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E7470" w14:textId="0C4E515D" w:rsidR="00CD2FE1" w:rsidRPr="00676936" w:rsidRDefault="00000000" w:rsidP="00CD2FE1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611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FE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CE116B" w14:textId="4ADF7FBD" w:rsidR="00CD2FE1" w:rsidRPr="00676936" w:rsidRDefault="00843563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Tidligere</w:t>
            </w:r>
            <w:r w:rsidRPr="00676936">
              <w:rPr>
                <w:rFonts w:ascii="Arial" w:hAnsi="Arial"/>
                <w:spacing w:val="-6"/>
              </w:rPr>
              <w:t xml:space="preserve"> </w:t>
            </w:r>
            <w:r w:rsidRPr="00676936">
              <w:rPr>
                <w:rFonts w:ascii="Arial" w:hAnsi="Arial"/>
              </w:rPr>
              <w:t>utredningsrapporter,</w:t>
            </w:r>
            <w:r w:rsidRPr="00676936">
              <w:rPr>
                <w:rFonts w:ascii="Arial" w:hAnsi="Arial"/>
                <w:spacing w:val="-6"/>
              </w:rPr>
              <w:t xml:space="preserve"> </w:t>
            </w:r>
            <w:r w:rsidRPr="00676936">
              <w:rPr>
                <w:rFonts w:ascii="Arial" w:hAnsi="Arial"/>
              </w:rPr>
              <w:t>epikriser,</w:t>
            </w:r>
            <w:r w:rsidRPr="00676936">
              <w:rPr>
                <w:rFonts w:ascii="Arial" w:hAnsi="Arial"/>
                <w:spacing w:val="-6"/>
              </w:rPr>
              <w:t xml:space="preserve"> </w:t>
            </w:r>
            <w:r w:rsidRPr="00676936">
              <w:rPr>
                <w:rFonts w:ascii="Arial" w:hAnsi="Arial"/>
              </w:rPr>
              <w:t>sakkyndige</w:t>
            </w:r>
            <w:r w:rsidRPr="00676936">
              <w:rPr>
                <w:rFonts w:ascii="Arial" w:hAnsi="Arial"/>
                <w:spacing w:val="-5"/>
              </w:rPr>
              <w:t xml:space="preserve"> </w:t>
            </w:r>
            <w:r w:rsidRPr="00676936">
              <w:rPr>
                <w:rFonts w:ascii="Arial" w:hAnsi="Arial"/>
              </w:rPr>
              <w:t>vurderinger</w:t>
            </w:r>
            <w:r w:rsidRPr="00676936">
              <w:rPr>
                <w:rFonts w:ascii="Arial" w:hAnsi="Arial"/>
                <w:spacing w:val="-1"/>
              </w:rPr>
              <w:t xml:space="preserve"> </w:t>
            </w:r>
            <w:r w:rsidRPr="00676936">
              <w:rPr>
                <w:rFonts w:ascii="Arial" w:hAnsi="Arial"/>
                <w:spacing w:val="-4"/>
              </w:rPr>
              <w:t>etc.</w:t>
            </w:r>
          </w:p>
        </w:tc>
      </w:tr>
      <w:tr w:rsidR="005303A8" w:rsidRPr="00676936" w14:paraId="3438C8F6" w14:textId="77777777" w:rsidTr="005E270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75BD5" w14:textId="74C4AF0A" w:rsidR="005303A8" w:rsidRPr="00676936" w:rsidRDefault="00000000" w:rsidP="00CD2FE1">
            <w:pPr>
              <w:pStyle w:val="Innfyll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39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D79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1AB904" w14:textId="30BC0556" w:rsidR="005303A8" w:rsidRPr="00676936" w:rsidRDefault="005303A8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Vedtak etter opplæringslova §</w:t>
            </w:r>
            <w:r w:rsidR="009240BD" w:rsidRPr="00676936">
              <w:rPr>
                <w:rFonts w:ascii="Arial" w:hAnsi="Arial"/>
              </w:rPr>
              <w:t xml:space="preserve">§ 11-4 </w:t>
            </w:r>
            <w:r w:rsidR="00737D79" w:rsidRPr="00676936">
              <w:rPr>
                <w:rFonts w:ascii="Arial" w:hAnsi="Arial"/>
              </w:rPr>
              <w:t>og</w:t>
            </w:r>
            <w:r w:rsidR="009240BD" w:rsidRPr="00676936">
              <w:rPr>
                <w:rFonts w:ascii="Arial" w:hAnsi="Arial"/>
              </w:rPr>
              <w:t>/</w:t>
            </w:r>
            <w:r w:rsidR="00737D79" w:rsidRPr="00676936">
              <w:rPr>
                <w:rFonts w:ascii="Arial" w:hAnsi="Arial"/>
              </w:rPr>
              <w:t>eller</w:t>
            </w:r>
            <w:r w:rsidR="009240BD" w:rsidRPr="00676936">
              <w:rPr>
                <w:rFonts w:ascii="Arial" w:hAnsi="Arial"/>
              </w:rPr>
              <w:t xml:space="preserve"> 11-5</w:t>
            </w:r>
          </w:p>
        </w:tc>
      </w:tr>
      <w:tr w:rsidR="00CD2FE1" w:rsidRPr="00676936" w14:paraId="4CC62A7E" w14:textId="77777777" w:rsidTr="005E2703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000E9D" w14:textId="47B4C0AB" w:rsidR="00CD2FE1" w:rsidRPr="00676936" w:rsidRDefault="00000000" w:rsidP="00CD2FE1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646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FE1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3D9691" w14:textId="01F0DD96" w:rsidR="00CD2FE1" w:rsidRPr="00676936" w:rsidRDefault="00CD2FE1" w:rsidP="00EC2844">
            <w:pPr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Annet, beskriv:</w:t>
            </w:r>
          </w:p>
        </w:tc>
      </w:tr>
      <w:tr w:rsidR="00CD2FE1" w:rsidRPr="00676936" w14:paraId="0A9F93C6" w14:textId="77777777" w:rsidTr="005E2703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757575"/>
              <w:right w:val="dotted" w:sz="4" w:space="0" w:color="auto"/>
            </w:tcBorders>
            <w:shd w:val="clear" w:color="auto" w:fill="auto"/>
            <w:vAlign w:val="center"/>
          </w:tcPr>
          <w:p w14:paraId="4976850D" w14:textId="77777777" w:rsidR="00CD2FE1" w:rsidRPr="00676936" w:rsidRDefault="00CD2FE1" w:rsidP="00CD2FE1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757575"/>
              <w:right w:val="single" w:sz="8" w:space="0" w:color="auto"/>
            </w:tcBorders>
            <w:shd w:val="clear" w:color="auto" w:fill="auto"/>
            <w:vAlign w:val="center"/>
          </w:tcPr>
          <w:p w14:paraId="62DB1ACA" w14:textId="510611EE" w:rsidR="00CD2FE1" w:rsidRPr="00676936" w:rsidRDefault="00CD2FE1" w:rsidP="00CD2FE1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</w:tbl>
    <w:p w14:paraId="6DDC679D" w14:textId="3B7FE25A" w:rsidR="001B43E5" w:rsidRPr="00676936" w:rsidRDefault="001B43E5" w:rsidP="00A94AAC">
      <w:pPr>
        <w:rPr>
          <w:rFonts w:ascii="Arial" w:hAnsi="Arial"/>
          <w:sz w:val="36"/>
          <w:szCs w:val="36"/>
        </w:rPr>
      </w:pPr>
    </w:p>
    <w:p w14:paraId="54AF7930" w14:textId="77777777" w:rsidR="00525C8C" w:rsidRPr="00676936" w:rsidRDefault="00525C8C" w:rsidP="00A94AAC">
      <w:pPr>
        <w:rPr>
          <w:rFonts w:ascii="Arial" w:hAnsi="Arial"/>
          <w:sz w:val="36"/>
          <w:szCs w:val="36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9241"/>
      </w:tblGrid>
      <w:tr w:rsidR="001B43E5" w:rsidRPr="00676936" w14:paraId="45226579" w14:textId="77777777" w:rsidTr="00853B37">
        <w:trPr>
          <w:cantSplit/>
          <w:trHeight w:val="454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63BF493" w14:textId="77777777" w:rsidR="001B43E5" w:rsidRPr="00676936" w:rsidRDefault="001B43E5" w:rsidP="00744395">
            <w:pPr>
              <w:pStyle w:val="Overskrift2"/>
            </w:pPr>
            <w:r w:rsidRPr="00676936">
              <w:t>Får eleven oppfølging av andre hjelpeinstanser?</w:t>
            </w:r>
          </w:p>
        </w:tc>
      </w:tr>
      <w:tr w:rsidR="005E2703" w:rsidRPr="00676936" w14:paraId="6BA76FD6" w14:textId="77777777" w:rsidTr="00853B37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BA407" w14:textId="64AE0BBC" w:rsidR="001B43E5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910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B3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F08EEA" w14:textId="77777777" w:rsidR="001B43E5" w:rsidRPr="00676936" w:rsidRDefault="001B43E5" w:rsidP="009955DB">
            <w:pPr>
              <w:spacing w:before="120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Nei</w:t>
            </w:r>
          </w:p>
        </w:tc>
      </w:tr>
      <w:tr w:rsidR="005E2703" w:rsidRPr="00676936" w14:paraId="3F4F09AE" w14:textId="77777777" w:rsidTr="00853B37">
        <w:trPr>
          <w:trHeight w:val="454"/>
        </w:trPr>
        <w:tc>
          <w:tcPr>
            <w:tcW w:w="557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17A53DD" w14:textId="77777777" w:rsidR="001B43E5" w:rsidRPr="00676936" w:rsidRDefault="00000000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057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3E5" w:rsidRPr="0067693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F00726" w14:textId="21460016" w:rsidR="001B43E5" w:rsidRPr="00676936" w:rsidRDefault="001B43E5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t>Ja, hvilke</w:t>
            </w:r>
            <w:r w:rsidR="00B4118E" w:rsidRPr="00676936">
              <w:rPr>
                <w:rFonts w:ascii="Arial" w:hAnsi="Arial"/>
              </w:rPr>
              <w:t>:</w:t>
            </w:r>
          </w:p>
        </w:tc>
      </w:tr>
      <w:tr w:rsidR="001B43E5" w:rsidRPr="00676936" w14:paraId="07D661BF" w14:textId="77777777" w:rsidTr="00853B37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33FFC" w14:textId="77777777" w:rsidR="001B43E5" w:rsidRPr="00676936" w:rsidRDefault="001B43E5" w:rsidP="009955DB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A9658" w14:textId="77777777" w:rsidR="001B43E5" w:rsidRPr="00676936" w:rsidRDefault="001B43E5" w:rsidP="009955DB">
            <w:pPr>
              <w:ind w:right="229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</w:tbl>
    <w:p w14:paraId="20CD5882" w14:textId="00C92C7A" w:rsidR="003C6862" w:rsidRPr="00676936" w:rsidRDefault="003C6862" w:rsidP="00CD2FE1">
      <w:pPr>
        <w:rPr>
          <w:rFonts w:ascii="Arial" w:hAnsi="Arial"/>
          <w:sz w:val="40"/>
          <w:szCs w:val="40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6122"/>
      </w:tblGrid>
      <w:tr w:rsidR="003C6862" w:rsidRPr="00676936" w14:paraId="0380EF27" w14:textId="77777777" w:rsidTr="000C5FC8">
        <w:trPr>
          <w:cantSplit/>
          <w:trHeight w:val="482"/>
        </w:trPr>
        <w:tc>
          <w:tcPr>
            <w:tcW w:w="9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0C36831" w14:textId="4B8DC629" w:rsidR="003C6862" w:rsidRPr="00676936" w:rsidRDefault="0002298C" w:rsidP="00744395">
            <w:pPr>
              <w:pStyle w:val="Overskrift2"/>
            </w:pPr>
            <w:r w:rsidRPr="00676936">
              <w:t>Henvisningen må være underskrevet av eleven</w:t>
            </w:r>
          </w:p>
        </w:tc>
      </w:tr>
      <w:tr w:rsidR="003C6862" w:rsidRPr="00676936" w14:paraId="4F2A5F6A" w14:textId="77777777" w:rsidTr="00717228">
        <w:trPr>
          <w:trHeight w:val="510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636C5C" w14:textId="29286F29" w:rsidR="003C6862" w:rsidRPr="00676936" w:rsidRDefault="00CE449A" w:rsidP="005778A3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r w:rsidRPr="00676936">
              <w:rPr>
                <w:rFonts w:ascii="Arial" w:hAnsi="Arial" w:cs="Arial"/>
                <w:sz w:val="22"/>
                <w:szCs w:val="22"/>
              </w:rPr>
              <w:t>Sted og dato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0B9F2" w14:textId="06DC7095" w:rsidR="003C6862" w:rsidRPr="00676936" w:rsidRDefault="00CE449A" w:rsidP="00CE449A">
            <w:pPr>
              <w:spacing w:before="120"/>
              <w:rPr>
                <w:rFonts w:ascii="Arial" w:hAnsi="Arial"/>
              </w:rPr>
            </w:pPr>
            <w:r w:rsidRPr="00676936">
              <w:rPr>
                <w:rFonts w:ascii="Arial" w:hAnsi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76936">
              <w:rPr>
                <w:rFonts w:ascii="Arial" w:hAnsi="Arial"/>
              </w:rPr>
              <w:instrText xml:space="preserve"> FORMTEXT </w:instrText>
            </w:r>
            <w:r w:rsidRPr="00676936">
              <w:rPr>
                <w:rFonts w:ascii="Arial" w:hAnsi="Arial"/>
              </w:rPr>
            </w:r>
            <w:r w:rsidRPr="00676936">
              <w:rPr>
                <w:rFonts w:ascii="Arial" w:hAnsi="Arial"/>
              </w:rPr>
              <w:fldChar w:fldCharType="separate"/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t> </w:t>
            </w:r>
            <w:r w:rsidRPr="00676936">
              <w:rPr>
                <w:rFonts w:ascii="Arial" w:hAnsi="Arial"/>
              </w:rPr>
              <w:fldChar w:fldCharType="end"/>
            </w:r>
          </w:p>
        </w:tc>
      </w:tr>
      <w:tr w:rsidR="003C6862" w:rsidRPr="00676936" w14:paraId="611B93A3" w14:textId="77777777" w:rsidTr="00717228">
        <w:trPr>
          <w:trHeight w:val="510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9B51EE" w14:textId="1CE4B5CF" w:rsidR="003C6862" w:rsidRPr="00676936" w:rsidRDefault="00CE449A" w:rsidP="005778A3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r w:rsidRPr="00676936">
              <w:rPr>
                <w:rFonts w:ascii="Arial" w:hAnsi="Arial" w:cs="Arial"/>
                <w:sz w:val="22"/>
                <w:szCs w:val="22"/>
              </w:rPr>
              <w:t>Underskrift elev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2EAEF" w14:textId="256AA033" w:rsidR="003C6862" w:rsidRPr="00676936" w:rsidRDefault="003C6862" w:rsidP="005778A3">
            <w:pPr>
              <w:ind w:right="229"/>
              <w:rPr>
                <w:rFonts w:ascii="Arial" w:hAnsi="Arial"/>
              </w:rPr>
            </w:pPr>
          </w:p>
        </w:tc>
      </w:tr>
      <w:tr w:rsidR="00D73280" w:rsidRPr="00676936" w14:paraId="44C300C8" w14:textId="77777777" w:rsidTr="00717228">
        <w:trPr>
          <w:trHeight w:val="737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57203D" w14:textId="5E8C065A" w:rsidR="00D73280" w:rsidRPr="00676936" w:rsidRDefault="00717228" w:rsidP="005778A3">
            <w:pPr>
              <w:pStyle w:val="Innfyll"/>
              <w:rPr>
                <w:rFonts w:ascii="Arial" w:hAnsi="Arial" w:cs="Arial"/>
                <w:sz w:val="22"/>
                <w:szCs w:val="22"/>
              </w:rPr>
            </w:pPr>
            <w:r w:rsidRPr="00676936">
              <w:rPr>
                <w:rFonts w:ascii="Arial" w:hAnsi="Arial" w:cs="Arial"/>
                <w:sz w:val="22"/>
                <w:szCs w:val="22"/>
              </w:rPr>
              <w:t xml:space="preserve">Underskrift foresatte </w:t>
            </w:r>
            <w:r w:rsidRPr="00676936">
              <w:rPr>
                <w:rFonts w:ascii="Arial" w:hAnsi="Arial" w:cs="Arial"/>
                <w:sz w:val="22"/>
                <w:szCs w:val="22"/>
              </w:rPr>
              <w:br/>
              <w:t>(hvis eleven er under 15 år)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AB43" w14:textId="77777777" w:rsidR="00D73280" w:rsidRPr="00676936" w:rsidRDefault="00D73280" w:rsidP="005778A3">
            <w:pPr>
              <w:ind w:right="229"/>
              <w:rPr>
                <w:rFonts w:ascii="Arial" w:hAnsi="Arial"/>
              </w:rPr>
            </w:pPr>
          </w:p>
        </w:tc>
      </w:tr>
      <w:tr w:rsidR="003C6862" w:rsidRPr="00676936" w14:paraId="5529C745" w14:textId="77777777" w:rsidTr="00717228">
        <w:trPr>
          <w:trHeight w:val="737"/>
        </w:trPr>
        <w:tc>
          <w:tcPr>
            <w:tcW w:w="3676" w:type="dxa"/>
            <w:tcBorders>
              <w:top w:val="dotted" w:sz="4" w:space="0" w:color="auto"/>
              <w:left w:val="single" w:sz="8" w:space="0" w:color="auto"/>
              <w:bottom w:val="single" w:sz="8" w:space="0" w:color="757575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FBB29F" w14:textId="1E5CA70B" w:rsidR="003C6862" w:rsidRPr="00676936" w:rsidRDefault="00CE449A" w:rsidP="005778A3">
            <w:pPr>
              <w:pStyle w:val="Innfyll"/>
              <w:rPr>
                <w:rFonts w:ascii="Arial" w:hAnsi="Arial" w:cs="Arial"/>
                <w:bCs/>
                <w:sz w:val="22"/>
                <w:szCs w:val="22"/>
              </w:rPr>
            </w:pPr>
            <w:r w:rsidRPr="00676936">
              <w:rPr>
                <w:rFonts w:ascii="Arial" w:hAnsi="Arial" w:cs="Arial"/>
                <w:bCs/>
                <w:sz w:val="22"/>
                <w:szCs w:val="22"/>
              </w:rPr>
              <w:t>Underskrift rektor/avdelingsleder</w:t>
            </w:r>
            <w:r w:rsidR="00514960" w:rsidRPr="0067693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14960" w:rsidRPr="00676936">
              <w:rPr>
                <w:rFonts w:ascii="Arial" w:hAnsi="Arial" w:cs="Arial"/>
                <w:bCs/>
                <w:sz w:val="22"/>
                <w:szCs w:val="22"/>
              </w:rPr>
              <w:br/>
              <w:t>opplæringsansvarlig i bedrift</w:t>
            </w:r>
            <w:r w:rsidR="0035019D" w:rsidRPr="0067693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22" w:type="dxa"/>
            <w:tcBorders>
              <w:top w:val="dotted" w:sz="4" w:space="0" w:color="auto"/>
              <w:left w:val="nil"/>
              <w:bottom w:val="single" w:sz="8" w:space="0" w:color="757575"/>
              <w:right w:val="single" w:sz="8" w:space="0" w:color="auto"/>
            </w:tcBorders>
            <w:shd w:val="clear" w:color="auto" w:fill="auto"/>
            <w:vAlign w:val="center"/>
          </w:tcPr>
          <w:p w14:paraId="480078DE" w14:textId="1501F338" w:rsidR="003C6862" w:rsidRPr="00676936" w:rsidRDefault="003C6862" w:rsidP="005778A3">
            <w:pPr>
              <w:ind w:right="229"/>
              <w:rPr>
                <w:rFonts w:ascii="Arial" w:hAnsi="Arial"/>
              </w:rPr>
            </w:pPr>
          </w:p>
        </w:tc>
      </w:tr>
    </w:tbl>
    <w:p w14:paraId="75561C10" w14:textId="77777777" w:rsidR="00580246" w:rsidRPr="00676936" w:rsidRDefault="00580246" w:rsidP="00CD2FE1">
      <w:pPr>
        <w:rPr>
          <w:rFonts w:ascii="Arial" w:hAnsi="Arial"/>
          <w:sz w:val="40"/>
          <w:szCs w:val="40"/>
        </w:rPr>
      </w:pPr>
    </w:p>
    <w:p w14:paraId="54A7C831" w14:textId="57D0839E" w:rsidR="003C6862" w:rsidRPr="00676936" w:rsidRDefault="00CE449A" w:rsidP="00CD2FE1">
      <w:pPr>
        <w:rPr>
          <w:rFonts w:ascii="Arial" w:hAnsi="Arial"/>
          <w:sz w:val="20"/>
          <w:szCs w:val="20"/>
        </w:rPr>
      </w:pPr>
      <w:r w:rsidRPr="00676936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06AF292" wp14:editId="0BD5C712">
                <wp:extent cx="6210300" cy="1404620"/>
                <wp:effectExtent l="0" t="0" r="19050" b="1397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06A4" w14:textId="7FDE4745" w:rsidR="00CE449A" w:rsidRPr="003C6862" w:rsidRDefault="00CE449A" w:rsidP="004A48D9">
                            <w:pPr>
                              <w:pStyle w:val="Overskrift2"/>
                            </w:pPr>
                            <w:r w:rsidRPr="003C6862">
                              <w:t>Om henvisning til PPT</w:t>
                            </w:r>
                          </w:p>
                          <w:p w14:paraId="023AA1B7" w14:textId="77777777" w:rsidR="00CE449A" w:rsidRPr="003C6862" w:rsidRDefault="00CE449A" w:rsidP="00CE449A">
                            <w:pPr>
                              <w:pStyle w:val="Default"/>
                              <w:rPr>
                                <w:sz w:val="10"/>
                                <w:szCs w:val="21"/>
                              </w:rPr>
                            </w:pPr>
                          </w:p>
                          <w:p w14:paraId="10D913C7" w14:textId="465E4969" w:rsidR="00257CBD" w:rsidRPr="001D6E2F" w:rsidRDefault="00257CBD" w:rsidP="001D6E2F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1D6E2F">
                              <w:rPr>
                                <w:sz w:val="22"/>
                                <w:szCs w:val="21"/>
                              </w:rPr>
                              <w:t xml:space="preserve">PPT er en rådgivende tjeneste og er hjemlet i opplæringslova § </w:t>
                            </w:r>
                            <w:r w:rsidR="00871418">
                              <w:rPr>
                                <w:sz w:val="22"/>
                                <w:szCs w:val="21"/>
                              </w:rPr>
                              <w:t>11</w:t>
                            </w:r>
                            <w:r w:rsidR="00CF38D7">
                              <w:rPr>
                                <w:sz w:val="22"/>
                                <w:szCs w:val="21"/>
                              </w:rPr>
                              <w:t>-</w:t>
                            </w:r>
                            <w:r w:rsidR="00871418">
                              <w:rPr>
                                <w:sz w:val="22"/>
                                <w:szCs w:val="21"/>
                              </w:rPr>
                              <w:t>13</w:t>
                            </w:r>
                            <w:r w:rsidRPr="001D6E2F">
                              <w:rPr>
                                <w:sz w:val="22"/>
                                <w:szCs w:val="21"/>
                              </w:rPr>
                              <w:t>.</w:t>
                            </w:r>
                            <w:r w:rsidR="001D6E2F" w:rsidRPr="001D6E2F">
                              <w:rPr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1D6E2F">
                              <w:rPr>
                                <w:sz w:val="22"/>
                                <w:szCs w:val="21"/>
                              </w:rPr>
                              <w:t xml:space="preserve">Henvisningen er unntatt offentlighet, </w:t>
                            </w:r>
                            <w:r w:rsidRPr="0040272B">
                              <w:rPr>
                                <w:sz w:val="22"/>
                                <w:szCs w:val="21"/>
                              </w:rPr>
                              <w:t>jf. f</w:t>
                            </w:r>
                            <w:r w:rsidR="001C46D0">
                              <w:rPr>
                                <w:sz w:val="22"/>
                                <w:szCs w:val="21"/>
                              </w:rPr>
                              <w:t>orvaltn</w:t>
                            </w:r>
                            <w:r w:rsidR="009D25B1">
                              <w:rPr>
                                <w:sz w:val="22"/>
                                <w:szCs w:val="21"/>
                              </w:rPr>
                              <w:t>i</w:t>
                            </w:r>
                            <w:r w:rsidR="001C46D0">
                              <w:rPr>
                                <w:sz w:val="22"/>
                                <w:szCs w:val="21"/>
                              </w:rPr>
                              <w:t>ngsloven</w:t>
                            </w:r>
                            <w:r w:rsidRPr="0040272B">
                              <w:rPr>
                                <w:sz w:val="22"/>
                                <w:szCs w:val="21"/>
                              </w:rPr>
                              <w:t xml:space="preserve"> § 13.</w:t>
                            </w:r>
                          </w:p>
                          <w:p w14:paraId="1E5A9EAF" w14:textId="77777777" w:rsidR="00CE449A" w:rsidRPr="003C6862" w:rsidRDefault="00CE449A" w:rsidP="003F23D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3C6862">
                              <w:rPr>
                                <w:sz w:val="22"/>
                                <w:szCs w:val="21"/>
                              </w:rPr>
                              <w:t>Alle skal få skriftlig tilbakemelding innen 3 uker etter at PPT har mottatt henvisning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>en</w:t>
                            </w:r>
                            <w:r w:rsidRPr="003C6862">
                              <w:rPr>
                                <w:sz w:val="22"/>
                                <w:szCs w:val="21"/>
                              </w:rPr>
                              <w:t>.</w:t>
                            </w:r>
                          </w:p>
                          <w:p w14:paraId="158651B5" w14:textId="77777777" w:rsidR="00CE449A" w:rsidRPr="003C6862" w:rsidRDefault="00CE449A" w:rsidP="003F23D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3C6862">
                              <w:rPr>
                                <w:sz w:val="22"/>
                                <w:szCs w:val="21"/>
                              </w:rPr>
                              <w:t xml:space="preserve">Dersom PPT avviser en henvisning på grunnlag av at henvisningsgrunnen ligger utenfor PPT sitt ansvarsområde, 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>får dere en</w:t>
                            </w:r>
                            <w:r w:rsidRPr="003C6862">
                              <w:rPr>
                                <w:sz w:val="22"/>
                                <w:szCs w:val="21"/>
                              </w:rPr>
                              <w:t xml:space="preserve"> skriftlig tilbakemelding med begrunnelse.</w:t>
                            </w:r>
                          </w:p>
                          <w:p w14:paraId="5CF944B9" w14:textId="56FA9C5D" w:rsidR="00CE449A" w:rsidRPr="003848A2" w:rsidRDefault="00CE449A" w:rsidP="003F23D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color w:val="auto"/>
                                <w:sz w:val="22"/>
                                <w:szCs w:val="21"/>
                              </w:rPr>
                            </w:pPr>
                            <w:r w:rsidRPr="003C6862">
                              <w:rPr>
                                <w:sz w:val="22"/>
                                <w:szCs w:val="21"/>
                              </w:rPr>
                              <w:t>For alle henvisninger oppnevnes det en kontaktperson</w: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3848A2">
                              <w:rPr>
                                <w:color w:val="auto"/>
                                <w:sz w:val="22"/>
                                <w:szCs w:val="21"/>
                              </w:rPr>
                              <w:t>hos PPT.</w:t>
                            </w:r>
                          </w:p>
                          <w:p w14:paraId="3D58EB88" w14:textId="271EFAA4" w:rsidR="00F26F39" w:rsidRPr="00F26F39" w:rsidRDefault="00CE449A" w:rsidP="00F26F39">
                            <w:pPr>
                              <w:pStyle w:val="Listeavsnitt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ind w:left="357" w:hanging="357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C6862">
                              <w:rPr>
                                <w:rFonts w:ascii="Arial" w:hAnsi="Arial"/>
                                <w:szCs w:val="21"/>
                              </w:rPr>
                              <w:t>Henvisninger behandles konfidensielt etter forvaltningslovens bestemmelser om</w:t>
                            </w:r>
                            <w:r w:rsidR="00D92E71">
                              <w:rPr>
                                <w:rFonts w:ascii="Arial" w:hAnsi="Arial"/>
                                <w:szCs w:val="21"/>
                              </w:rPr>
                              <w:t xml:space="preserve"> </w:t>
                            </w:r>
                            <w:r w:rsidRPr="003C6862">
                              <w:rPr>
                                <w:rFonts w:ascii="Arial" w:hAnsi="Arial"/>
                                <w:szCs w:val="21"/>
                              </w:rPr>
                              <w:t>taushetsplikt.</w:t>
                            </w:r>
                            <w:r w:rsidR="004A48D9">
                              <w:rPr>
                                <w:rFonts w:ascii="Arial" w:hAnsi="Arial"/>
                                <w:szCs w:val="21"/>
                              </w:rPr>
                              <w:br/>
                            </w:r>
                          </w:p>
                          <w:p w14:paraId="236168A2" w14:textId="1C3073A2" w:rsidR="00F26F39" w:rsidRPr="00F26F39" w:rsidRDefault="00F26F39" w:rsidP="00F26F39">
                            <w:pPr>
                              <w:spacing w:after="120" w:line="276" w:lineRule="auto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40272B">
                              <w:rPr>
                                <w:rFonts w:ascii="Arial" w:hAnsi="Arial"/>
                                <w:b/>
                                <w:bCs/>
                              </w:rPr>
                              <w:t>Personvern</w:t>
                            </w:r>
                          </w:p>
                          <w:p w14:paraId="5D6C24D2" w14:textId="03D6E35F" w:rsidR="00F26F39" w:rsidRPr="00E30102" w:rsidRDefault="00F26F39" w:rsidP="00E3010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E30102">
                              <w:rPr>
                                <w:sz w:val="22"/>
                                <w:szCs w:val="21"/>
                              </w:rPr>
                              <w:t>PPT samler inn de personopplysninger som er nødvendige for å behandle henvisningen i henhold til krav i opplæringslova kapittel 5</w:t>
                            </w:r>
                            <w:r w:rsidR="00442681">
                              <w:rPr>
                                <w:sz w:val="22"/>
                                <w:szCs w:val="21"/>
                              </w:rPr>
                              <w:t>, 7, 10, 11 og 12</w:t>
                            </w:r>
                            <w:r w:rsidRPr="00E30102">
                              <w:rPr>
                                <w:sz w:val="22"/>
                                <w:szCs w:val="21"/>
                              </w:rPr>
                              <w:t xml:space="preserve">, forskrift til opplæringslova kapittel </w:t>
                            </w:r>
                            <w:r w:rsidR="00442681">
                              <w:rPr>
                                <w:sz w:val="22"/>
                                <w:szCs w:val="21"/>
                              </w:rPr>
                              <w:t>4, 6, 9</w:t>
                            </w:r>
                            <w:r w:rsidRPr="00E30102">
                              <w:rPr>
                                <w:sz w:val="22"/>
                                <w:szCs w:val="21"/>
                              </w:rPr>
                              <w:t xml:space="preserve"> og </w:t>
                            </w:r>
                            <w:r w:rsidR="00442681">
                              <w:rPr>
                                <w:sz w:val="22"/>
                                <w:szCs w:val="21"/>
                              </w:rPr>
                              <w:t>15</w:t>
                            </w:r>
                            <w:r w:rsidR="00E46401">
                              <w:rPr>
                                <w:sz w:val="22"/>
                                <w:szCs w:val="21"/>
                              </w:rPr>
                              <w:t xml:space="preserve">, </w:t>
                            </w:r>
                            <w:r w:rsidR="004E0A97">
                              <w:rPr>
                                <w:sz w:val="22"/>
                                <w:szCs w:val="21"/>
                              </w:rPr>
                              <w:t>forskrift til privatskolelova kapittel 4, 5 og 6</w:t>
                            </w:r>
                            <w:r w:rsidR="00597C68">
                              <w:rPr>
                                <w:sz w:val="22"/>
                                <w:szCs w:val="21"/>
                              </w:rPr>
                              <w:t xml:space="preserve"> og privatskolelova</w:t>
                            </w:r>
                            <w:r w:rsidR="00122916">
                              <w:rPr>
                                <w:sz w:val="22"/>
                                <w:szCs w:val="21"/>
                              </w:rPr>
                              <w:t xml:space="preserve"> kapittel 3 og 5a</w:t>
                            </w:r>
                            <w:r w:rsidR="00597C68">
                              <w:rPr>
                                <w:sz w:val="22"/>
                                <w:szCs w:val="21"/>
                              </w:rPr>
                              <w:t xml:space="preserve">. </w:t>
                            </w:r>
                          </w:p>
                          <w:p w14:paraId="022F298A" w14:textId="015D8AF6" w:rsidR="00F26F39" w:rsidRPr="00E30102" w:rsidRDefault="00F26F39" w:rsidP="00E3010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2"/>
                                <w:szCs w:val="21"/>
                              </w:rPr>
                            </w:pPr>
                            <w:r w:rsidRPr="00E30102">
                              <w:rPr>
                                <w:sz w:val="22"/>
                                <w:szCs w:val="21"/>
                              </w:rPr>
                              <w:t>Henvisning</w:t>
                            </w:r>
                            <w:r w:rsidR="0064558D">
                              <w:rPr>
                                <w:sz w:val="22"/>
                                <w:szCs w:val="21"/>
                              </w:rPr>
                              <w:t>en</w:t>
                            </w:r>
                            <w:r w:rsidRPr="00E30102">
                              <w:rPr>
                                <w:sz w:val="22"/>
                                <w:szCs w:val="21"/>
                              </w:rPr>
                              <w:t xml:space="preserve"> og vedlegg</w:t>
                            </w:r>
                            <w:r w:rsidR="0064558D">
                              <w:rPr>
                                <w:sz w:val="22"/>
                                <w:szCs w:val="21"/>
                              </w:rPr>
                              <w:t>ene</w:t>
                            </w:r>
                            <w:r w:rsidRPr="00E30102">
                              <w:rPr>
                                <w:sz w:val="22"/>
                                <w:szCs w:val="21"/>
                              </w:rPr>
                              <w:t xml:space="preserve"> anses som arkivverdig materiale og oppbevares etter krav i arkivlovens kapittel 2. Etter forvaltningsloven § 13 b, andre ledd, kan opplysninger som er nødvendige for å gjennomføre våre oppgaver formidles videre til de som trenger det for å behandle søknaden</w:t>
                            </w:r>
                            <w:r w:rsidR="00E915C8" w:rsidRPr="00E30102">
                              <w:rPr>
                                <w:sz w:val="22"/>
                                <w:szCs w:val="21"/>
                              </w:rPr>
                              <w:t>.</w:t>
                            </w:r>
                          </w:p>
                          <w:p w14:paraId="723DCDC5" w14:textId="5166395E" w:rsidR="00F26F39" w:rsidRPr="00E30102" w:rsidRDefault="00F26F39" w:rsidP="00E30102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E30102">
                              <w:rPr>
                                <w:sz w:val="22"/>
                                <w:szCs w:val="22"/>
                              </w:rPr>
                              <w:t>Les mer om personvern på Innlandet</w:t>
                            </w:r>
                            <w:r w:rsidRPr="00E30102">
                              <w:rPr>
                                <w:rFonts w:eastAsia="Roboto"/>
                                <w:sz w:val="22"/>
                                <w:szCs w:val="22"/>
                              </w:rPr>
                              <w:t xml:space="preserve"> fylkeskommune sin hjemmeside:  </w:t>
                            </w:r>
                            <w:hyperlink r:id="rId11" w:history="1">
                              <w:r w:rsidRPr="00E30102">
                                <w:rPr>
                                  <w:rStyle w:val="Hyperkobling"/>
                                  <w:sz w:val="22"/>
                                  <w:szCs w:val="22"/>
                                </w:rPr>
                                <w:t>innlandetfylke.no/personvern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6AF29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8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" fillcolor="#f2f2f2 [3052]">
                <v:textbox style="mso-fit-shape-to-text:t">
                  <w:txbxContent>
                    <w:p w14:paraId="5DFB06A4" w14:textId="7FDE4745" w:rsidR="00CE449A" w:rsidRPr="003C6862" w:rsidRDefault="00CE449A" w:rsidP="004A48D9">
                      <w:pPr>
                        <w:pStyle w:val="Overskrift2"/>
                      </w:pPr>
                      <w:r w:rsidRPr="003C6862">
                        <w:t>Om henvisning til PPT</w:t>
                      </w:r>
                    </w:p>
                    <w:p w14:paraId="023AA1B7" w14:textId="77777777" w:rsidR="00CE449A" w:rsidRPr="003C6862" w:rsidRDefault="00CE449A" w:rsidP="00CE449A">
                      <w:pPr>
                        <w:pStyle w:val="Default"/>
                        <w:rPr>
                          <w:sz w:val="10"/>
                          <w:szCs w:val="21"/>
                        </w:rPr>
                      </w:pPr>
                    </w:p>
                    <w:p w14:paraId="10D913C7" w14:textId="465E4969" w:rsidR="00257CBD" w:rsidRPr="001D6E2F" w:rsidRDefault="00257CBD" w:rsidP="001D6E2F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1D6E2F">
                        <w:rPr>
                          <w:sz w:val="22"/>
                          <w:szCs w:val="21"/>
                        </w:rPr>
                        <w:t xml:space="preserve">PPT er en rådgivende tjeneste og er hjemlet i opplæringslova § </w:t>
                      </w:r>
                      <w:r w:rsidR="00871418">
                        <w:rPr>
                          <w:sz w:val="22"/>
                          <w:szCs w:val="21"/>
                        </w:rPr>
                        <w:t>11</w:t>
                      </w:r>
                      <w:r w:rsidR="00CF38D7">
                        <w:rPr>
                          <w:sz w:val="22"/>
                          <w:szCs w:val="21"/>
                        </w:rPr>
                        <w:t>-</w:t>
                      </w:r>
                      <w:r w:rsidR="00871418">
                        <w:rPr>
                          <w:sz w:val="22"/>
                          <w:szCs w:val="21"/>
                        </w:rPr>
                        <w:t>13</w:t>
                      </w:r>
                      <w:r w:rsidRPr="001D6E2F">
                        <w:rPr>
                          <w:sz w:val="22"/>
                          <w:szCs w:val="21"/>
                        </w:rPr>
                        <w:t>.</w:t>
                      </w:r>
                      <w:r w:rsidR="001D6E2F" w:rsidRPr="001D6E2F">
                        <w:rPr>
                          <w:sz w:val="22"/>
                          <w:szCs w:val="21"/>
                        </w:rPr>
                        <w:t xml:space="preserve"> </w:t>
                      </w:r>
                      <w:r w:rsidRPr="001D6E2F">
                        <w:rPr>
                          <w:sz w:val="22"/>
                          <w:szCs w:val="21"/>
                        </w:rPr>
                        <w:t xml:space="preserve">Henvisningen er unntatt offentlighet, </w:t>
                      </w:r>
                      <w:r w:rsidRPr="0040272B">
                        <w:rPr>
                          <w:sz w:val="22"/>
                          <w:szCs w:val="21"/>
                        </w:rPr>
                        <w:t>jf. f</w:t>
                      </w:r>
                      <w:r w:rsidR="001C46D0">
                        <w:rPr>
                          <w:sz w:val="22"/>
                          <w:szCs w:val="21"/>
                        </w:rPr>
                        <w:t>orvaltn</w:t>
                      </w:r>
                      <w:r w:rsidR="009D25B1">
                        <w:rPr>
                          <w:sz w:val="22"/>
                          <w:szCs w:val="21"/>
                        </w:rPr>
                        <w:t>i</w:t>
                      </w:r>
                      <w:r w:rsidR="001C46D0">
                        <w:rPr>
                          <w:sz w:val="22"/>
                          <w:szCs w:val="21"/>
                        </w:rPr>
                        <w:t>ngsloven</w:t>
                      </w:r>
                      <w:r w:rsidRPr="0040272B">
                        <w:rPr>
                          <w:sz w:val="22"/>
                          <w:szCs w:val="21"/>
                        </w:rPr>
                        <w:t xml:space="preserve"> § 13.</w:t>
                      </w:r>
                    </w:p>
                    <w:p w14:paraId="1E5A9EAF" w14:textId="77777777" w:rsidR="00CE449A" w:rsidRPr="003C6862" w:rsidRDefault="00CE449A" w:rsidP="003F23D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3C6862">
                        <w:rPr>
                          <w:sz w:val="22"/>
                          <w:szCs w:val="21"/>
                        </w:rPr>
                        <w:t>Alle skal få skriftlig tilbakemelding innen 3 uker etter at PPT har mottatt henvisning</w:t>
                      </w:r>
                      <w:r>
                        <w:rPr>
                          <w:sz w:val="22"/>
                          <w:szCs w:val="21"/>
                        </w:rPr>
                        <w:t>en</w:t>
                      </w:r>
                      <w:r w:rsidRPr="003C6862">
                        <w:rPr>
                          <w:sz w:val="22"/>
                          <w:szCs w:val="21"/>
                        </w:rPr>
                        <w:t>.</w:t>
                      </w:r>
                    </w:p>
                    <w:p w14:paraId="158651B5" w14:textId="77777777" w:rsidR="00CE449A" w:rsidRPr="003C6862" w:rsidRDefault="00CE449A" w:rsidP="003F23D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3C6862">
                        <w:rPr>
                          <w:sz w:val="22"/>
                          <w:szCs w:val="21"/>
                        </w:rPr>
                        <w:t xml:space="preserve">Dersom PPT avviser en henvisning på grunnlag av at henvisningsgrunnen ligger utenfor PPT sitt ansvarsområde, </w:t>
                      </w:r>
                      <w:r>
                        <w:rPr>
                          <w:sz w:val="22"/>
                          <w:szCs w:val="21"/>
                        </w:rPr>
                        <w:t>får dere en</w:t>
                      </w:r>
                      <w:r w:rsidRPr="003C6862">
                        <w:rPr>
                          <w:sz w:val="22"/>
                          <w:szCs w:val="21"/>
                        </w:rPr>
                        <w:t xml:space="preserve"> skriftlig tilbakemelding med begrunnelse.</w:t>
                      </w:r>
                    </w:p>
                    <w:p w14:paraId="5CF944B9" w14:textId="56FA9C5D" w:rsidR="00CE449A" w:rsidRPr="003848A2" w:rsidRDefault="00CE449A" w:rsidP="003F23D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color w:val="auto"/>
                          <w:sz w:val="22"/>
                          <w:szCs w:val="21"/>
                        </w:rPr>
                      </w:pPr>
                      <w:r w:rsidRPr="003C6862">
                        <w:rPr>
                          <w:sz w:val="22"/>
                          <w:szCs w:val="21"/>
                        </w:rPr>
                        <w:t>For alle henvisninger oppnevnes det en kontaktperson</w:t>
                      </w:r>
                      <w:r>
                        <w:rPr>
                          <w:sz w:val="22"/>
                          <w:szCs w:val="21"/>
                        </w:rPr>
                        <w:t xml:space="preserve"> </w:t>
                      </w:r>
                      <w:r w:rsidRPr="003848A2">
                        <w:rPr>
                          <w:color w:val="auto"/>
                          <w:sz w:val="22"/>
                          <w:szCs w:val="21"/>
                        </w:rPr>
                        <w:t>hos PPT.</w:t>
                      </w:r>
                    </w:p>
                    <w:p w14:paraId="3D58EB88" w14:textId="271EFAA4" w:rsidR="00F26F39" w:rsidRPr="00F26F39" w:rsidRDefault="00CE449A" w:rsidP="00F26F39">
                      <w:pPr>
                        <w:pStyle w:val="Listeavsnitt"/>
                        <w:numPr>
                          <w:ilvl w:val="0"/>
                          <w:numId w:val="7"/>
                        </w:numPr>
                        <w:spacing w:after="120" w:line="276" w:lineRule="auto"/>
                        <w:ind w:left="357" w:hanging="357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C6862">
                        <w:rPr>
                          <w:rFonts w:ascii="Arial" w:hAnsi="Arial"/>
                          <w:szCs w:val="21"/>
                        </w:rPr>
                        <w:t>Henvisninger behandles konfidensielt etter forvaltningslovens bestemmelser om</w:t>
                      </w:r>
                      <w:r w:rsidR="00D92E71">
                        <w:rPr>
                          <w:rFonts w:ascii="Arial" w:hAnsi="Arial"/>
                          <w:szCs w:val="21"/>
                        </w:rPr>
                        <w:t xml:space="preserve"> </w:t>
                      </w:r>
                      <w:r w:rsidRPr="003C6862">
                        <w:rPr>
                          <w:rFonts w:ascii="Arial" w:hAnsi="Arial"/>
                          <w:szCs w:val="21"/>
                        </w:rPr>
                        <w:t>taushetsplikt.</w:t>
                      </w:r>
                      <w:r w:rsidR="004A48D9">
                        <w:rPr>
                          <w:rFonts w:ascii="Arial" w:hAnsi="Arial"/>
                          <w:szCs w:val="21"/>
                        </w:rPr>
                        <w:br/>
                      </w:r>
                    </w:p>
                    <w:p w14:paraId="236168A2" w14:textId="1C3073A2" w:rsidR="00F26F39" w:rsidRPr="00F26F39" w:rsidRDefault="00F26F39" w:rsidP="00F26F39">
                      <w:pPr>
                        <w:spacing w:after="120" w:line="276" w:lineRule="auto"/>
                        <w:rPr>
                          <w:rFonts w:ascii="Arial" w:hAnsi="Arial"/>
                          <w:b/>
                          <w:bCs/>
                        </w:rPr>
                      </w:pPr>
                      <w:r w:rsidRPr="0040272B">
                        <w:rPr>
                          <w:rFonts w:ascii="Arial" w:hAnsi="Arial"/>
                          <w:b/>
                          <w:bCs/>
                        </w:rPr>
                        <w:t>Personvern</w:t>
                      </w:r>
                    </w:p>
                    <w:p w14:paraId="5D6C24D2" w14:textId="03D6E35F" w:rsidR="00F26F39" w:rsidRPr="00E30102" w:rsidRDefault="00F26F39" w:rsidP="00E3010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E30102">
                        <w:rPr>
                          <w:sz w:val="22"/>
                          <w:szCs w:val="21"/>
                        </w:rPr>
                        <w:t>PPT samler inn de personopplysninger som er nødvendige for å behandle henvisningen i henhold til krav i opplæringslova kapittel 5</w:t>
                      </w:r>
                      <w:r w:rsidR="00442681">
                        <w:rPr>
                          <w:sz w:val="22"/>
                          <w:szCs w:val="21"/>
                        </w:rPr>
                        <w:t>, 7, 10, 11 og 12</w:t>
                      </w:r>
                      <w:r w:rsidRPr="00E30102">
                        <w:rPr>
                          <w:sz w:val="22"/>
                          <w:szCs w:val="21"/>
                        </w:rPr>
                        <w:t xml:space="preserve">, forskrift til opplæringslova kapittel </w:t>
                      </w:r>
                      <w:r w:rsidR="00442681">
                        <w:rPr>
                          <w:sz w:val="22"/>
                          <w:szCs w:val="21"/>
                        </w:rPr>
                        <w:t>4, 6, 9</w:t>
                      </w:r>
                      <w:r w:rsidRPr="00E30102">
                        <w:rPr>
                          <w:sz w:val="22"/>
                          <w:szCs w:val="21"/>
                        </w:rPr>
                        <w:t xml:space="preserve"> og </w:t>
                      </w:r>
                      <w:r w:rsidR="00442681">
                        <w:rPr>
                          <w:sz w:val="22"/>
                          <w:szCs w:val="21"/>
                        </w:rPr>
                        <w:t>15</w:t>
                      </w:r>
                      <w:r w:rsidR="00E46401">
                        <w:rPr>
                          <w:sz w:val="22"/>
                          <w:szCs w:val="21"/>
                        </w:rPr>
                        <w:t xml:space="preserve">, </w:t>
                      </w:r>
                      <w:r w:rsidR="004E0A97">
                        <w:rPr>
                          <w:sz w:val="22"/>
                          <w:szCs w:val="21"/>
                        </w:rPr>
                        <w:t>forskrift til privatskolelova kapittel 4, 5 og 6</w:t>
                      </w:r>
                      <w:r w:rsidR="00597C68">
                        <w:rPr>
                          <w:sz w:val="22"/>
                          <w:szCs w:val="21"/>
                        </w:rPr>
                        <w:t xml:space="preserve"> og privatskolelova</w:t>
                      </w:r>
                      <w:r w:rsidR="00122916">
                        <w:rPr>
                          <w:sz w:val="22"/>
                          <w:szCs w:val="21"/>
                        </w:rPr>
                        <w:t xml:space="preserve"> kapittel 3 og 5a</w:t>
                      </w:r>
                      <w:r w:rsidR="00597C68">
                        <w:rPr>
                          <w:sz w:val="22"/>
                          <w:szCs w:val="21"/>
                        </w:rPr>
                        <w:t xml:space="preserve">. </w:t>
                      </w:r>
                    </w:p>
                    <w:p w14:paraId="022F298A" w14:textId="015D8AF6" w:rsidR="00F26F39" w:rsidRPr="00E30102" w:rsidRDefault="00F26F39" w:rsidP="00E3010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22"/>
                          <w:szCs w:val="21"/>
                        </w:rPr>
                      </w:pPr>
                      <w:r w:rsidRPr="00E30102">
                        <w:rPr>
                          <w:sz w:val="22"/>
                          <w:szCs w:val="21"/>
                        </w:rPr>
                        <w:t>Henvisning</w:t>
                      </w:r>
                      <w:r w:rsidR="0064558D">
                        <w:rPr>
                          <w:sz w:val="22"/>
                          <w:szCs w:val="21"/>
                        </w:rPr>
                        <w:t>en</w:t>
                      </w:r>
                      <w:r w:rsidRPr="00E30102">
                        <w:rPr>
                          <w:sz w:val="22"/>
                          <w:szCs w:val="21"/>
                        </w:rPr>
                        <w:t xml:space="preserve"> og vedlegg</w:t>
                      </w:r>
                      <w:r w:rsidR="0064558D">
                        <w:rPr>
                          <w:sz w:val="22"/>
                          <w:szCs w:val="21"/>
                        </w:rPr>
                        <w:t>ene</w:t>
                      </w:r>
                      <w:r w:rsidRPr="00E30102">
                        <w:rPr>
                          <w:sz w:val="22"/>
                          <w:szCs w:val="21"/>
                        </w:rPr>
                        <w:t xml:space="preserve"> anses som arkivverdig materiale og oppbevares etter krav i arkivlovens kapittel 2. Etter forvaltningsloven § 13 b, andre ledd, kan opplysninger som er nødvendige for å gjennomføre våre oppgaver formidles videre til de som trenger det for å behandle søknaden</w:t>
                      </w:r>
                      <w:r w:rsidR="00E915C8" w:rsidRPr="00E30102">
                        <w:rPr>
                          <w:sz w:val="22"/>
                          <w:szCs w:val="21"/>
                        </w:rPr>
                        <w:t>.</w:t>
                      </w:r>
                    </w:p>
                    <w:p w14:paraId="723DCDC5" w14:textId="5166395E" w:rsidR="00F26F39" w:rsidRPr="00E30102" w:rsidRDefault="00F26F39" w:rsidP="00E30102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20" w:line="276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E30102">
                        <w:rPr>
                          <w:sz w:val="22"/>
                          <w:szCs w:val="22"/>
                        </w:rPr>
                        <w:t>Les mer om personvern på Innlandet</w:t>
                      </w:r>
                      <w:r w:rsidRPr="00E30102">
                        <w:rPr>
                          <w:rFonts w:eastAsia="Roboto"/>
                          <w:sz w:val="22"/>
                          <w:szCs w:val="22"/>
                        </w:rPr>
                        <w:t xml:space="preserve"> fylkeskommune sin hjemmeside:  </w:t>
                      </w:r>
                      <w:hyperlink r:id="rId12" w:history="1">
                        <w:r w:rsidRPr="00E30102">
                          <w:rPr>
                            <w:rStyle w:val="Hyperkobling"/>
                            <w:sz w:val="22"/>
                            <w:szCs w:val="22"/>
                          </w:rPr>
                          <w:t>innlandetfylke.no/personvern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36E7B2C" w14:textId="77777777" w:rsidR="008A2388" w:rsidRPr="00676936" w:rsidRDefault="008A2388">
      <w:pPr>
        <w:rPr>
          <w:rFonts w:ascii="Arial" w:hAnsi="Arial"/>
          <w:sz w:val="20"/>
          <w:szCs w:val="20"/>
        </w:rPr>
      </w:pPr>
    </w:p>
    <w:sectPr w:rsidR="008A2388" w:rsidRPr="00676936" w:rsidSect="00AB4398">
      <w:footerReference w:type="default" r:id="rId13"/>
      <w:headerReference w:type="first" r:id="rId14"/>
      <w:footerReference w:type="first" r:id="rId15"/>
      <w:pgSz w:w="11906" w:h="16838"/>
      <w:pgMar w:top="993" w:right="1133" w:bottom="993" w:left="1134" w:header="284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E3531" w14:textId="77777777" w:rsidR="00DF474E" w:rsidRDefault="00DF474E" w:rsidP="005B5033">
      <w:r>
        <w:separator/>
      </w:r>
    </w:p>
  </w:endnote>
  <w:endnote w:type="continuationSeparator" w:id="0">
    <w:p w14:paraId="356A2C6C" w14:textId="77777777" w:rsidR="00DF474E" w:rsidRDefault="00DF474E" w:rsidP="005B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4850043"/>
      <w:docPartObj>
        <w:docPartGallery w:val="Page Numbers (Bottom of Page)"/>
        <w:docPartUnique/>
      </w:docPartObj>
    </w:sdtPr>
    <w:sdtContent>
      <w:sdt>
        <w:sdtPr>
          <w:id w:val="-1495946572"/>
          <w:docPartObj>
            <w:docPartGallery w:val="Page Numbers (Top of Page)"/>
            <w:docPartUnique/>
          </w:docPartObj>
        </w:sdtPr>
        <w:sdtContent>
          <w:p w14:paraId="5D916FEF" w14:textId="39BBF7B9" w:rsidR="00C54CC9" w:rsidRPr="00637751" w:rsidRDefault="00E75F98" w:rsidP="00E75F98">
            <w:pPr>
              <w:pStyle w:val="Bunntekst"/>
              <w:jc w:val="center"/>
            </w:pPr>
            <w:r w:rsidRPr="00E75F98">
              <w:t xml:space="preserve">Side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PAGE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  <w:r w:rsidRPr="00E75F98">
              <w:t xml:space="preserve"> av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NUMPAGES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587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D1FFF9" w14:textId="6DA8441C" w:rsidR="0016753D" w:rsidRPr="006B5B39" w:rsidRDefault="00E75F98" w:rsidP="00E75F98">
            <w:pPr>
              <w:pStyle w:val="Bunntekst"/>
              <w:jc w:val="center"/>
            </w:pPr>
            <w:r w:rsidRPr="00E75F98">
              <w:t xml:space="preserve">Side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PAGE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  <w:r w:rsidRPr="00E75F98">
              <w:t xml:space="preserve"> av </w:t>
            </w:r>
            <w:r w:rsidRPr="00E75F98">
              <w:rPr>
                <w:sz w:val="24"/>
                <w:szCs w:val="24"/>
              </w:rPr>
              <w:fldChar w:fldCharType="begin"/>
            </w:r>
            <w:r w:rsidRPr="00E75F98">
              <w:instrText>NUMPAGES</w:instrText>
            </w:r>
            <w:r w:rsidRPr="00E75F98">
              <w:rPr>
                <w:sz w:val="24"/>
                <w:szCs w:val="24"/>
              </w:rPr>
              <w:fldChar w:fldCharType="separate"/>
            </w:r>
            <w:r w:rsidRPr="00E75F98">
              <w:t>2</w:t>
            </w:r>
            <w:r w:rsidRPr="00E75F9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1E72" w14:textId="77777777" w:rsidR="00DF474E" w:rsidRDefault="00DF474E" w:rsidP="005B5033">
      <w:r>
        <w:separator/>
      </w:r>
    </w:p>
  </w:footnote>
  <w:footnote w:type="continuationSeparator" w:id="0">
    <w:p w14:paraId="07AB816B" w14:textId="77777777" w:rsidR="00DF474E" w:rsidRDefault="00DF474E" w:rsidP="005B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58C1" w14:textId="77777777" w:rsidR="0016753D" w:rsidRDefault="00070078" w:rsidP="002F39FA">
    <w:pPr>
      <w:pStyle w:val="Topptekst"/>
      <w:jc w:val="right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59D51F" wp14:editId="76B8F7EC">
          <wp:simplePos x="0" y="0"/>
          <wp:positionH relativeFrom="page">
            <wp:posOffset>-241935</wp:posOffset>
          </wp:positionH>
          <wp:positionV relativeFrom="page">
            <wp:posOffset>-18415</wp:posOffset>
          </wp:positionV>
          <wp:extent cx="7842886" cy="1049088"/>
          <wp:effectExtent l="0" t="0" r="5715" b="0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886" cy="1049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3D" w:rsidRPr="00C46BA8">
      <w:rPr>
        <w:rFonts w:asciiTheme="minorHAnsi" w:hAnsiTheme="minorHAnsi"/>
        <w:b/>
      </w:rPr>
      <w:t xml:space="preserve"> </w:t>
    </w:r>
    <w:r w:rsidR="0016753D">
      <w:rPr>
        <w:rFonts w:asciiTheme="minorHAnsi" w:hAnsiTheme="minorHAnsi"/>
        <w:b/>
      </w:rPr>
      <w:t xml:space="preserve"> </w:t>
    </w:r>
  </w:p>
  <w:p w14:paraId="624BBDF3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0EC30B51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6B95D573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  <w:p w14:paraId="6E2A915D" w14:textId="77777777" w:rsidR="0016753D" w:rsidRDefault="0016753D" w:rsidP="002F39FA">
    <w:pPr>
      <w:pStyle w:val="Topptekst"/>
      <w:jc w:val="right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A9C"/>
    <w:multiLevelType w:val="multilevel"/>
    <w:tmpl w:val="83B661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xtrainrykk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3A4717"/>
    <w:multiLevelType w:val="hybridMultilevel"/>
    <w:tmpl w:val="1FD6C82A"/>
    <w:lvl w:ilvl="0" w:tplc="A52AEE4A">
      <w:numFmt w:val="bullet"/>
      <w:lvlText w:val="☐"/>
      <w:lvlJc w:val="left"/>
      <w:pPr>
        <w:ind w:left="388" w:hanging="281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18"/>
        <w:szCs w:val="18"/>
        <w:lang w:val="nn-NO" w:eastAsia="en-US" w:bidi="ar-SA"/>
      </w:rPr>
    </w:lvl>
    <w:lvl w:ilvl="1" w:tplc="21204442">
      <w:numFmt w:val="bullet"/>
      <w:lvlText w:val="☐"/>
      <w:lvlJc w:val="left"/>
      <w:pPr>
        <w:ind w:left="1120" w:hanging="305"/>
      </w:pPr>
      <w:rPr>
        <w:rFonts w:ascii="MS Gothic" w:eastAsia="MS Gothic" w:hAnsi="MS Gothic" w:cs="MS Gothic" w:hint="default"/>
        <w:w w:val="100"/>
        <w:lang w:val="nn-NO" w:eastAsia="en-US" w:bidi="ar-SA"/>
      </w:rPr>
    </w:lvl>
    <w:lvl w:ilvl="2" w:tplc="0BDE95B6">
      <w:numFmt w:val="bullet"/>
      <w:lvlText w:val="•"/>
      <w:lvlJc w:val="left"/>
      <w:pPr>
        <w:ind w:left="2002" w:hanging="305"/>
      </w:pPr>
      <w:rPr>
        <w:rFonts w:hint="default"/>
        <w:lang w:val="nn-NO" w:eastAsia="en-US" w:bidi="ar-SA"/>
      </w:rPr>
    </w:lvl>
    <w:lvl w:ilvl="3" w:tplc="FA2E5ADA">
      <w:numFmt w:val="bullet"/>
      <w:lvlText w:val="•"/>
      <w:lvlJc w:val="left"/>
      <w:pPr>
        <w:ind w:left="2884" w:hanging="305"/>
      </w:pPr>
      <w:rPr>
        <w:rFonts w:hint="default"/>
        <w:lang w:val="nn-NO" w:eastAsia="en-US" w:bidi="ar-SA"/>
      </w:rPr>
    </w:lvl>
    <w:lvl w:ilvl="4" w:tplc="B1884764">
      <w:numFmt w:val="bullet"/>
      <w:lvlText w:val="•"/>
      <w:lvlJc w:val="left"/>
      <w:pPr>
        <w:ind w:left="3766" w:hanging="305"/>
      </w:pPr>
      <w:rPr>
        <w:rFonts w:hint="default"/>
        <w:lang w:val="nn-NO" w:eastAsia="en-US" w:bidi="ar-SA"/>
      </w:rPr>
    </w:lvl>
    <w:lvl w:ilvl="5" w:tplc="136A1834">
      <w:numFmt w:val="bullet"/>
      <w:lvlText w:val="•"/>
      <w:lvlJc w:val="left"/>
      <w:pPr>
        <w:ind w:left="4648" w:hanging="305"/>
      </w:pPr>
      <w:rPr>
        <w:rFonts w:hint="default"/>
        <w:lang w:val="nn-NO" w:eastAsia="en-US" w:bidi="ar-SA"/>
      </w:rPr>
    </w:lvl>
    <w:lvl w:ilvl="6" w:tplc="D4822376">
      <w:numFmt w:val="bullet"/>
      <w:lvlText w:val="•"/>
      <w:lvlJc w:val="left"/>
      <w:pPr>
        <w:ind w:left="5530" w:hanging="305"/>
      </w:pPr>
      <w:rPr>
        <w:rFonts w:hint="default"/>
        <w:lang w:val="nn-NO" w:eastAsia="en-US" w:bidi="ar-SA"/>
      </w:rPr>
    </w:lvl>
    <w:lvl w:ilvl="7" w:tplc="A9C22626">
      <w:numFmt w:val="bullet"/>
      <w:lvlText w:val="•"/>
      <w:lvlJc w:val="left"/>
      <w:pPr>
        <w:ind w:left="6412" w:hanging="305"/>
      </w:pPr>
      <w:rPr>
        <w:rFonts w:hint="default"/>
        <w:lang w:val="nn-NO" w:eastAsia="en-US" w:bidi="ar-SA"/>
      </w:rPr>
    </w:lvl>
    <w:lvl w:ilvl="8" w:tplc="CA860BC8">
      <w:numFmt w:val="bullet"/>
      <w:lvlText w:val="•"/>
      <w:lvlJc w:val="left"/>
      <w:pPr>
        <w:ind w:left="7294" w:hanging="305"/>
      </w:pPr>
      <w:rPr>
        <w:rFonts w:hint="default"/>
        <w:lang w:val="nn-NO" w:eastAsia="en-US" w:bidi="ar-SA"/>
      </w:rPr>
    </w:lvl>
  </w:abstractNum>
  <w:abstractNum w:abstractNumId="2" w15:restartNumberingAfterBreak="0">
    <w:nsid w:val="10DB54FD"/>
    <w:multiLevelType w:val="hybridMultilevel"/>
    <w:tmpl w:val="86B094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2661A"/>
    <w:multiLevelType w:val="hybridMultilevel"/>
    <w:tmpl w:val="4934D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637B"/>
    <w:multiLevelType w:val="hybridMultilevel"/>
    <w:tmpl w:val="84DA4872"/>
    <w:lvl w:ilvl="0" w:tplc="8D28C154">
      <w:numFmt w:val="bullet"/>
      <w:lvlText w:val="☐"/>
      <w:lvlJc w:val="left"/>
      <w:pPr>
        <w:ind w:left="388" w:hanging="281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18"/>
        <w:szCs w:val="18"/>
        <w:lang w:val="nn-NO" w:eastAsia="en-US" w:bidi="ar-SA"/>
      </w:rPr>
    </w:lvl>
    <w:lvl w:ilvl="1" w:tplc="40F41E8C">
      <w:numFmt w:val="bullet"/>
      <w:lvlText w:val="☐"/>
      <w:lvlJc w:val="left"/>
      <w:pPr>
        <w:ind w:left="1175" w:hanging="368"/>
      </w:pPr>
      <w:rPr>
        <w:rFonts w:ascii="MS Gothic" w:eastAsia="MS Gothic" w:hAnsi="MS Gothic" w:cs="MS Gothic" w:hint="default"/>
        <w:w w:val="100"/>
        <w:lang w:val="nn-NO" w:eastAsia="en-US" w:bidi="ar-SA"/>
      </w:rPr>
    </w:lvl>
    <w:lvl w:ilvl="2" w:tplc="67906A7E">
      <w:numFmt w:val="bullet"/>
      <w:lvlText w:val="•"/>
      <w:lvlJc w:val="left"/>
      <w:pPr>
        <w:ind w:left="2055" w:hanging="368"/>
      </w:pPr>
      <w:rPr>
        <w:rFonts w:hint="default"/>
        <w:lang w:val="nn-NO" w:eastAsia="en-US" w:bidi="ar-SA"/>
      </w:rPr>
    </w:lvl>
    <w:lvl w:ilvl="3" w:tplc="E2C2C728">
      <w:numFmt w:val="bullet"/>
      <w:lvlText w:val="•"/>
      <w:lvlJc w:val="left"/>
      <w:pPr>
        <w:ind w:left="2930" w:hanging="368"/>
      </w:pPr>
      <w:rPr>
        <w:rFonts w:hint="default"/>
        <w:lang w:val="nn-NO" w:eastAsia="en-US" w:bidi="ar-SA"/>
      </w:rPr>
    </w:lvl>
    <w:lvl w:ilvl="4" w:tplc="C5D29182">
      <w:numFmt w:val="bullet"/>
      <w:lvlText w:val="•"/>
      <w:lvlJc w:val="left"/>
      <w:pPr>
        <w:ind w:left="3806" w:hanging="368"/>
      </w:pPr>
      <w:rPr>
        <w:rFonts w:hint="default"/>
        <w:lang w:val="nn-NO" w:eastAsia="en-US" w:bidi="ar-SA"/>
      </w:rPr>
    </w:lvl>
    <w:lvl w:ilvl="5" w:tplc="CB8AE400">
      <w:numFmt w:val="bullet"/>
      <w:lvlText w:val="•"/>
      <w:lvlJc w:val="left"/>
      <w:pPr>
        <w:ind w:left="4681" w:hanging="368"/>
      </w:pPr>
      <w:rPr>
        <w:rFonts w:hint="default"/>
        <w:lang w:val="nn-NO" w:eastAsia="en-US" w:bidi="ar-SA"/>
      </w:rPr>
    </w:lvl>
    <w:lvl w:ilvl="6" w:tplc="677CA078">
      <w:numFmt w:val="bullet"/>
      <w:lvlText w:val="•"/>
      <w:lvlJc w:val="left"/>
      <w:pPr>
        <w:ind w:left="5557" w:hanging="368"/>
      </w:pPr>
      <w:rPr>
        <w:rFonts w:hint="default"/>
        <w:lang w:val="nn-NO" w:eastAsia="en-US" w:bidi="ar-SA"/>
      </w:rPr>
    </w:lvl>
    <w:lvl w:ilvl="7" w:tplc="96B06006">
      <w:numFmt w:val="bullet"/>
      <w:lvlText w:val="•"/>
      <w:lvlJc w:val="left"/>
      <w:pPr>
        <w:ind w:left="6432" w:hanging="368"/>
      </w:pPr>
      <w:rPr>
        <w:rFonts w:hint="default"/>
        <w:lang w:val="nn-NO" w:eastAsia="en-US" w:bidi="ar-SA"/>
      </w:rPr>
    </w:lvl>
    <w:lvl w:ilvl="8" w:tplc="5D3C553A">
      <w:numFmt w:val="bullet"/>
      <w:lvlText w:val="•"/>
      <w:lvlJc w:val="left"/>
      <w:pPr>
        <w:ind w:left="7308" w:hanging="368"/>
      </w:pPr>
      <w:rPr>
        <w:rFonts w:hint="default"/>
        <w:lang w:val="nn-NO" w:eastAsia="en-US" w:bidi="ar-SA"/>
      </w:rPr>
    </w:lvl>
  </w:abstractNum>
  <w:abstractNum w:abstractNumId="5" w15:restartNumberingAfterBreak="0">
    <w:nsid w:val="299C7315"/>
    <w:multiLevelType w:val="multilevel"/>
    <w:tmpl w:val="5114F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444533C"/>
    <w:multiLevelType w:val="hybridMultilevel"/>
    <w:tmpl w:val="F7F41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06776C"/>
    <w:multiLevelType w:val="hybridMultilevel"/>
    <w:tmpl w:val="833CF4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4348"/>
    <w:multiLevelType w:val="hybridMultilevel"/>
    <w:tmpl w:val="C4AEF27C"/>
    <w:lvl w:ilvl="0" w:tplc="19B24458">
      <w:numFmt w:val="bullet"/>
      <w:lvlText w:val="☐"/>
      <w:lvlJc w:val="left"/>
      <w:pPr>
        <w:ind w:left="575" w:hanging="4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nn-NO" w:eastAsia="en-US" w:bidi="ar-SA"/>
      </w:rPr>
    </w:lvl>
    <w:lvl w:ilvl="1" w:tplc="469EAA12">
      <w:numFmt w:val="bullet"/>
      <w:lvlText w:val="•"/>
      <w:lvlJc w:val="left"/>
      <w:pPr>
        <w:ind w:left="1427" w:hanging="468"/>
      </w:pPr>
      <w:rPr>
        <w:rFonts w:hint="default"/>
        <w:lang w:val="nn-NO" w:eastAsia="en-US" w:bidi="ar-SA"/>
      </w:rPr>
    </w:lvl>
    <w:lvl w:ilvl="2" w:tplc="13C0ED8C">
      <w:numFmt w:val="bullet"/>
      <w:lvlText w:val="•"/>
      <w:lvlJc w:val="left"/>
      <w:pPr>
        <w:ind w:left="2274" w:hanging="468"/>
      </w:pPr>
      <w:rPr>
        <w:rFonts w:hint="default"/>
        <w:lang w:val="nn-NO" w:eastAsia="en-US" w:bidi="ar-SA"/>
      </w:rPr>
    </w:lvl>
    <w:lvl w:ilvl="3" w:tplc="9350FFD0">
      <w:numFmt w:val="bullet"/>
      <w:lvlText w:val="•"/>
      <w:lvlJc w:val="left"/>
      <w:pPr>
        <w:ind w:left="3121" w:hanging="468"/>
      </w:pPr>
      <w:rPr>
        <w:rFonts w:hint="default"/>
        <w:lang w:val="nn-NO" w:eastAsia="en-US" w:bidi="ar-SA"/>
      </w:rPr>
    </w:lvl>
    <w:lvl w:ilvl="4" w:tplc="912270A8">
      <w:numFmt w:val="bullet"/>
      <w:lvlText w:val="•"/>
      <w:lvlJc w:val="left"/>
      <w:pPr>
        <w:ind w:left="3968" w:hanging="468"/>
      </w:pPr>
      <w:rPr>
        <w:rFonts w:hint="default"/>
        <w:lang w:val="nn-NO" w:eastAsia="en-US" w:bidi="ar-SA"/>
      </w:rPr>
    </w:lvl>
    <w:lvl w:ilvl="5" w:tplc="6FA8E7F8">
      <w:numFmt w:val="bullet"/>
      <w:lvlText w:val="•"/>
      <w:lvlJc w:val="left"/>
      <w:pPr>
        <w:ind w:left="4816" w:hanging="468"/>
      </w:pPr>
      <w:rPr>
        <w:rFonts w:hint="default"/>
        <w:lang w:val="nn-NO" w:eastAsia="en-US" w:bidi="ar-SA"/>
      </w:rPr>
    </w:lvl>
    <w:lvl w:ilvl="6" w:tplc="CA1874A4">
      <w:numFmt w:val="bullet"/>
      <w:lvlText w:val="•"/>
      <w:lvlJc w:val="left"/>
      <w:pPr>
        <w:ind w:left="5663" w:hanging="468"/>
      </w:pPr>
      <w:rPr>
        <w:rFonts w:hint="default"/>
        <w:lang w:val="nn-NO" w:eastAsia="en-US" w:bidi="ar-SA"/>
      </w:rPr>
    </w:lvl>
    <w:lvl w:ilvl="7" w:tplc="1D44FD60">
      <w:numFmt w:val="bullet"/>
      <w:lvlText w:val="•"/>
      <w:lvlJc w:val="left"/>
      <w:pPr>
        <w:ind w:left="6510" w:hanging="468"/>
      </w:pPr>
      <w:rPr>
        <w:rFonts w:hint="default"/>
        <w:lang w:val="nn-NO" w:eastAsia="en-US" w:bidi="ar-SA"/>
      </w:rPr>
    </w:lvl>
    <w:lvl w:ilvl="8" w:tplc="135AE978">
      <w:numFmt w:val="bullet"/>
      <w:lvlText w:val="•"/>
      <w:lvlJc w:val="left"/>
      <w:pPr>
        <w:ind w:left="7357" w:hanging="468"/>
      </w:pPr>
      <w:rPr>
        <w:rFonts w:hint="default"/>
        <w:lang w:val="nn-NO" w:eastAsia="en-US" w:bidi="ar-SA"/>
      </w:rPr>
    </w:lvl>
  </w:abstractNum>
  <w:abstractNum w:abstractNumId="9" w15:restartNumberingAfterBreak="0">
    <w:nsid w:val="5C980FF9"/>
    <w:multiLevelType w:val="hybridMultilevel"/>
    <w:tmpl w:val="484E668E"/>
    <w:lvl w:ilvl="0" w:tplc="789A35C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4FF"/>
    <w:multiLevelType w:val="multilevel"/>
    <w:tmpl w:val="3280E8F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6F473640"/>
    <w:multiLevelType w:val="hybridMultilevel"/>
    <w:tmpl w:val="3E7CA73A"/>
    <w:lvl w:ilvl="0" w:tplc="92CAC3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8DA"/>
    <w:multiLevelType w:val="hybridMultilevel"/>
    <w:tmpl w:val="7CEAA9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4C0041"/>
    <w:multiLevelType w:val="hybridMultilevel"/>
    <w:tmpl w:val="B49C406E"/>
    <w:lvl w:ilvl="0" w:tplc="1F4E75D4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  <w:sz w:val="32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5161">
    <w:abstractNumId w:val="10"/>
  </w:num>
  <w:num w:numId="2" w16cid:durableId="97529814">
    <w:abstractNumId w:val="0"/>
  </w:num>
  <w:num w:numId="3" w16cid:durableId="1224289889">
    <w:abstractNumId w:val="5"/>
  </w:num>
  <w:num w:numId="4" w16cid:durableId="252130872">
    <w:abstractNumId w:val="2"/>
  </w:num>
  <w:num w:numId="5" w16cid:durableId="1440687604">
    <w:abstractNumId w:val="12"/>
  </w:num>
  <w:num w:numId="6" w16cid:durableId="211770363">
    <w:abstractNumId w:val="9"/>
  </w:num>
  <w:num w:numId="7" w16cid:durableId="2075812941">
    <w:abstractNumId w:val="3"/>
  </w:num>
  <w:num w:numId="8" w16cid:durableId="2027323214">
    <w:abstractNumId w:val="11"/>
  </w:num>
  <w:num w:numId="9" w16cid:durableId="1359701502">
    <w:abstractNumId w:val="1"/>
  </w:num>
  <w:num w:numId="10" w16cid:durableId="573394315">
    <w:abstractNumId w:val="4"/>
  </w:num>
  <w:num w:numId="11" w16cid:durableId="1276331132">
    <w:abstractNumId w:val="13"/>
  </w:num>
  <w:num w:numId="12" w16cid:durableId="2022003990">
    <w:abstractNumId w:val="8"/>
  </w:num>
  <w:num w:numId="13" w16cid:durableId="886575026">
    <w:abstractNumId w:val="7"/>
  </w:num>
  <w:num w:numId="14" w16cid:durableId="61317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koknjNxJRO83ZhQ8ITErEzw50Dr1O1wNlkKx868VkQk9SwVPSYNUStGdcgqSQmaYIwp7qoDvLd4YnAql7qsg==" w:salt="94k/oNhKdFmC+kx4Y8gH/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C3"/>
    <w:rsid w:val="00002CD0"/>
    <w:rsid w:val="00002DF5"/>
    <w:rsid w:val="00003524"/>
    <w:rsid w:val="00003604"/>
    <w:rsid w:val="000040E5"/>
    <w:rsid w:val="00004285"/>
    <w:rsid w:val="00004325"/>
    <w:rsid w:val="00004DEC"/>
    <w:rsid w:val="0000583F"/>
    <w:rsid w:val="00006803"/>
    <w:rsid w:val="0000728C"/>
    <w:rsid w:val="000072AF"/>
    <w:rsid w:val="0001087A"/>
    <w:rsid w:val="000117DA"/>
    <w:rsid w:val="00011803"/>
    <w:rsid w:val="00011981"/>
    <w:rsid w:val="00012307"/>
    <w:rsid w:val="00013AF4"/>
    <w:rsid w:val="00014A78"/>
    <w:rsid w:val="00015136"/>
    <w:rsid w:val="00016A97"/>
    <w:rsid w:val="00016BFB"/>
    <w:rsid w:val="000217FF"/>
    <w:rsid w:val="000222BA"/>
    <w:rsid w:val="0002298C"/>
    <w:rsid w:val="00025262"/>
    <w:rsid w:val="00025650"/>
    <w:rsid w:val="00026ABF"/>
    <w:rsid w:val="00027FD0"/>
    <w:rsid w:val="00030402"/>
    <w:rsid w:val="00030BED"/>
    <w:rsid w:val="00030D6F"/>
    <w:rsid w:val="00030DA9"/>
    <w:rsid w:val="00031060"/>
    <w:rsid w:val="0003116A"/>
    <w:rsid w:val="00032236"/>
    <w:rsid w:val="000345EA"/>
    <w:rsid w:val="00035B0D"/>
    <w:rsid w:val="00037F8D"/>
    <w:rsid w:val="00040F89"/>
    <w:rsid w:val="00042DD8"/>
    <w:rsid w:val="00044147"/>
    <w:rsid w:val="00045806"/>
    <w:rsid w:val="000459D2"/>
    <w:rsid w:val="00047576"/>
    <w:rsid w:val="00047AD8"/>
    <w:rsid w:val="00050FBA"/>
    <w:rsid w:val="00051421"/>
    <w:rsid w:val="00053FA3"/>
    <w:rsid w:val="000542D8"/>
    <w:rsid w:val="00054870"/>
    <w:rsid w:val="00054B98"/>
    <w:rsid w:val="0005506B"/>
    <w:rsid w:val="00056B3D"/>
    <w:rsid w:val="00056CF5"/>
    <w:rsid w:val="0005707B"/>
    <w:rsid w:val="00057D0A"/>
    <w:rsid w:val="0006233F"/>
    <w:rsid w:val="000630EA"/>
    <w:rsid w:val="000651E2"/>
    <w:rsid w:val="00065D32"/>
    <w:rsid w:val="0006646A"/>
    <w:rsid w:val="00066A3D"/>
    <w:rsid w:val="00066A3F"/>
    <w:rsid w:val="00070078"/>
    <w:rsid w:val="00070901"/>
    <w:rsid w:val="00071BA9"/>
    <w:rsid w:val="00072E9E"/>
    <w:rsid w:val="00074941"/>
    <w:rsid w:val="0007511C"/>
    <w:rsid w:val="00077E3B"/>
    <w:rsid w:val="000800AA"/>
    <w:rsid w:val="000801D5"/>
    <w:rsid w:val="00081301"/>
    <w:rsid w:val="000824D0"/>
    <w:rsid w:val="00082FF2"/>
    <w:rsid w:val="000839C9"/>
    <w:rsid w:val="00084FEC"/>
    <w:rsid w:val="00085AD3"/>
    <w:rsid w:val="000862A1"/>
    <w:rsid w:val="000905CB"/>
    <w:rsid w:val="00091166"/>
    <w:rsid w:val="00091F2E"/>
    <w:rsid w:val="00093B51"/>
    <w:rsid w:val="00093EB8"/>
    <w:rsid w:val="000947F9"/>
    <w:rsid w:val="00095979"/>
    <w:rsid w:val="00095ED5"/>
    <w:rsid w:val="00095FC6"/>
    <w:rsid w:val="00096694"/>
    <w:rsid w:val="00096B01"/>
    <w:rsid w:val="00096D75"/>
    <w:rsid w:val="000A2582"/>
    <w:rsid w:val="000A27B4"/>
    <w:rsid w:val="000A3689"/>
    <w:rsid w:val="000A482E"/>
    <w:rsid w:val="000A78B3"/>
    <w:rsid w:val="000A78E1"/>
    <w:rsid w:val="000A7FCF"/>
    <w:rsid w:val="000B05C7"/>
    <w:rsid w:val="000B0799"/>
    <w:rsid w:val="000B0BED"/>
    <w:rsid w:val="000B0E6E"/>
    <w:rsid w:val="000B1035"/>
    <w:rsid w:val="000B1384"/>
    <w:rsid w:val="000B33E1"/>
    <w:rsid w:val="000B4148"/>
    <w:rsid w:val="000B533C"/>
    <w:rsid w:val="000B5886"/>
    <w:rsid w:val="000B5E1E"/>
    <w:rsid w:val="000B6C9C"/>
    <w:rsid w:val="000B70BE"/>
    <w:rsid w:val="000B71F5"/>
    <w:rsid w:val="000B7F81"/>
    <w:rsid w:val="000C1200"/>
    <w:rsid w:val="000C1773"/>
    <w:rsid w:val="000C2B98"/>
    <w:rsid w:val="000C2C09"/>
    <w:rsid w:val="000C3471"/>
    <w:rsid w:val="000C53C1"/>
    <w:rsid w:val="000C5FC8"/>
    <w:rsid w:val="000C69D3"/>
    <w:rsid w:val="000C76B1"/>
    <w:rsid w:val="000D1041"/>
    <w:rsid w:val="000D1214"/>
    <w:rsid w:val="000D18CE"/>
    <w:rsid w:val="000D1AD8"/>
    <w:rsid w:val="000D3230"/>
    <w:rsid w:val="000D4373"/>
    <w:rsid w:val="000D4DF1"/>
    <w:rsid w:val="000D51BB"/>
    <w:rsid w:val="000D52B6"/>
    <w:rsid w:val="000D59D9"/>
    <w:rsid w:val="000D68C3"/>
    <w:rsid w:val="000D79DD"/>
    <w:rsid w:val="000D7D0B"/>
    <w:rsid w:val="000E0890"/>
    <w:rsid w:val="000E0B98"/>
    <w:rsid w:val="000E25C4"/>
    <w:rsid w:val="000E319B"/>
    <w:rsid w:val="000E357C"/>
    <w:rsid w:val="000E36D4"/>
    <w:rsid w:val="000E39BD"/>
    <w:rsid w:val="000E39F2"/>
    <w:rsid w:val="000E51DE"/>
    <w:rsid w:val="000E5998"/>
    <w:rsid w:val="000E59E2"/>
    <w:rsid w:val="000E6074"/>
    <w:rsid w:val="000E726C"/>
    <w:rsid w:val="000F04F7"/>
    <w:rsid w:val="000F0808"/>
    <w:rsid w:val="000F1F8C"/>
    <w:rsid w:val="000F3030"/>
    <w:rsid w:val="000F376F"/>
    <w:rsid w:val="000F4E43"/>
    <w:rsid w:val="000F58A0"/>
    <w:rsid w:val="000F624D"/>
    <w:rsid w:val="000F6A1E"/>
    <w:rsid w:val="000F6B52"/>
    <w:rsid w:val="000F6D27"/>
    <w:rsid w:val="000F6EC2"/>
    <w:rsid w:val="000F6F83"/>
    <w:rsid w:val="000F727D"/>
    <w:rsid w:val="00100416"/>
    <w:rsid w:val="0010078A"/>
    <w:rsid w:val="00102F14"/>
    <w:rsid w:val="0010318E"/>
    <w:rsid w:val="00103576"/>
    <w:rsid w:val="00103907"/>
    <w:rsid w:val="0010410C"/>
    <w:rsid w:val="00104803"/>
    <w:rsid w:val="001052C4"/>
    <w:rsid w:val="001056F3"/>
    <w:rsid w:val="00107488"/>
    <w:rsid w:val="001100E8"/>
    <w:rsid w:val="00110116"/>
    <w:rsid w:val="001124AB"/>
    <w:rsid w:val="00113AC6"/>
    <w:rsid w:val="00114060"/>
    <w:rsid w:val="00114186"/>
    <w:rsid w:val="001143E6"/>
    <w:rsid w:val="0011457A"/>
    <w:rsid w:val="00114B83"/>
    <w:rsid w:val="00114D16"/>
    <w:rsid w:val="00115753"/>
    <w:rsid w:val="00115ACD"/>
    <w:rsid w:val="00116A69"/>
    <w:rsid w:val="00116B56"/>
    <w:rsid w:val="0011763E"/>
    <w:rsid w:val="001209C8"/>
    <w:rsid w:val="00122916"/>
    <w:rsid w:val="00123921"/>
    <w:rsid w:val="00123B7B"/>
    <w:rsid w:val="0012451C"/>
    <w:rsid w:val="00124A65"/>
    <w:rsid w:val="00124CFC"/>
    <w:rsid w:val="001313C6"/>
    <w:rsid w:val="001324F2"/>
    <w:rsid w:val="00133C3C"/>
    <w:rsid w:val="0013453C"/>
    <w:rsid w:val="00135526"/>
    <w:rsid w:val="00136AF7"/>
    <w:rsid w:val="00137324"/>
    <w:rsid w:val="00137781"/>
    <w:rsid w:val="00140180"/>
    <w:rsid w:val="0014073C"/>
    <w:rsid w:val="001425EB"/>
    <w:rsid w:val="00144137"/>
    <w:rsid w:val="00146971"/>
    <w:rsid w:val="001518C6"/>
    <w:rsid w:val="00151E96"/>
    <w:rsid w:val="001531C1"/>
    <w:rsid w:val="00153237"/>
    <w:rsid w:val="00153CCA"/>
    <w:rsid w:val="00153EA5"/>
    <w:rsid w:val="00157064"/>
    <w:rsid w:val="001600BE"/>
    <w:rsid w:val="0016052C"/>
    <w:rsid w:val="00161611"/>
    <w:rsid w:val="001625E4"/>
    <w:rsid w:val="0016383B"/>
    <w:rsid w:val="00164FCF"/>
    <w:rsid w:val="0016753D"/>
    <w:rsid w:val="00170152"/>
    <w:rsid w:val="00170FC1"/>
    <w:rsid w:val="0017134E"/>
    <w:rsid w:val="001714D2"/>
    <w:rsid w:val="001719D4"/>
    <w:rsid w:val="001724B9"/>
    <w:rsid w:val="00172F36"/>
    <w:rsid w:val="001743EB"/>
    <w:rsid w:val="001756B8"/>
    <w:rsid w:val="001759EA"/>
    <w:rsid w:val="001761FA"/>
    <w:rsid w:val="00176ABB"/>
    <w:rsid w:val="00177630"/>
    <w:rsid w:val="00180791"/>
    <w:rsid w:val="001827B8"/>
    <w:rsid w:val="00183D79"/>
    <w:rsid w:val="00184DC3"/>
    <w:rsid w:val="00185EC9"/>
    <w:rsid w:val="001865CA"/>
    <w:rsid w:val="00186D07"/>
    <w:rsid w:val="0018710A"/>
    <w:rsid w:val="0018798B"/>
    <w:rsid w:val="001903EC"/>
    <w:rsid w:val="00191C6B"/>
    <w:rsid w:val="00193DF6"/>
    <w:rsid w:val="0019429E"/>
    <w:rsid w:val="00194E68"/>
    <w:rsid w:val="00195023"/>
    <w:rsid w:val="00195538"/>
    <w:rsid w:val="001969EC"/>
    <w:rsid w:val="001971E6"/>
    <w:rsid w:val="00197EC2"/>
    <w:rsid w:val="001A0047"/>
    <w:rsid w:val="001A046C"/>
    <w:rsid w:val="001A268C"/>
    <w:rsid w:val="001A28E4"/>
    <w:rsid w:val="001A2F16"/>
    <w:rsid w:val="001A32A9"/>
    <w:rsid w:val="001A32F5"/>
    <w:rsid w:val="001A631E"/>
    <w:rsid w:val="001A7108"/>
    <w:rsid w:val="001A7632"/>
    <w:rsid w:val="001B1F26"/>
    <w:rsid w:val="001B3EE6"/>
    <w:rsid w:val="001B43E5"/>
    <w:rsid w:val="001B4620"/>
    <w:rsid w:val="001B5582"/>
    <w:rsid w:val="001C0C51"/>
    <w:rsid w:val="001C46D0"/>
    <w:rsid w:val="001C56B1"/>
    <w:rsid w:val="001C5BA8"/>
    <w:rsid w:val="001C5FDF"/>
    <w:rsid w:val="001C78B6"/>
    <w:rsid w:val="001C79DF"/>
    <w:rsid w:val="001D0D84"/>
    <w:rsid w:val="001D1C32"/>
    <w:rsid w:val="001D28BE"/>
    <w:rsid w:val="001D4615"/>
    <w:rsid w:val="001D4978"/>
    <w:rsid w:val="001D6E2F"/>
    <w:rsid w:val="001D720D"/>
    <w:rsid w:val="001D78BF"/>
    <w:rsid w:val="001D7AFE"/>
    <w:rsid w:val="001E168D"/>
    <w:rsid w:val="001E391E"/>
    <w:rsid w:val="001E4960"/>
    <w:rsid w:val="001E4C97"/>
    <w:rsid w:val="001E558E"/>
    <w:rsid w:val="001E6797"/>
    <w:rsid w:val="001F0A8D"/>
    <w:rsid w:val="001F0D42"/>
    <w:rsid w:val="001F1F67"/>
    <w:rsid w:val="001F2FA3"/>
    <w:rsid w:val="001F46B6"/>
    <w:rsid w:val="001F5F54"/>
    <w:rsid w:val="001F72B2"/>
    <w:rsid w:val="001F7F17"/>
    <w:rsid w:val="00200727"/>
    <w:rsid w:val="002015CF"/>
    <w:rsid w:val="00201698"/>
    <w:rsid w:val="002052CA"/>
    <w:rsid w:val="00205D5D"/>
    <w:rsid w:val="00205E00"/>
    <w:rsid w:val="00206D2F"/>
    <w:rsid w:val="00206D97"/>
    <w:rsid w:val="00207ECD"/>
    <w:rsid w:val="00211050"/>
    <w:rsid w:val="002118B3"/>
    <w:rsid w:val="00212DA3"/>
    <w:rsid w:val="00213670"/>
    <w:rsid w:val="002138C9"/>
    <w:rsid w:val="002144BE"/>
    <w:rsid w:val="00214DA0"/>
    <w:rsid w:val="0021592B"/>
    <w:rsid w:val="00215C6E"/>
    <w:rsid w:val="00216808"/>
    <w:rsid w:val="00216E3B"/>
    <w:rsid w:val="002173B9"/>
    <w:rsid w:val="002176C3"/>
    <w:rsid w:val="002200F2"/>
    <w:rsid w:val="002203DF"/>
    <w:rsid w:val="00220432"/>
    <w:rsid w:val="00221EF3"/>
    <w:rsid w:val="00221F4E"/>
    <w:rsid w:val="00223BAC"/>
    <w:rsid w:val="002249B7"/>
    <w:rsid w:val="00224BE9"/>
    <w:rsid w:val="002250C0"/>
    <w:rsid w:val="00226FB2"/>
    <w:rsid w:val="00230BD4"/>
    <w:rsid w:val="00230CFA"/>
    <w:rsid w:val="00231BBC"/>
    <w:rsid w:val="0023257A"/>
    <w:rsid w:val="00235586"/>
    <w:rsid w:val="00235801"/>
    <w:rsid w:val="00240D94"/>
    <w:rsid w:val="00242152"/>
    <w:rsid w:val="002440D0"/>
    <w:rsid w:val="00244FE3"/>
    <w:rsid w:val="0024519D"/>
    <w:rsid w:val="00245897"/>
    <w:rsid w:val="00250820"/>
    <w:rsid w:val="00250909"/>
    <w:rsid w:val="00250EDE"/>
    <w:rsid w:val="00251545"/>
    <w:rsid w:val="002524D8"/>
    <w:rsid w:val="00253123"/>
    <w:rsid w:val="002532BE"/>
    <w:rsid w:val="0025331D"/>
    <w:rsid w:val="002544F1"/>
    <w:rsid w:val="002561D9"/>
    <w:rsid w:val="00256AC4"/>
    <w:rsid w:val="00257CBD"/>
    <w:rsid w:val="00260147"/>
    <w:rsid w:val="00260417"/>
    <w:rsid w:val="00260D50"/>
    <w:rsid w:val="0026313C"/>
    <w:rsid w:val="00263943"/>
    <w:rsid w:val="00264C66"/>
    <w:rsid w:val="0026531A"/>
    <w:rsid w:val="00267A59"/>
    <w:rsid w:val="00270F7A"/>
    <w:rsid w:val="0027149A"/>
    <w:rsid w:val="00271558"/>
    <w:rsid w:val="002742EE"/>
    <w:rsid w:val="00274E23"/>
    <w:rsid w:val="00275389"/>
    <w:rsid w:val="002801A8"/>
    <w:rsid w:val="00282212"/>
    <w:rsid w:val="002831C5"/>
    <w:rsid w:val="002837ED"/>
    <w:rsid w:val="002854D3"/>
    <w:rsid w:val="00285840"/>
    <w:rsid w:val="00285D71"/>
    <w:rsid w:val="00285D93"/>
    <w:rsid w:val="00286C33"/>
    <w:rsid w:val="00286F63"/>
    <w:rsid w:val="00287075"/>
    <w:rsid w:val="00290812"/>
    <w:rsid w:val="00291ECF"/>
    <w:rsid w:val="00292063"/>
    <w:rsid w:val="0029278D"/>
    <w:rsid w:val="00292EDF"/>
    <w:rsid w:val="00293693"/>
    <w:rsid w:val="002952B9"/>
    <w:rsid w:val="00296FF8"/>
    <w:rsid w:val="002A0D0C"/>
    <w:rsid w:val="002A67B7"/>
    <w:rsid w:val="002A7846"/>
    <w:rsid w:val="002A7C3D"/>
    <w:rsid w:val="002A7FF9"/>
    <w:rsid w:val="002B0541"/>
    <w:rsid w:val="002B073B"/>
    <w:rsid w:val="002B2782"/>
    <w:rsid w:val="002B3792"/>
    <w:rsid w:val="002B3A36"/>
    <w:rsid w:val="002B4D59"/>
    <w:rsid w:val="002B5799"/>
    <w:rsid w:val="002B5836"/>
    <w:rsid w:val="002B5B1D"/>
    <w:rsid w:val="002B5C01"/>
    <w:rsid w:val="002B78D8"/>
    <w:rsid w:val="002B7D3F"/>
    <w:rsid w:val="002C0CDE"/>
    <w:rsid w:val="002C1059"/>
    <w:rsid w:val="002C1470"/>
    <w:rsid w:val="002C1BB7"/>
    <w:rsid w:val="002C2624"/>
    <w:rsid w:val="002C3965"/>
    <w:rsid w:val="002C3A26"/>
    <w:rsid w:val="002C4BDA"/>
    <w:rsid w:val="002C5FC7"/>
    <w:rsid w:val="002D031F"/>
    <w:rsid w:val="002D0FFE"/>
    <w:rsid w:val="002D2288"/>
    <w:rsid w:val="002D274D"/>
    <w:rsid w:val="002D413C"/>
    <w:rsid w:val="002D4DFB"/>
    <w:rsid w:val="002D5009"/>
    <w:rsid w:val="002D5F76"/>
    <w:rsid w:val="002D63C7"/>
    <w:rsid w:val="002D65B1"/>
    <w:rsid w:val="002D6BAA"/>
    <w:rsid w:val="002D718F"/>
    <w:rsid w:val="002E0F69"/>
    <w:rsid w:val="002E16EE"/>
    <w:rsid w:val="002E283D"/>
    <w:rsid w:val="002E3F50"/>
    <w:rsid w:val="002E4199"/>
    <w:rsid w:val="002E43F2"/>
    <w:rsid w:val="002E5B3D"/>
    <w:rsid w:val="002E5F05"/>
    <w:rsid w:val="002E643E"/>
    <w:rsid w:val="002E7AF1"/>
    <w:rsid w:val="002F0342"/>
    <w:rsid w:val="002F053E"/>
    <w:rsid w:val="002F0F9D"/>
    <w:rsid w:val="002F11C2"/>
    <w:rsid w:val="002F387E"/>
    <w:rsid w:val="002F39FA"/>
    <w:rsid w:val="002F4E5E"/>
    <w:rsid w:val="002F5351"/>
    <w:rsid w:val="00302085"/>
    <w:rsid w:val="0030291E"/>
    <w:rsid w:val="0030298F"/>
    <w:rsid w:val="00302C10"/>
    <w:rsid w:val="00304BD4"/>
    <w:rsid w:val="003052B1"/>
    <w:rsid w:val="00305871"/>
    <w:rsid w:val="00306620"/>
    <w:rsid w:val="00310549"/>
    <w:rsid w:val="00310D59"/>
    <w:rsid w:val="00310DD9"/>
    <w:rsid w:val="00311553"/>
    <w:rsid w:val="00311B33"/>
    <w:rsid w:val="003121D0"/>
    <w:rsid w:val="00312286"/>
    <w:rsid w:val="00312E3D"/>
    <w:rsid w:val="00313399"/>
    <w:rsid w:val="00313BAE"/>
    <w:rsid w:val="00315C44"/>
    <w:rsid w:val="00317B22"/>
    <w:rsid w:val="00321BFC"/>
    <w:rsid w:val="00322DFB"/>
    <w:rsid w:val="00322F70"/>
    <w:rsid w:val="003234D0"/>
    <w:rsid w:val="003249EB"/>
    <w:rsid w:val="00324BF0"/>
    <w:rsid w:val="00324E5B"/>
    <w:rsid w:val="00325ECA"/>
    <w:rsid w:val="00331C35"/>
    <w:rsid w:val="00331E93"/>
    <w:rsid w:val="00332A45"/>
    <w:rsid w:val="00332F5A"/>
    <w:rsid w:val="003354FC"/>
    <w:rsid w:val="003355CC"/>
    <w:rsid w:val="00335866"/>
    <w:rsid w:val="0033687C"/>
    <w:rsid w:val="00336BBA"/>
    <w:rsid w:val="00336EDD"/>
    <w:rsid w:val="00337272"/>
    <w:rsid w:val="003402DB"/>
    <w:rsid w:val="0034040D"/>
    <w:rsid w:val="00340F50"/>
    <w:rsid w:val="00341F77"/>
    <w:rsid w:val="003437C5"/>
    <w:rsid w:val="00343A53"/>
    <w:rsid w:val="00343C27"/>
    <w:rsid w:val="00343E30"/>
    <w:rsid w:val="003455D8"/>
    <w:rsid w:val="003458BB"/>
    <w:rsid w:val="00345DC1"/>
    <w:rsid w:val="00346714"/>
    <w:rsid w:val="00346C63"/>
    <w:rsid w:val="00346CA3"/>
    <w:rsid w:val="00346ECA"/>
    <w:rsid w:val="00347FC8"/>
    <w:rsid w:val="0035001F"/>
    <w:rsid w:val="0035019D"/>
    <w:rsid w:val="00351925"/>
    <w:rsid w:val="00351D26"/>
    <w:rsid w:val="00351F78"/>
    <w:rsid w:val="003530FE"/>
    <w:rsid w:val="00353E8E"/>
    <w:rsid w:val="0035460A"/>
    <w:rsid w:val="003552D7"/>
    <w:rsid w:val="00355FCF"/>
    <w:rsid w:val="003563A7"/>
    <w:rsid w:val="0035777F"/>
    <w:rsid w:val="00360539"/>
    <w:rsid w:val="00361B0F"/>
    <w:rsid w:val="00363275"/>
    <w:rsid w:val="00364775"/>
    <w:rsid w:val="00365236"/>
    <w:rsid w:val="003653AF"/>
    <w:rsid w:val="00366D4E"/>
    <w:rsid w:val="0036730C"/>
    <w:rsid w:val="00370122"/>
    <w:rsid w:val="00370F1B"/>
    <w:rsid w:val="00370FD8"/>
    <w:rsid w:val="00372238"/>
    <w:rsid w:val="00373B2E"/>
    <w:rsid w:val="0037417B"/>
    <w:rsid w:val="00374261"/>
    <w:rsid w:val="003744C8"/>
    <w:rsid w:val="00374740"/>
    <w:rsid w:val="003749F0"/>
    <w:rsid w:val="00374B88"/>
    <w:rsid w:val="00374F99"/>
    <w:rsid w:val="003756AC"/>
    <w:rsid w:val="00376A85"/>
    <w:rsid w:val="00376B1F"/>
    <w:rsid w:val="003773FE"/>
    <w:rsid w:val="003776A6"/>
    <w:rsid w:val="00380134"/>
    <w:rsid w:val="003801A4"/>
    <w:rsid w:val="00381697"/>
    <w:rsid w:val="003816B2"/>
    <w:rsid w:val="00381F74"/>
    <w:rsid w:val="0038207B"/>
    <w:rsid w:val="00382A0A"/>
    <w:rsid w:val="003848A2"/>
    <w:rsid w:val="00384A15"/>
    <w:rsid w:val="00384B03"/>
    <w:rsid w:val="0038506A"/>
    <w:rsid w:val="003858D5"/>
    <w:rsid w:val="00385BB3"/>
    <w:rsid w:val="00386C6E"/>
    <w:rsid w:val="00387734"/>
    <w:rsid w:val="00387BD9"/>
    <w:rsid w:val="00390180"/>
    <w:rsid w:val="0039088B"/>
    <w:rsid w:val="00391467"/>
    <w:rsid w:val="003919F8"/>
    <w:rsid w:val="00391D77"/>
    <w:rsid w:val="00393C35"/>
    <w:rsid w:val="00394D6D"/>
    <w:rsid w:val="00395D0D"/>
    <w:rsid w:val="00396377"/>
    <w:rsid w:val="00397211"/>
    <w:rsid w:val="003A18D1"/>
    <w:rsid w:val="003A1A11"/>
    <w:rsid w:val="003A2C70"/>
    <w:rsid w:val="003A3809"/>
    <w:rsid w:val="003A4434"/>
    <w:rsid w:val="003A4BF2"/>
    <w:rsid w:val="003A5250"/>
    <w:rsid w:val="003A6898"/>
    <w:rsid w:val="003B1EA9"/>
    <w:rsid w:val="003B34B6"/>
    <w:rsid w:val="003B778D"/>
    <w:rsid w:val="003B7E64"/>
    <w:rsid w:val="003C0096"/>
    <w:rsid w:val="003C0C73"/>
    <w:rsid w:val="003C19D8"/>
    <w:rsid w:val="003C2A3C"/>
    <w:rsid w:val="003C2B23"/>
    <w:rsid w:val="003C2D1A"/>
    <w:rsid w:val="003C422D"/>
    <w:rsid w:val="003C4828"/>
    <w:rsid w:val="003C4E68"/>
    <w:rsid w:val="003C616C"/>
    <w:rsid w:val="003C6862"/>
    <w:rsid w:val="003C7F33"/>
    <w:rsid w:val="003D169A"/>
    <w:rsid w:val="003D19A0"/>
    <w:rsid w:val="003D2659"/>
    <w:rsid w:val="003D2D14"/>
    <w:rsid w:val="003D310C"/>
    <w:rsid w:val="003D48C4"/>
    <w:rsid w:val="003D5916"/>
    <w:rsid w:val="003D5E62"/>
    <w:rsid w:val="003E032D"/>
    <w:rsid w:val="003E3969"/>
    <w:rsid w:val="003E5CFD"/>
    <w:rsid w:val="003E6CD4"/>
    <w:rsid w:val="003E7FBA"/>
    <w:rsid w:val="003F0926"/>
    <w:rsid w:val="003F0A78"/>
    <w:rsid w:val="003F1E04"/>
    <w:rsid w:val="003F23D2"/>
    <w:rsid w:val="003F24CC"/>
    <w:rsid w:val="003F533C"/>
    <w:rsid w:val="003F6406"/>
    <w:rsid w:val="003F6EC1"/>
    <w:rsid w:val="003F7829"/>
    <w:rsid w:val="003F79D0"/>
    <w:rsid w:val="004013ED"/>
    <w:rsid w:val="00402288"/>
    <w:rsid w:val="0040272B"/>
    <w:rsid w:val="00403F18"/>
    <w:rsid w:val="00404948"/>
    <w:rsid w:val="00404B3D"/>
    <w:rsid w:val="00405ABC"/>
    <w:rsid w:val="00406444"/>
    <w:rsid w:val="00406D9F"/>
    <w:rsid w:val="004101E4"/>
    <w:rsid w:val="00412A37"/>
    <w:rsid w:val="00412B1B"/>
    <w:rsid w:val="00415829"/>
    <w:rsid w:val="00416973"/>
    <w:rsid w:val="00417BEA"/>
    <w:rsid w:val="00420BD6"/>
    <w:rsid w:val="00421929"/>
    <w:rsid w:val="004222D7"/>
    <w:rsid w:val="0042243B"/>
    <w:rsid w:val="004232F1"/>
    <w:rsid w:val="004249AE"/>
    <w:rsid w:val="00424DAF"/>
    <w:rsid w:val="00425075"/>
    <w:rsid w:val="004254B1"/>
    <w:rsid w:val="004259F2"/>
    <w:rsid w:val="00427605"/>
    <w:rsid w:val="00430497"/>
    <w:rsid w:val="004317B0"/>
    <w:rsid w:val="00431B09"/>
    <w:rsid w:val="00431DFD"/>
    <w:rsid w:val="004334B3"/>
    <w:rsid w:val="00433E7D"/>
    <w:rsid w:val="00435695"/>
    <w:rsid w:val="00436866"/>
    <w:rsid w:val="00440F0B"/>
    <w:rsid w:val="00442116"/>
    <w:rsid w:val="0044267F"/>
    <w:rsid w:val="00442681"/>
    <w:rsid w:val="00444DE8"/>
    <w:rsid w:val="0044567D"/>
    <w:rsid w:val="00447BF4"/>
    <w:rsid w:val="00450581"/>
    <w:rsid w:val="00451276"/>
    <w:rsid w:val="00452A52"/>
    <w:rsid w:val="004539BC"/>
    <w:rsid w:val="00453A00"/>
    <w:rsid w:val="0045415C"/>
    <w:rsid w:val="004560EB"/>
    <w:rsid w:val="004568E9"/>
    <w:rsid w:val="00462D4C"/>
    <w:rsid w:val="00463BA9"/>
    <w:rsid w:val="00465470"/>
    <w:rsid w:val="0046580E"/>
    <w:rsid w:val="00467361"/>
    <w:rsid w:val="00474346"/>
    <w:rsid w:val="0047471C"/>
    <w:rsid w:val="00474E89"/>
    <w:rsid w:val="00475F4B"/>
    <w:rsid w:val="00476B82"/>
    <w:rsid w:val="004776CB"/>
    <w:rsid w:val="00480049"/>
    <w:rsid w:val="0048007B"/>
    <w:rsid w:val="00480766"/>
    <w:rsid w:val="00481FCD"/>
    <w:rsid w:val="00482804"/>
    <w:rsid w:val="00484FBC"/>
    <w:rsid w:val="004856D7"/>
    <w:rsid w:val="004875CC"/>
    <w:rsid w:val="00490A3F"/>
    <w:rsid w:val="00491B83"/>
    <w:rsid w:val="00493E9F"/>
    <w:rsid w:val="004945FB"/>
    <w:rsid w:val="00494A9F"/>
    <w:rsid w:val="00496F4B"/>
    <w:rsid w:val="004A0207"/>
    <w:rsid w:val="004A02F9"/>
    <w:rsid w:val="004A189E"/>
    <w:rsid w:val="004A20B1"/>
    <w:rsid w:val="004A2356"/>
    <w:rsid w:val="004A24A6"/>
    <w:rsid w:val="004A2DEC"/>
    <w:rsid w:val="004A378C"/>
    <w:rsid w:val="004A3BF5"/>
    <w:rsid w:val="004A3C90"/>
    <w:rsid w:val="004A4122"/>
    <w:rsid w:val="004A48D9"/>
    <w:rsid w:val="004A4E0C"/>
    <w:rsid w:val="004A4E98"/>
    <w:rsid w:val="004A5CFC"/>
    <w:rsid w:val="004A64AE"/>
    <w:rsid w:val="004A682A"/>
    <w:rsid w:val="004A6E6D"/>
    <w:rsid w:val="004B0BF6"/>
    <w:rsid w:val="004B1BFF"/>
    <w:rsid w:val="004B4F5E"/>
    <w:rsid w:val="004B5C56"/>
    <w:rsid w:val="004B681C"/>
    <w:rsid w:val="004B7499"/>
    <w:rsid w:val="004C0150"/>
    <w:rsid w:val="004C24C4"/>
    <w:rsid w:val="004C2B45"/>
    <w:rsid w:val="004C2FAD"/>
    <w:rsid w:val="004C4FA8"/>
    <w:rsid w:val="004C577C"/>
    <w:rsid w:val="004C5868"/>
    <w:rsid w:val="004C620A"/>
    <w:rsid w:val="004C68B6"/>
    <w:rsid w:val="004C780E"/>
    <w:rsid w:val="004D14AA"/>
    <w:rsid w:val="004D2CCC"/>
    <w:rsid w:val="004D4506"/>
    <w:rsid w:val="004D56A3"/>
    <w:rsid w:val="004E0A97"/>
    <w:rsid w:val="004E1505"/>
    <w:rsid w:val="004E1B27"/>
    <w:rsid w:val="004E1D8F"/>
    <w:rsid w:val="004E2AE9"/>
    <w:rsid w:val="004E3252"/>
    <w:rsid w:val="004E34F3"/>
    <w:rsid w:val="004E3D4A"/>
    <w:rsid w:val="004E4334"/>
    <w:rsid w:val="004E43D0"/>
    <w:rsid w:val="004E43EE"/>
    <w:rsid w:val="004E5C32"/>
    <w:rsid w:val="004E5DE9"/>
    <w:rsid w:val="004E7179"/>
    <w:rsid w:val="004E749F"/>
    <w:rsid w:val="004E7956"/>
    <w:rsid w:val="004F081D"/>
    <w:rsid w:val="004F23CC"/>
    <w:rsid w:val="004F3074"/>
    <w:rsid w:val="004F3444"/>
    <w:rsid w:val="004F3914"/>
    <w:rsid w:val="004F5DF7"/>
    <w:rsid w:val="004F6817"/>
    <w:rsid w:val="004F71B8"/>
    <w:rsid w:val="00500CA8"/>
    <w:rsid w:val="00502340"/>
    <w:rsid w:val="00503B4A"/>
    <w:rsid w:val="00503C9B"/>
    <w:rsid w:val="00503E3E"/>
    <w:rsid w:val="005048FD"/>
    <w:rsid w:val="005061BE"/>
    <w:rsid w:val="005063BD"/>
    <w:rsid w:val="0050724B"/>
    <w:rsid w:val="005076EB"/>
    <w:rsid w:val="005114C5"/>
    <w:rsid w:val="00511D2D"/>
    <w:rsid w:val="00513AAA"/>
    <w:rsid w:val="00514960"/>
    <w:rsid w:val="00520BAC"/>
    <w:rsid w:val="00520EB5"/>
    <w:rsid w:val="005210E9"/>
    <w:rsid w:val="00522034"/>
    <w:rsid w:val="005224C9"/>
    <w:rsid w:val="005229DD"/>
    <w:rsid w:val="0052346E"/>
    <w:rsid w:val="00524504"/>
    <w:rsid w:val="00525C8C"/>
    <w:rsid w:val="005260CD"/>
    <w:rsid w:val="00526653"/>
    <w:rsid w:val="00527F9C"/>
    <w:rsid w:val="00530370"/>
    <w:rsid w:val="005303A8"/>
    <w:rsid w:val="005316E9"/>
    <w:rsid w:val="00531A65"/>
    <w:rsid w:val="00532085"/>
    <w:rsid w:val="00532B57"/>
    <w:rsid w:val="00535813"/>
    <w:rsid w:val="00535BDC"/>
    <w:rsid w:val="00537F22"/>
    <w:rsid w:val="005408D3"/>
    <w:rsid w:val="00540905"/>
    <w:rsid w:val="00541040"/>
    <w:rsid w:val="00545195"/>
    <w:rsid w:val="00546B05"/>
    <w:rsid w:val="00550A23"/>
    <w:rsid w:val="005530CA"/>
    <w:rsid w:val="005530DB"/>
    <w:rsid w:val="0055440A"/>
    <w:rsid w:val="00555A97"/>
    <w:rsid w:val="00555DAD"/>
    <w:rsid w:val="00557E13"/>
    <w:rsid w:val="00561AFF"/>
    <w:rsid w:val="00567AFE"/>
    <w:rsid w:val="00570582"/>
    <w:rsid w:val="005711BC"/>
    <w:rsid w:val="00571530"/>
    <w:rsid w:val="00571736"/>
    <w:rsid w:val="005737C6"/>
    <w:rsid w:val="0057431D"/>
    <w:rsid w:val="00580246"/>
    <w:rsid w:val="00580BCA"/>
    <w:rsid w:val="005816DF"/>
    <w:rsid w:val="00583709"/>
    <w:rsid w:val="00583804"/>
    <w:rsid w:val="00584C46"/>
    <w:rsid w:val="00584E0C"/>
    <w:rsid w:val="00584E6C"/>
    <w:rsid w:val="0058510F"/>
    <w:rsid w:val="0058514B"/>
    <w:rsid w:val="00585160"/>
    <w:rsid w:val="00585E69"/>
    <w:rsid w:val="00585FDD"/>
    <w:rsid w:val="00586B1C"/>
    <w:rsid w:val="00587D57"/>
    <w:rsid w:val="00590EA0"/>
    <w:rsid w:val="00593161"/>
    <w:rsid w:val="005931BE"/>
    <w:rsid w:val="00593749"/>
    <w:rsid w:val="00593DA4"/>
    <w:rsid w:val="0059454A"/>
    <w:rsid w:val="00594E62"/>
    <w:rsid w:val="00595A32"/>
    <w:rsid w:val="00595C99"/>
    <w:rsid w:val="005968D6"/>
    <w:rsid w:val="00596C1B"/>
    <w:rsid w:val="0059733D"/>
    <w:rsid w:val="0059777C"/>
    <w:rsid w:val="00597C68"/>
    <w:rsid w:val="005A1B68"/>
    <w:rsid w:val="005A2C16"/>
    <w:rsid w:val="005A31B9"/>
    <w:rsid w:val="005A3671"/>
    <w:rsid w:val="005A510C"/>
    <w:rsid w:val="005A51E6"/>
    <w:rsid w:val="005A55FB"/>
    <w:rsid w:val="005A562B"/>
    <w:rsid w:val="005A5831"/>
    <w:rsid w:val="005A5E7C"/>
    <w:rsid w:val="005A6222"/>
    <w:rsid w:val="005A7062"/>
    <w:rsid w:val="005B0383"/>
    <w:rsid w:val="005B0451"/>
    <w:rsid w:val="005B0DB6"/>
    <w:rsid w:val="005B0DDB"/>
    <w:rsid w:val="005B1428"/>
    <w:rsid w:val="005B3B6B"/>
    <w:rsid w:val="005B4BA1"/>
    <w:rsid w:val="005B4F6C"/>
    <w:rsid w:val="005B5033"/>
    <w:rsid w:val="005B571E"/>
    <w:rsid w:val="005B7882"/>
    <w:rsid w:val="005C0608"/>
    <w:rsid w:val="005C0642"/>
    <w:rsid w:val="005C09F6"/>
    <w:rsid w:val="005C0E99"/>
    <w:rsid w:val="005C3EA4"/>
    <w:rsid w:val="005C43ED"/>
    <w:rsid w:val="005C4742"/>
    <w:rsid w:val="005C4AAA"/>
    <w:rsid w:val="005C5075"/>
    <w:rsid w:val="005C5378"/>
    <w:rsid w:val="005C7AD1"/>
    <w:rsid w:val="005D1E32"/>
    <w:rsid w:val="005D2A6B"/>
    <w:rsid w:val="005D3271"/>
    <w:rsid w:val="005D45CF"/>
    <w:rsid w:val="005D462D"/>
    <w:rsid w:val="005D5E96"/>
    <w:rsid w:val="005D6379"/>
    <w:rsid w:val="005D6CE2"/>
    <w:rsid w:val="005D6F49"/>
    <w:rsid w:val="005D73AD"/>
    <w:rsid w:val="005E2703"/>
    <w:rsid w:val="005E3175"/>
    <w:rsid w:val="005E36C0"/>
    <w:rsid w:val="005E4402"/>
    <w:rsid w:val="005F0EEE"/>
    <w:rsid w:val="005F1614"/>
    <w:rsid w:val="005F2D5D"/>
    <w:rsid w:val="005F3745"/>
    <w:rsid w:val="005F392F"/>
    <w:rsid w:val="006028F0"/>
    <w:rsid w:val="00603517"/>
    <w:rsid w:val="00603550"/>
    <w:rsid w:val="00603EA1"/>
    <w:rsid w:val="006042D3"/>
    <w:rsid w:val="00604336"/>
    <w:rsid w:val="006043B2"/>
    <w:rsid w:val="006043ED"/>
    <w:rsid w:val="006066F8"/>
    <w:rsid w:val="00606FDC"/>
    <w:rsid w:val="00607E4B"/>
    <w:rsid w:val="0061088E"/>
    <w:rsid w:val="00610CB5"/>
    <w:rsid w:val="006126E9"/>
    <w:rsid w:val="00614BAD"/>
    <w:rsid w:val="00614C26"/>
    <w:rsid w:val="0061595A"/>
    <w:rsid w:val="00616BFD"/>
    <w:rsid w:val="00617BC8"/>
    <w:rsid w:val="00617CBB"/>
    <w:rsid w:val="00617CF9"/>
    <w:rsid w:val="006210F1"/>
    <w:rsid w:val="006222BC"/>
    <w:rsid w:val="00622DB1"/>
    <w:rsid w:val="00623380"/>
    <w:rsid w:val="0062370D"/>
    <w:rsid w:val="00624B2A"/>
    <w:rsid w:val="0062522C"/>
    <w:rsid w:val="0062741C"/>
    <w:rsid w:val="006304C7"/>
    <w:rsid w:val="00632C7D"/>
    <w:rsid w:val="00632F37"/>
    <w:rsid w:val="006337D7"/>
    <w:rsid w:val="00634B4B"/>
    <w:rsid w:val="00635831"/>
    <w:rsid w:val="00636F7A"/>
    <w:rsid w:val="00637751"/>
    <w:rsid w:val="00640E13"/>
    <w:rsid w:val="00643256"/>
    <w:rsid w:val="00643AF9"/>
    <w:rsid w:val="006444BC"/>
    <w:rsid w:val="00644F4A"/>
    <w:rsid w:val="0064558D"/>
    <w:rsid w:val="006459A5"/>
    <w:rsid w:val="00646637"/>
    <w:rsid w:val="0065067D"/>
    <w:rsid w:val="0065215B"/>
    <w:rsid w:val="0065262B"/>
    <w:rsid w:val="006540F8"/>
    <w:rsid w:val="006637B0"/>
    <w:rsid w:val="0066487A"/>
    <w:rsid w:val="00664A51"/>
    <w:rsid w:val="00665491"/>
    <w:rsid w:val="00666325"/>
    <w:rsid w:val="00667C0A"/>
    <w:rsid w:val="00667FB0"/>
    <w:rsid w:val="00670217"/>
    <w:rsid w:val="006703CA"/>
    <w:rsid w:val="00670C71"/>
    <w:rsid w:val="006710DE"/>
    <w:rsid w:val="0067185D"/>
    <w:rsid w:val="00672442"/>
    <w:rsid w:val="00672D6F"/>
    <w:rsid w:val="0067654F"/>
    <w:rsid w:val="00676936"/>
    <w:rsid w:val="00681B97"/>
    <w:rsid w:val="0068654B"/>
    <w:rsid w:val="006869D0"/>
    <w:rsid w:val="00686B5F"/>
    <w:rsid w:val="0068749F"/>
    <w:rsid w:val="00687C9B"/>
    <w:rsid w:val="00687E85"/>
    <w:rsid w:val="0069069D"/>
    <w:rsid w:val="00691E57"/>
    <w:rsid w:val="0069265C"/>
    <w:rsid w:val="006934CB"/>
    <w:rsid w:val="006937A4"/>
    <w:rsid w:val="006948BC"/>
    <w:rsid w:val="00694AE3"/>
    <w:rsid w:val="006961A8"/>
    <w:rsid w:val="006964DD"/>
    <w:rsid w:val="0069657D"/>
    <w:rsid w:val="00696D78"/>
    <w:rsid w:val="006A0046"/>
    <w:rsid w:val="006A03BE"/>
    <w:rsid w:val="006A05EB"/>
    <w:rsid w:val="006A071C"/>
    <w:rsid w:val="006A0887"/>
    <w:rsid w:val="006A0AA2"/>
    <w:rsid w:val="006A0B48"/>
    <w:rsid w:val="006A1B5D"/>
    <w:rsid w:val="006A2549"/>
    <w:rsid w:val="006A39C6"/>
    <w:rsid w:val="006A43A0"/>
    <w:rsid w:val="006A46B1"/>
    <w:rsid w:val="006A485F"/>
    <w:rsid w:val="006A5281"/>
    <w:rsid w:val="006A553C"/>
    <w:rsid w:val="006A5E44"/>
    <w:rsid w:val="006A7BF0"/>
    <w:rsid w:val="006B38A1"/>
    <w:rsid w:val="006B4232"/>
    <w:rsid w:val="006B426A"/>
    <w:rsid w:val="006B55EB"/>
    <w:rsid w:val="006B5B39"/>
    <w:rsid w:val="006B6151"/>
    <w:rsid w:val="006B6C6E"/>
    <w:rsid w:val="006C30F4"/>
    <w:rsid w:val="006C3653"/>
    <w:rsid w:val="006C45C7"/>
    <w:rsid w:val="006C6AD6"/>
    <w:rsid w:val="006C7E1C"/>
    <w:rsid w:val="006D1C8D"/>
    <w:rsid w:val="006D1CD3"/>
    <w:rsid w:val="006D1FB9"/>
    <w:rsid w:val="006D326C"/>
    <w:rsid w:val="006D3503"/>
    <w:rsid w:val="006D6890"/>
    <w:rsid w:val="006D7336"/>
    <w:rsid w:val="006E046B"/>
    <w:rsid w:val="006E135A"/>
    <w:rsid w:val="006E155E"/>
    <w:rsid w:val="006E3BD6"/>
    <w:rsid w:val="006E3C39"/>
    <w:rsid w:val="006E40C9"/>
    <w:rsid w:val="006E4371"/>
    <w:rsid w:val="006E4714"/>
    <w:rsid w:val="006E7B90"/>
    <w:rsid w:val="006E7BB2"/>
    <w:rsid w:val="006F01E4"/>
    <w:rsid w:val="006F10E4"/>
    <w:rsid w:val="006F2A15"/>
    <w:rsid w:val="006F31E5"/>
    <w:rsid w:val="006F4183"/>
    <w:rsid w:val="006F45A6"/>
    <w:rsid w:val="006F59AD"/>
    <w:rsid w:val="006F62ED"/>
    <w:rsid w:val="006F6EE3"/>
    <w:rsid w:val="00701103"/>
    <w:rsid w:val="00702060"/>
    <w:rsid w:val="00702814"/>
    <w:rsid w:val="00702E95"/>
    <w:rsid w:val="00707003"/>
    <w:rsid w:val="0071193C"/>
    <w:rsid w:val="00711979"/>
    <w:rsid w:val="00711B25"/>
    <w:rsid w:val="00712377"/>
    <w:rsid w:val="00712701"/>
    <w:rsid w:val="00713570"/>
    <w:rsid w:val="00713D95"/>
    <w:rsid w:val="00714794"/>
    <w:rsid w:val="007159CD"/>
    <w:rsid w:val="00716DE2"/>
    <w:rsid w:val="00717228"/>
    <w:rsid w:val="0071732D"/>
    <w:rsid w:val="0072089E"/>
    <w:rsid w:val="00720D4B"/>
    <w:rsid w:val="007225EB"/>
    <w:rsid w:val="00723F23"/>
    <w:rsid w:val="00724344"/>
    <w:rsid w:val="007247B5"/>
    <w:rsid w:val="007247BA"/>
    <w:rsid w:val="007248A7"/>
    <w:rsid w:val="00724D08"/>
    <w:rsid w:val="00726795"/>
    <w:rsid w:val="0072745D"/>
    <w:rsid w:val="00727C17"/>
    <w:rsid w:val="007300E5"/>
    <w:rsid w:val="00732842"/>
    <w:rsid w:val="0073339A"/>
    <w:rsid w:val="007356E3"/>
    <w:rsid w:val="00735B22"/>
    <w:rsid w:val="00737D79"/>
    <w:rsid w:val="0074059B"/>
    <w:rsid w:val="0074209F"/>
    <w:rsid w:val="00743F2C"/>
    <w:rsid w:val="00744395"/>
    <w:rsid w:val="00745677"/>
    <w:rsid w:val="00745935"/>
    <w:rsid w:val="00745942"/>
    <w:rsid w:val="00747235"/>
    <w:rsid w:val="0074742F"/>
    <w:rsid w:val="0074762A"/>
    <w:rsid w:val="00750D15"/>
    <w:rsid w:val="007513D8"/>
    <w:rsid w:val="00752120"/>
    <w:rsid w:val="00752CE6"/>
    <w:rsid w:val="00756A95"/>
    <w:rsid w:val="007575D6"/>
    <w:rsid w:val="00757936"/>
    <w:rsid w:val="00757BFB"/>
    <w:rsid w:val="00757D9D"/>
    <w:rsid w:val="0076042C"/>
    <w:rsid w:val="00761832"/>
    <w:rsid w:val="00761FA8"/>
    <w:rsid w:val="00765998"/>
    <w:rsid w:val="007666A1"/>
    <w:rsid w:val="0076770F"/>
    <w:rsid w:val="0076789F"/>
    <w:rsid w:val="00770B04"/>
    <w:rsid w:val="00771263"/>
    <w:rsid w:val="00771AAE"/>
    <w:rsid w:val="00771E94"/>
    <w:rsid w:val="007726EB"/>
    <w:rsid w:val="00772E9F"/>
    <w:rsid w:val="00774F09"/>
    <w:rsid w:val="0077512E"/>
    <w:rsid w:val="00776156"/>
    <w:rsid w:val="00777FD9"/>
    <w:rsid w:val="007800A0"/>
    <w:rsid w:val="00781A96"/>
    <w:rsid w:val="007848E7"/>
    <w:rsid w:val="00785AA7"/>
    <w:rsid w:val="007924B5"/>
    <w:rsid w:val="007928CA"/>
    <w:rsid w:val="00792911"/>
    <w:rsid w:val="007937EF"/>
    <w:rsid w:val="0079382D"/>
    <w:rsid w:val="00794C20"/>
    <w:rsid w:val="00795DD0"/>
    <w:rsid w:val="00795E07"/>
    <w:rsid w:val="00796852"/>
    <w:rsid w:val="007970F2"/>
    <w:rsid w:val="00797C4B"/>
    <w:rsid w:val="007A012A"/>
    <w:rsid w:val="007A096C"/>
    <w:rsid w:val="007A1095"/>
    <w:rsid w:val="007A1923"/>
    <w:rsid w:val="007A2452"/>
    <w:rsid w:val="007A2B4D"/>
    <w:rsid w:val="007A3448"/>
    <w:rsid w:val="007A3AC5"/>
    <w:rsid w:val="007A44ED"/>
    <w:rsid w:val="007A4567"/>
    <w:rsid w:val="007A4650"/>
    <w:rsid w:val="007A4A81"/>
    <w:rsid w:val="007A5967"/>
    <w:rsid w:val="007A5D2E"/>
    <w:rsid w:val="007A6848"/>
    <w:rsid w:val="007A6C5E"/>
    <w:rsid w:val="007A77C3"/>
    <w:rsid w:val="007B09C1"/>
    <w:rsid w:val="007B0BDA"/>
    <w:rsid w:val="007B3367"/>
    <w:rsid w:val="007B3C70"/>
    <w:rsid w:val="007B5211"/>
    <w:rsid w:val="007B56C2"/>
    <w:rsid w:val="007B572A"/>
    <w:rsid w:val="007B5E98"/>
    <w:rsid w:val="007B6704"/>
    <w:rsid w:val="007C03A9"/>
    <w:rsid w:val="007C040B"/>
    <w:rsid w:val="007C049B"/>
    <w:rsid w:val="007C0984"/>
    <w:rsid w:val="007C1CE7"/>
    <w:rsid w:val="007C255F"/>
    <w:rsid w:val="007C4062"/>
    <w:rsid w:val="007C4901"/>
    <w:rsid w:val="007C4CFD"/>
    <w:rsid w:val="007C50AA"/>
    <w:rsid w:val="007C519C"/>
    <w:rsid w:val="007C542D"/>
    <w:rsid w:val="007C5C5B"/>
    <w:rsid w:val="007C60CB"/>
    <w:rsid w:val="007C6EEA"/>
    <w:rsid w:val="007C74C8"/>
    <w:rsid w:val="007D0214"/>
    <w:rsid w:val="007D1DB2"/>
    <w:rsid w:val="007D1DC5"/>
    <w:rsid w:val="007D231D"/>
    <w:rsid w:val="007D2C7D"/>
    <w:rsid w:val="007D3093"/>
    <w:rsid w:val="007D33BE"/>
    <w:rsid w:val="007D495D"/>
    <w:rsid w:val="007D61C8"/>
    <w:rsid w:val="007D670F"/>
    <w:rsid w:val="007E1CAB"/>
    <w:rsid w:val="007E265C"/>
    <w:rsid w:val="007E5C02"/>
    <w:rsid w:val="007E5E15"/>
    <w:rsid w:val="007E6350"/>
    <w:rsid w:val="007E6E8D"/>
    <w:rsid w:val="007E728F"/>
    <w:rsid w:val="007E7DED"/>
    <w:rsid w:val="007F04E8"/>
    <w:rsid w:val="007F0E02"/>
    <w:rsid w:val="007F170E"/>
    <w:rsid w:val="007F1EDD"/>
    <w:rsid w:val="007F2A01"/>
    <w:rsid w:val="007F2A8A"/>
    <w:rsid w:val="007F3AD6"/>
    <w:rsid w:val="007F3F9C"/>
    <w:rsid w:val="007F4B89"/>
    <w:rsid w:val="007F5CCE"/>
    <w:rsid w:val="007F6014"/>
    <w:rsid w:val="007F7B64"/>
    <w:rsid w:val="00801992"/>
    <w:rsid w:val="00801C99"/>
    <w:rsid w:val="00801FE2"/>
    <w:rsid w:val="008039EF"/>
    <w:rsid w:val="00804F3D"/>
    <w:rsid w:val="008052EE"/>
    <w:rsid w:val="00805AD9"/>
    <w:rsid w:val="0081070C"/>
    <w:rsid w:val="008117A0"/>
    <w:rsid w:val="00812C07"/>
    <w:rsid w:val="00813367"/>
    <w:rsid w:val="00813F05"/>
    <w:rsid w:val="0081430C"/>
    <w:rsid w:val="00814A7B"/>
    <w:rsid w:val="00814F1C"/>
    <w:rsid w:val="00815453"/>
    <w:rsid w:val="00815881"/>
    <w:rsid w:val="00815DEF"/>
    <w:rsid w:val="00817B1A"/>
    <w:rsid w:val="00821E4A"/>
    <w:rsid w:val="008221D4"/>
    <w:rsid w:val="008230CA"/>
    <w:rsid w:val="00823479"/>
    <w:rsid w:val="00823D3C"/>
    <w:rsid w:val="008272CD"/>
    <w:rsid w:val="00831361"/>
    <w:rsid w:val="008321D6"/>
    <w:rsid w:val="008327CE"/>
    <w:rsid w:val="00834D5F"/>
    <w:rsid w:val="00835001"/>
    <w:rsid w:val="00836191"/>
    <w:rsid w:val="0084056F"/>
    <w:rsid w:val="008410BD"/>
    <w:rsid w:val="00842D10"/>
    <w:rsid w:val="00842EAD"/>
    <w:rsid w:val="0084332D"/>
    <w:rsid w:val="00843563"/>
    <w:rsid w:val="0084690A"/>
    <w:rsid w:val="00847236"/>
    <w:rsid w:val="008472A0"/>
    <w:rsid w:val="00850193"/>
    <w:rsid w:val="008504A9"/>
    <w:rsid w:val="00851DEF"/>
    <w:rsid w:val="00852770"/>
    <w:rsid w:val="008539A9"/>
    <w:rsid w:val="00853B37"/>
    <w:rsid w:val="00853FFA"/>
    <w:rsid w:val="008556B7"/>
    <w:rsid w:val="008561B5"/>
    <w:rsid w:val="00860180"/>
    <w:rsid w:val="00860FD5"/>
    <w:rsid w:val="00863DAD"/>
    <w:rsid w:val="0086468B"/>
    <w:rsid w:val="00865262"/>
    <w:rsid w:val="008656DF"/>
    <w:rsid w:val="00865846"/>
    <w:rsid w:val="00867069"/>
    <w:rsid w:val="00870E27"/>
    <w:rsid w:val="00871418"/>
    <w:rsid w:val="0087409B"/>
    <w:rsid w:val="0087605C"/>
    <w:rsid w:val="008764B5"/>
    <w:rsid w:val="00877839"/>
    <w:rsid w:val="00877E45"/>
    <w:rsid w:val="00881671"/>
    <w:rsid w:val="00881925"/>
    <w:rsid w:val="00882AE8"/>
    <w:rsid w:val="00884075"/>
    <w:rsid w:val="00884264"/>
    <w:rsid w:val="00884930"/>
    <w:rsid w:val="008853C4"/>
    <w:rsid w:val="00887283"/>
    <w:rsid w:val="008878AB"/>
    <w:rsid w:val="00890146"/>
    <w:rsid w:val="00891063"/>
    <w:rsid w:val="0089331A"/>
    <w:rsid w:val="008948CA"/>
    <w:rsid w:val="00895D24"/>
    <w:rsid w:val="00896779"/>
    <w:rsid w:val="00896C75"/>
    <w:rsid w:val="008A1099"/>
    <w:rsid w:val="008A1B02"/>
    <w:rsid w:val="008A209F"/>
    <w:rsid w:val="008A2388"/>
    <w:rsid w:val="008A25BC"/>
    <w:rsid w:val="008A2AC9"/>
    <w:rsid w:val="008A3C04"/>
    <w:rsid w:val="008A4BC3"/>
    <w:rsid w:val="008A51F3"/>
    <w:rsid w:val="008A736F"/>
    <w:rsid w:val="008B0B23"/>
    <w:rsid w:val="008B1027"/>
    <w:rsid w:val="008B109B"/>
    <w:rsid w:val="008B144C"/>
    <w:rsid w:val="008B3F8C"/>
    <w:rsid w:val="008B495C"/>
    <w:rsid w:val="008B4CB9"/>
    <w:rsid w:val="008B528E"/>
    <w:rsid w:val="008B605A"/>
    <w:rsid w:val="008B692C"/>
    <w:rsid w:val="008B75E5"/>
    <w:rsid w:val="008B7A93"/>
    <w:rsid w:val="008C13BD"/>
    <w:rsid w:val="008C1664"/>
    <w:rsid w:val="008C1DD3"/>
    <w:rsid w:val="008C28FD"/>
    <w:rsid w:val="008C2D3A"/>
    <w:rsid w:val="008C330D"/>
    <w:rsid w:val="008C469B"/>
    <w:rsid w:val="008C4ACF"/>
    <w:rsid w:val="008C4F51"/>
    <w:rsid w:val="008C541D"/>
    <w:rsid w:val="008C5586"/>
    <w:rsid w:val="008C564A"/>
    <w:rsid w:val="008C6915"/>
    <w:rsid w:val="008C7313"/>
    <w:rsid w:val="008C738E"/>
    <w:rsid w:val="008D1C91"/>
    <w:rsid w:val="008D1E9E"/>
    <w:rsid w:val="008D35F9"/>
    <w:rsid w:val="008D3AB3"/>
    <w:rsid w:val="008D7C56"/>
    <w:rsid w:val="008E0A17"/>
    <w:rsid w:val="008E0FFC"/>
    <w:rsid w:val="008E1238"/>
    <w:rsid w:val="008E17AF"/>
    <w:rsid w:val="008E1B9E"/>
    <w:rsid w:val="008E27A4"/>
    <w:rsid w:val="008E3269"/>
    <w:rsid w:val="008E3A12"/>
    <w:rsid w:val="008E4CD7"/>
    <w:rsid w:val="008E634B"/>
    <w:rsid w:val="008E7284"/>
    <w:rsid w:val="008E7817"/>
    <w:rsid w:val="008E7ADB"/>
    <w:rsid w:val="008F1061"/>
    <w:rsid w:val="008F1963"/>
    <w:rsid w:val="008F2079"/>
    <w:rsid w:val="008F34BB"/>
    <w:rsid w:val="008F3D5F"/>
    <w:rsid w:val="008F4639"/>
    <w:rsid w:val="008F4978"/>
    <w:rsid w:val="008F5A35"/>
    <w:rsid w:val="008F67EB"/>
    <w:rsid w:val="008F68B5"/>
    <w:rsid w:val="00900A74"/>
    <w:rsid w:val="00901FA2"/>
    <w:rsid w:val="00902C59"/>
    <w:rsid w:val="00906210"/>
    <w:rsid w:val="00906A5C"/>
    <w:rsid w:val="009070DF"/>
    <w:rsid w:val="00907FA4"/>
    <w:rsid w:val="00911943"/>
    <w:rsid w:val="009133CD"/>
    <w:rsid w:val="0091536C"/>
    <w:rsid w:val="009159C3"/>
    <w:rsid w:val="009171E7"/>
    <w:rsid w:val="00920510"/>
    <w:rsid w:val="009220DE"/>
    <w:rsid w:val="00922323"/>
    <w:rsid w:val="00923B44"/>
    <w:rsid w:val="00923C83"/>
    <w:rsid w:val="009240BD"/>
    <w:rsid w:val="009250C7"/>
    <w:rsid w:val="00925663"/>
    <w:rsid w:val="0092612D"/>
    <w:rsid w:val="00926ABB"/>
    <w:rsid w:val="009302D9"/>
    <w:rsid w:val="00931B7A"/>
    <w:rsid w:val="00935285"/>
    <w:rsid w:val="0093702F"/>
    <w:rsid w:val="009370AD"/>
    <w:rsid w:val="00937BF8"/>
    <w:rsid w:val="00941351"/>
    <w:rsid w:val="009415FF"/>
    <w:rsid w:val="009417AB"/>
    <w:rsid w:val="00941842"/>
    <w:rsid w:val="00943282"/>
    <w:rsid w:val="009461C8"/>
    <w:rsid w:val="009545F0"/>
    <w:rsid w:val="00955819"/>
    <w:rsid w:val="00957167"/>
    <w:rsid w:val="00957ED8"/>
    <w:rsid w:val="009616AF"/>
    <w:rsid w:val="009619DA"/>
    <w:rsid w:val="00961B3C"/>
    <w:rsid w:val="00961FA0"/>
    <w:rsid w:val="00963224"/>
    <w:rsid w:val="00963B74"/>
    <w:rsid w:val="00964E59"/>
    <w:rsid w:val="00965E52"/>
    <w:rsid w:val="00966278"/>
    <w:rsid w:val="0096641A"/>
    <w:rsid w:val="009666C2"/>
    <w:rsid w:val="0096720C"/>
    <w:rsid w:val="00970480"/>
    <w:rsid w:val="009722ED"/>
    <w:rsid w:val="009730B5"/>
    <w:rsid w:val="00974159"/>
    <w:rsid w:val="0097496B"/>
    <w:rsid w:val="0097526D"/>
    <w:rsid w:val="009755DA"/>
    <w:rsid w:val="00975B2A"/>
    <w:rsid w:val="009767C2"/>
    <w:rsid w:val="009774D5"/>
    <w:rsid w:val="00980E86"/>
    <w:rsid w:val="009834AB"/>
    <w:rsid w:val="009835A2"/>
    <w:rsid w:val="00983E7F"/>
    <w:rsid w:val="00984B85"/>
    <w:rsid w:val="00984D96"/>
    <w:rsid w:val="00985DFD"/>
    <w:rsid w:val="009862F3"/>
    <w:rsid w:val="00986FE2"/>
    <w:rsid w:val="00990A04"/>
    <w:rsid w:val="00991B4D"/>
    <w:rsid w:val="00992728"/>
    <w:rsid w:val="009934A0"/>
    <w:rsid w:val="00993F75"/>
    <w:rsid w:val="009952F9"/>
    <w:rsid w:val="00995477"/>
    <w:rsid w:val="009963BB"/>
    <w:rsid w:val="009A100D"/>
    <w:rsid w:val="009A2227"/>
    <w:rsid w:val="009A226B"/>
    <w:rsid w:val="009A27EA"/>
    <w:rsid w:val="009A283A"/>
    <w:rsid w:val="009A2C93"/>
    <w:rsid w:val="009A401B"/>
    <w:rsid w:val="009A5478"/>
    <w:rsid w:val="009A64FF"/>
    <w:rsid w:val="009A7315"/>
    <w:rsid w:val="009A7F3B"/>
    <w:rsid w:val="009B02CC"/>
    <w:rsid w:val="009B0800"/>
    <w:rsid w:val="009B0B0D"/>
    <w:rsid w:val="009B0E16"/>
    <w:rsid w:val="009B138E"/>
    <w:rsid w:val="009B1585"/>
    <w:rsid w:val="009B1690"/>
    <w:rsid w:val="009B19ED"/>
    <w:rsid w:val="009B20B6"/>
    <w:rsid w:val="009B254E"/>
    <w:rsid w:val="009B3630"/>
    <w:rsid w:val="009B39A4"/>
    <w:rsid w:val="009B61E3"/>
    <w:rsid w:val="009B7498"/>
    <w:rsid w:val="009B7684"/>
    <w:rsid w:val="009B7762"/>
    <w:rsid w:val="009C0E63"/>
    <w:rsid w:val="009C22F6"/>
    <w:rsid w:val="009C4662"/>
    <w:rsid w:val="009C54CB"/>
    <w:rsid w:val="009C7751"/>
    <w:rsid w:val="009C7C9D"/>
    <w:rsid w:val="009D2165"/>
    <w:rsid w:val="009D25B1"/>
    <w:rsid w:val="009D2DF1"/>
    <w:rsid w:val="009D3246"/>
    <w:rsid w:val="009D3A84"/>
    <w:rsid w:val="009D49C7"/>
    <w:rsid w:val="009D49D0"/>
    <w:rsid w:val="009D58A8"/>
    <w:rsid w:val="009D59F8"/>
    <w:rsid w:val="009D6C04"/>
    <w:rsid w:val="009E0956"/>
    <w:rsid w:val="009E09AC"/>
    <w:rsid w:val="009E1EA5"/>
    <w:rsid w:val="009E5ABF"/>
    <w:rsid w:val="009E69C2"/>
    <w:rsid w:val="009E6D65"/>
    <w:rsid w:val="009E7919"/>
    <w:rsid w:val="009F28E9"/>
    <w:rsid w:val="009F2C7A"/>
    <w:rsid w:val="009F4011"/>
    <w:rsid w:val="009F44F4"/>
    <w:rsid w:val="009F6366"/>
    <w:rsid w:val="00A00390"/>
    <w:rsid w:val="00A02133"/>
    <w:rsid w:val="00A02764"/>
    <w:rsid w:val="00A02984"/>
    <w:rsid w:val="00A029F9"/>
    <w:rsid w:val="00A02DEF"/>
    <w:rsid w:val="00A03656"/>
    <w:rsid w:val="00A03F71"/>
    <w:rsid w:val="00A040AA"/>
    <w:rsid w:val="00A052B7"/>
    <w:rsid w:val="00A0767C"/>
    <w:rsid w:val="00A076AD"/>
    <w:rsid w:val="00A07BEA"/>
    <w:rsid w:val="00A10684"/>
    <w:rsid w:val="00A109A1"/>
    <w:rsid w:val="00A114DE"/>
    <w:rsid w:val="00A11EF9"/>
    <w:rsid w:val="00A11F1E"/>
    <w:rsid w:val="00A12CE1"/>
    <w:rsid w:val="00A1424E"/>
    <w:rsid w:val="00A14269"/>
    <w:rsid w:val="00A143BD"/>
    <w:rsid w:val="00A15911"/>
    <w:rsid w:val="00A1783A"/>
    <w:rsid w:val="00A2259B"/>
    <w:rsid w:val="00A22FCF"/>
    <w:rsid w:val="00A2337E"/>
    <w:rsid w:val="00A23836"/>
    <w:rsid w:val="00A23E37"/>
    <w:rsid w:val="00A241F5"/>
    <w:rsid w:val="00A245D0"/>
    <w:rsid w:val="00A24C43"/>
    <w:rsid w:val="00A25326"/>
    <w:rsid w:val="00A25933"/>
    <w:rsid w:val="00A2631D"/>
    <w:rsid w:val="00A264A0"/>
    <w:rsid w:val="00A30812"/>
    <w:rsid w:val="00A326B1"/>
    <w:rsid w:val="00A32F6C"/>
    <w:rsid w:val="00A33542"/>
    <w:rsid w:val="00A33D83"/>
    <w:rsid w:val="00A3407B"/>
    <w:rsid w:val="00A343DF"/>
    <w:rsid w:val="00A34598"/>
    <w:rsid w:val="00A35D31"/>
    <w:rsid w:val="00A35FBA"/>
    <w:rsid w:val="00A36255"/>
    <w:rsid w:val="00A40459"/>
    <w:rsid w:val="00A41172"/>
    <w:rsid w:val="00A41665"/>
    <w:rsid w:val="00A43C2C"/>
    <w:rsid w:val="00A45329"/>
    <w:rsid w:val="00A45646"/>
    <w:rsid w:val="00A45E12"/>
    <w:rsid w:val="00A4691B"/>
    <w:rsid w:val="00A4778D"/>
    <w:rsid w:val="00A47D1C"/>
    <w:rsid w:val="00A47E54"/>
    <w:rsid w:val="00A50062"/>
    <w:rsid w:val="00A53DE1"/>
    <w:rsid w:val="00A5612F"/>
    <w:rsid w:val="00A625BA"/>
    <w:rsid w:val="00A63715"/>
    <w:rsid w:val="00A6388B"/>
    <w:rsid w:val="00A6446E"/>
    <w:rsid w:val="00A65743"/>
    <w:rsid w:val="00A65AE2"/>
    <w:rsid w:val="00A664CF"/>
    <w:rsid w:val="00A665D1"/>
    <w:rsid w:val="00A703BC"/>
    <w:rsid w:val="00A70DBF"/>
    <w:rsid w:val="00A7245A"/>
    <w:rsid w:val="00A730E3"/>
    <w:rsid w:val="00A73B12"/>
    <w:rsid w:val="00A742F1"/>
    <w:rsid w:val="00A757DF"/>
    <w:rsid w:val="00A76BC1"/>
    <w:rsid w:val="00A77340"/>
    <w:rsid w:val="00A77A71"/>
    <w:rsid w:val="00A8009C"/>
    <w:rsid w:val="00A80903"/>
    <w:rsid w:val="00A80A80"/>
    <w:rsid w:val="00A80FE5"/>
    <w:rsid w:val="00A81BA9"/>
    <w:rsid w:val="00A82264"/>
    <w:rsid w:val="00A850FC"/>
    <w:rsid w:val="00A86A95"/>
    <w:rsid w:val="00A8710F"/>
    <w:rsid w:val="00A87258"/>
    <w:rsid w:val="00A87B10"/>
    <w:rsid w:val="00A87FE7"/>
    <w:rsid w:val="00A91101"/>
    <w:rsid w:val="00A911D1"/>
    <w:rsid w:val="00A91455"/>
    <w:rsid w:val="00A91801"/>
    <w:rsid w:val="00A927DC"/>
    <w:rsid w:val="00A93599"/>
    <w:rsid w:val="00A93B41"/>
    <w:rsid w:val="00A94865"/>
    <w:rsid w:val="00A94AAC"/>
    <w:rsid w:val="00A94CD7"/>
    <w:rsid w:val="00A9749B"/>
    <w:rsid w:val="00A97772"/>
    <w:rsid w:val="00AA0610"/>
    <w:rsid w:val="00AA28C9"/>
    <w:rsid w:val="00AA330F"/>
    <w:rsid w:val="00AA3D50"/>
    <w:rsid w:val="00AA445C"/>
    <w:rsid w:val="00AA487C"/>
    <w:rsid w:val="00AA4D2C"/>
    <w:rsid w:val="00AA4ECD"/>
    <w:rsid w:val="00AA62D4"/>
    <w:rsid w:val="00AA79C2"/>
    <w:rsid w:val="00AA7CBD"/>
    <w:rsid w:val="00AB00BA"/>
    <w:rsid w:val="00AB06A1"/>
    <w:rsid w:val="00AB0DEB"/>
    <w:rsid w:val="00AB0DEE"/>
    <w:rsid w:val="00AB207B"/>
    <w:rsid w:val="00AB3E35"/>
    <w:rsid w:val="00AB3FE7"/>
    <w:rsid w:val="00AB42DA"/>
    <w:rsid w:val="00AB4398"/>
    <w:rsid w:val="00AB4934"/>
    <w:rsid w:val="00AB5A5D"/>
    <w:rsid w:val="00AB67CB"/>
    <w:rsid w:val="00AB7008"/>
    <w:rsid w:val="00AC1E06"/>
    <w:rsid w:val="00AC2844"/>
    <w:rsid w:val="00AC3C4D"/>
    <w:rsid w:val="00AC4965"/>
    <w:rsid w:val="00AC7EA9"/>
    <w:rsid w:val="00AD5638"/>
    <w:rsid w:val="00AD5949"/>
    <w:rsid w:val="00AD6C03"/>
    <w:rsid w:val="00AD6FBB"/>
    <w:rsid w:val="00AE0A7F"/>
    <w:rsid w:val="00AE0E1C"/>
    <w:rsid w:val="00AE1ADA"/>
    <w:rsid w:val="00AE301D"/>
    <w:rsid w:val="00AE5319"/>
    <w:rsid w:val="00AF1A89"/>
    <w:rsid w:val="00AF2F2F"/>
    <w:rsid w:val="00AF39CB"/>
    <w:rsid w:val="00AF4327"/>
    <w:rsid w:val="00AF4A85"/>
    <w:rsid w:val="00AF53D4"/>
    <w:rsid w:val="00AF6842"/>
    <w:rsid w:val="00AF6917"/>
    <w:rsid w:val="00AF6A06"/>
    <w:rsid w:val="00AF6CD7"/>
    <w:rsid w:val="00AF73B4"/>
    <w:rsid w:val="00B00364"/>
    <w:rsid w:val="00B00D50"/>
    <w:rsid w:val="00B01545"/>
    <w:rsid w:val="00B015E4"/>
    <w:rsid w:val="00B0163E"/>
    <w:rsid w:val="00B03276"/>
    <w:rsid w:val="00B04023"/>
    <w:rsid w:val="00B04261"/>
    <w:rsid w:val="00B053A2"/>
    <w:rsid w:val="00B05FB2"/>
    <w:rsid w:val="00B06857"/>
    <w:rsid w:val="00B10022"/>
    <w:rsid w:val="00B114F3"/>
    <w:rsid w:val="00B118A8"/>
    <w:rsid w:val="00B1287D"/>
    <w:rsid w:val="00B13A74"/>
    <w:rsid w:val="00B1519A"/>
    <w:rsid w:val="00B15764"/>
    <w:rsid w:val="00B15FB6"/>
    <w:rsid w:val="00B1668E"/>
    <w:rsid w:val="00B171C4"/>
    <w:rsid w:val="00B213EB"/>
    <w:rsid w:val="00B216A0"/>
    <w:rsid w:val="00B22443"/>
    <w:rsid w:val="00B23E8B"/>
    <w:rsid w:val="00B241E4"/>
    <w:rsid w:val="00B2438E"/>
    <w:rsid w:val="00B25205"/>
    <w:rsid w:val="00B266BA"/>
    <w:rsid w:val="00B26DF0"/>
    <w:rsid w:val="00B27827"/>
    <w:rsid w:val="00B2785B"/>
    <w:rsid w:val="00B27C14"/>
    <w:rsid w:val="00B31283"/>
    <w:rsid w:val="00B313D0"/>
    <w:rsid w:val="00B33147"/>
    <w:rsid w:val="00B35062"/>
    <w:rsid w:val="00B35DC6"/>
    <w:rsid w:val="00B40552"/>
    <w:rsid w:val="00B40F82"/>
    <w:rsid w:val="00B410C2"/>
    <w:rsid w:val="00B4118E"/>
    <w:rsid w:val="00B41A50"/>
    <w:rsid w:val="00B429A8"/>
    <w:rsid w:val="00B4300F"/>
    <w:rsid w:val="00B4391D"/>
    <w:rsid w:val="00B44127"/>
    <w:rsid w:val="00B44926"/>
    <w:rsid w:val="00B46668"/>
    <w:rsid w:val="00B46A07"/>
    <w:rsid w:val="00B47377"/>
    <w:rsid w:val="00B47B00"/>
    <w:rsid w:val="00B47EF2"/>
    <w:rsid w:val="00B50C03"/>
    <w:rsid w:val="00B50C7D"/>
    <w:rsid w:val="00B50EBE"/>
    <w:rsid w:val="00B518D2"/>
    <w:rsid w:val="00B51B8E"/>
    <w:rsid w:val="00B53AD2"/>
    <w:rsid w:val="00B53B32"/>
    <w:rsid w:val="00B5696B"/>
    <w:rsid w:val="00B56DE5"/>
    <w:rsid w:val="00B57330"/>
    <w:rsid w:val="00B604F8"/>
    <w:rsid w:val="00B607FE"/>
    <w:rsid w:val="00B61826"/>
    <w:rsid w:val="00B61EC9"/>
    <w:rsid w:val="00B624D4"/>
    <w:rsid w:val="00B62E7A"/>
    <w:rsid w:val="00B63112"/>
    <w:rsid w:val="00B64CBC"/>
    <w:rsid w:val="00B6587C"/>
    <w:rsid w:val="00B65E58"/>
    <w:rsid w:val="00B7080C"/>
    <w:rsid w:val="00B70C33"/>
    <w:rsid w:val="00B71A71"/>
    <w:rsid w:val="00B71DC6"/>
    <w:rsid w:val="00B72C4A"/>
    <w:rsid w:val="00B73A3A"/>
    <w:rsid w:val="00B765E5"/>
    <w:rsid w:val="00B767D8"/>
    <w:rsid w:val="00B77E7A"/>
    <w:rsid w:val="00B8014C"/>
    <w:rsid w:val="00B81633"/>
    <w:rsid w:val="00B82F7A"/>
    <w:rsid w:val="00B83038"/>
    <w:rsid w:val="00B83AAB"/>
    <w:rsid w:val="00B85426"/>
    <w:rsid w:val="00B8656D"/>
    <w:rsid w:val="00B86EF6"/>
    <w:rsid w:val="00B9241B"/>
    <w:rsid w:val="00B94A3B"/>
    <w:rsid w:val="00B9526F"/>
    <w:rsid w:val="00B95C3E"/>
    <w:rsid w:val="00B972D7"/>
    <w:rsid w:val="00B9752A"/>
    <w:rsid w:val="00BA06F3"/>
    <w:rsid w:val="00BA1D91"/>
    <w:rsid w:val="00BA1F4A"/>
    <w:rsid w:val="00BA33F9"/>
    <w:rsid w:val="00BA34D9"/>
    <w:rsid w:val="00BA5DE7"/>
    <w:rsid w:val="00BB0250"/>
    <w:rsid w:val="00BB1E76"/>
    <w:rsid w:val="00BB2502"/>
    <w:rsid w:val="00BB26CB"/>
    <w:rsid w:val="00BB2781"/>
    <w:rsid w:val="00BB2C3D"/>
    <w:rsid w:val="00BB3BD6"/>
    <w:rsid w:val="00BB4BCE"/>
    <w:rsid w:val="00BB5C71"/>
    <w:rsid w:val="00BB65A1"/>
    <w:rsid w:val="00BB6FF9"/>
    <w:rsid w:val="00BB774F"/>
    <w:rsid w:val="00BB792A"/>
    <w:rsid w:val="00BC0A2A"/>
    <w:rsid w:val="00BC137E"/>
    <w:rsid w:val="00BC2122"/>
    <w:rsid w:val="00BC3C90"/>
    <w:rsid w:val="00BC3CA6"/>
    <w:rsid w:val="00BC42B1"/>
    <w:rsid w:val="00BC4D9B"/>
    <w:rsid w:val="00BC51D3"/>
    <w:rsid w:val="00BC5323"/>
    <w:rsid w:val="00BC6855"/>
    <w:rsid w:val="00BC6DD4"/>
    <w:rsid w:val="00BD00A3"/>
    <w:rsid w:val="00BD0638"/>
    <w:rsid w:val="00BD0D36"/>
    <w:rsid w:val="00BD1B56"/>
    <w:rsid w:val="00BE121B"/>
    <w:rsid w:val="00BE42A5"/>
    <w:rsid w:val="00BE4B36"/>
    <w:rsid w:val="00BE5F92"/>
    <w:rsid w:val="00BE69E4"/>
    <w:rsid w:val="00BE74CB"/>
    <w:rsid w:val="00BE7D81"/>
    <w:rsid w:val="00BF0041"/>
    <w:rsid w:val="00BF1F2C"/>
    <w:rsid w:val="00BF2F53"/>
    <w:rsid w:val="00BF3FCC"/>
    <w:rsid w:val="00BF4168"/>
    <w:rsid w:val="00BF450D"/>
    <w:rsid w:val="00BF49D6"/>
    <w:rsid w:val="00BF521A"/>
    <w:rsid w:val="00BF5BF3"/>
    <w:rsid w:val="00C00819"/>
    <w:rsid w:val="00C00A00"/>
    <w:rsid w:val="00C02C38"/>
    <w:rsid w:val="00C0321D"/>
    <w:rsid w:val="00C046A6"/>
    <w:rsid w:val="00C04DF6"/>
    <w:rsid w:val="00C0627E"/>
    <w:rsid w:val="00C0721B"/>
    <w:rsid w:val="00C07CDE"/>
    <w:rsid w:val="00C10AA7"/>
    <w:rsid w:val="00C111B9"/>
    <w:rsid w:val="00C11F58"/>
    <w:rsid w:val="00C11F7E"/>
    <w:rsid w:val="00C139AC"/>
    <w:rsid w:val="00C1447E"/>
    <w:rsid w:val="00C144EB"/>
    <w:rsid w:val="00C15519"/>
    <w:rsid w:val="00C1585B"/>
    <w:rsid w:val="00C165E1"/>
    <w:rsid w:val="00C16627"/>
    <w:rsid w:val="00C174E8"/>
    <w:rsid w:val="00C17C7D"/>
    <w:rsid w:val="00C22F9C"/>
    <w:rsid w:val="00C231B9"/>
    <w:rsid w:val="00C23982"/>
    <w:rsid w:val="00C24198"/>
    <w:rsid w:val="00C25B17"/>
    <w:rsid w:val="00C30DAA"/>
    <w:rsid w:val="00C339EA"/>
    <w:rsid w:val="00C34C6B"/>
    <w:rsid w:val="00C34D04"/>
    <w:rsid w:val="00C353D2"/>
    <w:rsid w:val="00C3550E"/>
    <w:rsid w:val="00C36EEF"/>
    <w:rsid w:val="00C37AEF"/>
    <w:rsid w:val="00C40C90"/>
    <w:rsid w:val="00C4384F"/>
    <w:rsid w:val="00C44003"/>
    <w:rsid w:val="00C45180"/>
    <w:rsid w:val="00C45C38"/>
    <w:rsid w:val="00C46BA8"/>
    <w:rsid w:val="00C46E62"/>
    <w:rsid w:val="00C5179C"/>
    <w:rsid w:val="00C526CC"/>
    <w:rsid w:val="00C53372"/>
    <w:rsid w:val="00C534AB"/>
    <w:rsid w:val="00C53D9E"/>
    <w:rsid w:val="00C54CC9"/>
    <w:rsid w:val="00C552B4"/>
    <w:rsid w:val="00C56E22"/>
    <w:rsid w:val="00C62341"/>
    <w:rsid w:val="00C62441"/>
    <w:rsid w:val="00C63316"/>
    <w:rsid w:val="00C63A01"/>
    <w:rsid w:val="00C658DF"/>
    <w:rsid w:val="00C66B4A"/>
    <w:rsid w:val="00C67C1E"/>
    <w:rsid w:val="00C67F36"/>
    <w:rsid w:val="00C711D5"/>
    <w:rsid w:val="00C72115"/>
    <w:rsid w:val="00C72DC9"/>
    <w:rsid w:val="00C72E62"/>
    <w:rsid w:val="00C74615"/>
    <w:rsid w:val="00C74FE1"/>
    <w:rsid w:val="00C76FF2"/>
    <w:rsid w:val="00C80BD4"/>
    <w:rsid w:val="00C81276"/>
    <w:rsid w:val="00C84876"/>
    <w:rsid w:val="00C851E7"/>
    <w:rsid w:val="00C86CC2"/>
    <w:rsid w:val="00C87807"/>
    <w:rsid w:val="00C90EED"/>
    <w:rsid w:val="00C92F96"/>
    <w:rsid w:val="00C93193"/>
    <w:rsid w:val="00C95FF7"/>
    <w:rsid w:val="00C970F5"/>
    <w:rsid w:val="00CA0B1D"/>
    <w:rsid w:val="00CA135B"/>
    <w:rsid w:val="00CA144D"/>
    <w:rsid w:val="00CA24FB"/>
    <w:rsid w:val="00CA55D4"/>
    <w:rsid w:val="00CA58CC"/>
    <w:rsid w:val="00CA7486"/>
    <w:rsid w:val="00CA791A"/>
    <w:rsid w:val="00CB03C9"/>
    <w:rsid w:val="00CB0EBD"/>
    <w:rsid w:val="00CB1267"/>
    <w:rsid w:val="00CB1628"/>
    <w:rsid w:val="00CB1CD8"/>
    <w:rsid w:val="00CB30C9"/>
    <w:rsid w:val="00CB3AA5"/>
    <w:rsid w:val="00CB4D7E"/>
    <w:rsid w:val="00CB5984"/>
    <w:rsid w:val="00CB7D5B"/>
    <w:rsid w:val="00CB7E88"/>
    <w:rsid w:val="00CC0CB6"/>
    <w:rsid w:val="00CC0E32"/>
    <w:rsid w:val="00CC12C3"/>
    <w:rsid w:val="00CC172C"/>
    <w:rsid w:val="00CC1F2D"/>
    <w:rsid w:val="00CC2AA2"/>
    <w:rsid w:val="00CC32AA"/>
    <w:rsid w:val="00CC3884"/>
    <w:rsid w:val="00CC3AC0"/>
    <w:rsid w:val="00CC3C3B"/>
    <w:rsid w:val="00CC4DB7"/>
    <w:rsid w:val="00CD0124"/>
    <w:rsid w:val="00CD1705"/>
    <w:rsid w:val="00CD1DB1"/>
    <w:rsid w:val="00CD2FE1"/>
    <w:rsid w:val="00CD361D"/>
    <w:rsid w:val="00CD4C3A"/>
    <w:rsid w:val="00CD4FB1"/>
    <w:rsid w:val="00CE0E55"/>
    <w:rsid w:val="00CE0FF4"/>
    <w:rsid w:val="00CE25F8"/>
    <w:rsid w:val="00CE3097"/>
    <w:rsid w:val="00CE3414"/>
    <w:rsid w:val="00CE378B"/>
    <w:rsid w:val="00CE449A"/>
    <w:rsid w:val="00CE54B6"/>
    <w:rsid w:val="00CF1CD4"/>
    <w:rsid w:val="00CF32DE"/>
    <w:rsid w:val="00CF38D7"/>
    <w:rsid w:val="00CF3CAD"/>
    <w:rsid w:val="00CF5868"/>
    <w:rsid w:val="00CF5A1E"/>
    <w:rsid w:val="00CF5C5F"/>
    <w:rsid w:val="00CF7CA7"/>
    <w:rsid w:val="00D01F69"/>
    <w:rsid w:val="00D04274"/>
    <w:rsid w:val="00D050BF"/>
    <w:rsid w:val="00D056AB"/>
    <w:rsid w:val="00D066FA"/>
    <w:rsid w:val="00D06A81"/>
    <w:rsid w:val="00D06DC0"/>
    <w:rsid w:val="00D076F8"/>
    <w:rsid w:val="00D10808"/>
    <w:rsid w:val="00D10CB7"/>
    <w:rsid w:val="00D1402A"/>
    <w:rsid w:val="00D15973"/>
    <w:rsid w:val="00D200D4"/>
    <w:rsid w:val="00D207E8"/>
    <w:rsid w:val="00D20AA6"/>
    <w:rsid w:val="00D219DC"/>
    <w:rsid w:val="00D22BA5"/>
    <w:rsid w:val="00D245A5"/>
    <w:rsid w:val="00D251BC"/>
    <w:rsid w:val="00D30D5C"/>
    <w:rsid w:val="00D32958"/>
    <w:rsid w:val="00D33FFE"/>
    <w:rsid w:val="00D347CA"/>
    <w:rsid w:val="00D36B43"/>
    <w:rsid w:val="00D36F10"/>
    <w:rsid w:val="00D409D9"/>
    <w:rsid w:val="00D40DEC"/>
    <w:rsid w:val="00D414DA"/>
    <w:rsid w:val="00D4191E"/>
    <w:rsid w:val="00D422FC"/>
    <w:rsid w:val="00D42306"/>
    <w:rsid w:val="00D4242D"/>
    <w:rsid w:val="00D424F5"/>
    <w:rsid w:val="00D425EC"/>
    <w:rsid w:val="00D4443F"/>
    <w:rsid w:val="00D4469A"/>
    <w:rsid w:val="00D454A6"/>
    <w:rsid w:val="00D45EFC"/>
    <w:rsid w:val="00D4731C"/>
    <w:rsid w:val="00D47EC2"/>
    <w:rsid w:val="00D50585"/>
    <w:rsid w:val="00D50AF5"/>
    <w:rsid w:val="00D51804"/>
    <w:rsid w:val="00D52A61"/>
    <w:rsid w:val="00D53E4E"/>
    <w:rsid w:val="00D5677A"/>
    <w:rsid w:val="00D56895"/>
    <w:rsid w:val="00D56D11"/>
    <w:rsid w:val="00D57010"/>
    <w:rsid w:val="00D57758"/>
    <w:rsid w:val="00D60625"/>
    <w:rsid w:val="00D6082D"/>
    <w:rsid w:val="00D60F3D"/>
    <w:rsid w:val="00D619B0"/>
    <w:rsid w:val="00D62F60"/>
    <w:rsid w:val="00D6379F"/>
    <w:rsid w:val="00D63983"/>
    <w:rsid w:val="00D6492F"/>
    <w:rsid w:val="00D6625A"/>
    <w:rsid w:val="00D66357"/>
    <w:rsid w:val="00D6654A"/>
    <w:rsid w:val="00D66D8C"/>
    <w:rsid w:val="00D710F9"/>
    <w:rsid w:val="00D722AD"/>
    <w:rsid w:val="00D73280"/>
    <w:rsid w:val="00D77001"/>
    <w:rsid w:val="00D77C06"/>
    <w:rsid w:val="00D81786"/>
    <w:rsid w:val="00D82807"/>
    <w:rsid w:val="00D82D1C"/>
    <w:rsid w:val="00D82F39"/>
    <w:rsid w:val="00D839FB"/>
    <w:rsid w:val="00D842D8"/>
    <w:rsid w:val="00D872E4"/>
    <w:rsid w:val="00D923FF"/>
    <w:rsid w:val="00D92E71"/>
    <w:rsid w:val="00D94130"/>
    <w:rsid w:val="00D9426F"/>
    <w:rsid w:val="00D9558D"/>
    <w:rsid w:val="00DA0CD3"/>
    <w:rsid w:val="00DA1405"/>
    <w:rsid w:val="00DA1CB1"/>
    <w:rsid w:val="00DA3614"/>
    <w:rsid w:val="00DA410D"/>
    <w:rsid w:val="00DA6EE5"/>
    <w:rsid w:val="00DA74A3"/>
    <w:rsid w:val="00DB05CB"/>
    <w:rsid w:val="00DB1DA3"/>
    <w:rsid w:val="00DB2B3F"/>
    <w:rsid w:val="00DB37BC"/>
    <w:rsid w:val="00DC203E"/>
    <w:rsid w:val="00DC4B5D"/>
    <w:rsid w:val="00DC6F88"/>
    <w:rsid w:val="00DC718D"/>
    <w:rsid w:val="00DC7D86"/>
    <w:rsid w:val="00DD08EA"/>
    <w:rsid w:val="00DD09EA"/>
    <w:rsid w:val="00DD1CBC"/>
    <w:rsid w:val="00DD3337"/>
    <w:rsid w:val="00DD4878"/>
    <w:rsid w:val="00DD51F2"/>
    <w:rsid w:val="00DD5C86"/>
    <w:rsid w:val="00DE02A9"/>
    <w:rsid w:val="00DE15AA"/>
    <w:rsid w:val="00DE17A3"/>
    <w:rsid w:val="00DE1ECC"/>
    <w:rsid w:val="00DE2C66"/>
    <w:rsid w:val="00DE3482"/>
    <w:rsid w:val="00DE4577"/>
    <w:rsid w:val="00DE51D5"/>
    <w:rsid w:val="00DE6272"/>
    <w:rsid w:val="00DE6628"/>
    <w:rsid w:val="00DE6BF9"/>
    <w:rsid w:val="00DE6F26"/>
    <w:rsid w:val="00DF0B8C"/>
    <w:rsid w:val="00DF0CC4"/>
    <w:rsid w:val="00DF0FB3"/>
    <w:rsid w:val="00DF113B"/>
    <w:rsid w:val="00DF2059"/>
    <w:rsid w:val="00DF4012"/>
    <w:rsid w:val="00DF43EC"/>
    <w:rsid w:val="00DF469F"/>
    <w:rsid w:val="00DF474E"/>
    <w:rsid w:val="00DF6FCF"/>
    <w:rsid w:val="00DF7722"/>
    <w:rsid w:val="00DF7AC4"/>
    <w:rsid w:val="00E0249D"/>
    <w:rsid w:val="00E02805"/>
    <w:rsid w:val="00E03287"/>
    <w:rsid w:val="00E038CD"/>
    <w:rsid w:val="00E03EFC"/>
    <w:rsid w:val="00E04D5C"/>
    <w:rsid w:val="00E05D74"/>
    <w:rsid w:val="00E0743F"/>
    <w:rsid w:val="00E07761"/>
    <w:rsid w:val="00E07D35"/>
    <w:rsid w:val="00E11073"/>
    <w:rsid w:val="00E11C88"/>
    <w:rsid w:val="00E121C3"/>
    <w:rsid w:val="00E13074"/>
    <w:rsid w:val="00E14541"/>
    <w:rsid w:val="00E1515A"/>
    <w:rsid w:val="00E158EA"/>
    <w:rsid w:val="00E16ED1"/>
    <w:rsid w:val="00E17052"/>
    <w:rsid w:val="00E20E20"/>
    <w:rsid w:val="00E21661"/>
    <w:rsid w:val="00E22B7A"/>
    <w:rsid w:val="00E22EB9"/>
    <w:rsid w:val="00E23C9A"/>
    <w:rsid w:val="00E24729"/>
    <w:rsid w:val="00E26929"/>
    <w:rsid w:val="00E30102"/>
    <w:rsid w:val="00E3106F"/>
    <w:rsid w:val="00E327EB"/>
    <w:rsid w:val="00E32E3B"/>
    <w:rsid w:val="00E32F40"/>
    <w:rsid w:val="00E33357"/>
    <w:rsid w:val="00E3623E"/>
    <w:rsid w:val="00E36E5E"/>
    <w:rsid w:val="00E36F1D"/>
    <w:rsid w:val="00E40873"/>
    <w:rsid w:val="00E40FA5"/>
    <w:rsid w:val="00E41F66"/>
    <w:rsid w:val="00E42149"/>
    <w:rsid w:val="00E4228D"/>
    <w:rsid w:val="00E43E13"/>
    <w:rsid w:val="00E4492A"/>
    <w:rsid w:val="00E45433"/>
    <w:rsid w:val="00E46401"/>
    <w:rsid w:val="00E47775"/>
    <w:rsid w:val="00E47D1F"/>
    <w:rsid w:val="00E50264"/>
    <w:rsid w:val="00E5063F"/>
    <w:rsid w:val="00E506DA"/>
    <w:rsid w:val="00E5153F"/>
    <w:rsid w:val="00E515F5"/>
    <w:rsid w:val="00E52D61"/>
    <w:rsid w:val="00E54763"/>
    <w:rsid w:val="00E60A03"/>
    <w:rsid w:val="00E6392A"/>
    <w:rsid w:val="00E63F19"/>
    <w:rsid w:val="00E66974"/>
    <w:rsid w:val="00E6725B"/>
    <w:rsid w:val="00E67668"/>
    <w:rsid w:val="00E713CC"/>
    <w:rsid w:val="00E71B56"/>
    <w:rsid w:val="00E72080"/>
    <w:rsid w:val="00E728CB"/>
    <w:rsid w:val="00E7342E"/>
    <w:rsid w:val="00E746D4"/>
    <w:rsid w:val="00E74BAD"/>
    <w:rsid w:val="00E7532A"/>
    <w:rsid w:val="00E75B33"/>
    <w:rsid w:val="00E75F98"/>
    <w:rsid w:val="00E76170"/>
    <w:rsid w:val="00E76514"/>
    <w:rsid w:val="00E813E4"/>
    <w:rsid w:val="00E815B9"/>
    <w:rsid w:val="00E81654"/>
    <w:rsid w:val="00E8173D"/>
    <w:rsid w:val="00E82D19"/>
    <w:rsid w:val="00E83152"/>
    <w:rsid w:val="00E83A06"/>
    <w:rsid w:val="00E84968"/>
    <w:rsid w:val="00E84A0D"/>
    <w:rsid w:val="00E84BCF"/>
    <w:rsid w:val="00E853C9"/>
    <w:rsid w:val="00E85C2E"/>
    <w:rsid w:val="00E85F8A"/>
    <w:rsid w:val="00E861FE"/>
    <w:rsid w:val="00E906F0"/>
    <w:rsid w:val="00E915C8"/>
    <w:rsid w:val="00E95245"/>
    <w:rsid w:val="00E9606B"/>
    <w:rsid w:val="00E966BD"/>
    <w:rsid w:val="00E978AB"/>
    <w:rsid w:val="00E97EC5"/>
    <w:rsid w:val="00EA278C"/>
    <w:rsid w:val="00EA3481"/>
    <w:rsid w:val="00EA417D"/>
    <w:rsid w:val="00EA4396"/>
    <w:rsid w:val="00EA520A"/>
    <w:rsid w:val="00EA55B8"/>
    <w:rsid w:val="00EA571B"/>
    <w:rsid w:val="00EA63CF"/>
    <w:rsid w:val="00EA6BD5"/>
    <w:rsid w:val="00EA7094"/>
    <w:rsid w:val="00EB0185"/>
    <w:rsid w:val="00EB103B"/>
    <w:rsid w:val="00EB1AA6"/>
    <w:rsid w:val="00EB1E1A"/>
    <w:rsid w:val="00EB4B02"/>
    <w:rsid w:val="00EC2844"/>
    <w:rsid w:val="00EC435F"/>
    <w:rsid w:val="00EC44BD"/>
    <w:rsid w:val="00EC5F0A"/>
    <w:rsid w:val="00EC6DBB"/>
    <w:rsid w:val="00ED12D2"/>
    <w:rsid w:val="00ED22A5"/>
    <w:rsid w:val="00ED583D"/>
    <w:rsid w:val="00ED66BA"/>
    <w:rsid w:val="00ED6DC6"/>
    <w:rsid w:val="00EE25E2"/>
    <w:rsid w:val="00EE37A8"/>
    <w:rsid w:val="00EE5137"/>
    <w:rsid w:val="00EE550D"/>
    <w:rsid w:val="00EE5F49"/>
    <w:rsid w:val="00EE61FD"/>
    <w:rsid w:val="00EE685E"/>
    <w:rsid w:val="00EE752D"/>
    <w:rsid w:val="00EE7C91"/>
    <w:rsid w:val="00EF1CB7"/>
    <w:rsid w:val="00EF3A0A"/>
    <w:rsid w:val="00EF5CFE"/>
    <w:rsid w:val="00EF5F8C"/>
    <w:rsid w:val="00EF6B08"/>
    <w:rsid w:val="00EF7590"/>
    <w:rsid w:val="00EF7971"/>
    <w:rsid w:val="00F00D90"/>
    <w:rsid w:val="00F02BF8"/>
    <w:rsid w:val="00F05144"/>
    <w:rsid w:val="00F066E9"/>
    <w:rsid w:val="00F06D65"/>
    <w:rsid w:val="00F06F8E"/>
    <w:rsid w:val="00F1003D"/>
    <w:rsid w:val="00F133B3"/>
    <w:rsid w:val="00F15207"/>
    <w:rsid w:val="00F160D3"/>
    <w:rsid w:val="00F16FA3"/>
    <w:rsid w:val="00F20859"/>
    <w:rsid w:val="00F20D85"/>
    <w:rsid w:val="00F21EA4"/>
    <w:rsid w:val="00F22E8A"/>
    <w:rsid w:val="00F23A94"/>
    <w:rsid w:val="00F23F2E"/>
    <w:rsid w:val="00F25178"/>
    <w:rsid w:val="00F267E6"/>
    <w:rsid w:val="00F26F39"/>
    <w:rsid w:val="00F323CB"/>
    <w:rsid w:val="00F324D2"/>
    <w:rsid w:val="00F328FF"/>
    <w:rsid w:val="00F329CA"/>
    <w:rsid w:val="00F32BEA"/>
    <w:rsid w:val="00F33DFB"/>
    <w:rsid w:val="00F34877"/>
    <w:rsid w:val="00F34CE8"/>
    <w:rsid w:val="00F35E9A"/>
    <w:rsid w:val="00F3719A"/>
    <w:rsid w:val="00F3723B"/>
    <w:rsid w:val="00F45116"/>
    <w:rsid w:val="00F4540E"/>
    <w:rsid w:val="00F45EE3"/>
    <w:rsid w:val="00F50821"/>
    <w:rsid w:val="00F5096E"/>
    <w:rsid w:val="00F52F61"/>
    <w:rsid w:val="00F54BCA"/>
    <w:rsid w:val="00F54CAF"/>
    <w:rsid w:val="00F56319"/>
    <w:rsid w:val="00F56BEB"/>
    <w:rsid w:val="00F578A3"/>
    <w:rsid w:val="00F57F41"/>
    <w:rsid w:val="00F60988"/>
    <w:rsid w:val="00F60C56"/>
    <w:rsid w:val="00F60E1A"/>
    <w:rsid w:val="00F61D2A"/>
    <w:rsid w:val="00F626F4"/>
    <w:rsid w:val="00F64A9B"/>
    <w:rsid w:val="00F6566C"/>
    <w:rsid w:val="00F66AC8"/>
    <w:rsid w:val="00F70346"/>
    <w:rsid w:val="00F71D11"/>
    <w:rsid w:val="00F74677"/>
    <w:rsid w:val="00F74CDA"/>
    <w:rsid w:val="00F758AE"/>
    <w:rsid w:val="00F75ADB"/>
    <w:rsid w:val="00F75DDD"/>
    <w:rsid w:val="00F76E6B"/>
    <w:rsid w:val="00F779F9"/>
    <w:rsid w:val="00F8144F"/>
    <w:rsid w:val="00F817D5"/>
    <w:rsid w:val="00F823CE"/>
    <w:rsid w:val="00F82D07"/>
    <w:rsid w:val="00F847DE"/>
    <w:rsid w:val="00F85B2C"/>
    <w:rsid w:val="00F86044"/>
    <w:rsid w:val="00F87543"/>
    <w:rsid w:val="00F9077D"/>
    <w:rsid w:val="00F91AAC"/>
    <w:rsid w:val="00F9264B"/>
    <w:rsid w:val="00F9359A"/>
    <w:rsid w:val="00F93A93"/>
    <w:rsid w:val="00F9487A"/>
    <w:rsid w:val="00F9577B"/>
    <w:rsid w:val="00F976FE"/>
    <w:rsid w:val="00F9788A"/>
    <w:rsid w:val="00FA3D18"/>
    <w:rsid w:val="00FA4B44"/>
    <w:rsid w:val="00FA504A"/>
    <w:rsid w:val="00FA584F"/>
    <w:rsid w:val="00FA607A"/>
    <w:rsid w:val="00FB3213"/>
    <w:rsid w:val="00FB413A"/>
    <w:rsid w:val="00FB54FD"/>
    <w:rsid w:val="00FB67A8"/>
    <w:rsid w:val="00FB6B47"/>
    <w:rsid w:val="00FB6D13"/>
    <w:rsid w:val="00FB7AA3"/>
    <w:rsid w:val="00FB7D38"/>
    <w:rsid w:val="00FC1157"/>
    <w:rsid w:val="00FC1341"/>
    <w:rsid w:val="00FC2FFA"/>
    <w:rsid w:val="00FC4686"/>
    <w:rsid w:val="00FC51E6"/>
    <w:rsid w:val="00FC6454"/>
    <w:rsid w:val="00FC6681"/>
    <w:rsid w:val="00FD3957"/>
    <w:rsid w:val="00FD3B21"/>
    <w:rsid w:val="00FD57FE"/>
    <w:rsid w:val="00FD6A51"/>
    <w:rsid w:val="00FD6C0A"/>
    <w:rsid w:val="00FD6E77"/>
    <w:rsid w:val="00FD76FE"/>
    <w:rsid w:val="00FE0734"/>
    <w:rsid w:val="00FE0FF9"/>
    <w:rsid w:val="00FE1039"/>
    <w:rsid w:val="00FE26C7"/>
    <w:rsid w:val="00FE2FE9"/>
    <w:rsid w:val="00FE3457"/>
    <w:rsid w:val="00FE5F1F"/>
    <w:rsid w:val="00FF05A9"/>
    <w:rsid w:val="00FF0605"/>
    <w:rsid w:val="00FF1124"/>
    <w:rsid w:val="00FF2210"/>
    <w:rsid w:val="00FF2996"/>
    <w:rsid w:val="00FF2F56"/>
    <w:rsid w:val="00FF417E"/>
    <w:rsid w:val="00FF59FD"/>
    <w:rsid w:val="00FF5BDB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2C716"/>
  <w15:docId w15:val="{BC805D3A-FBAE-4E60-975F-0075F5B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9AC"/>
    <w:rPr>
      <w:rFonts w:ascii="Calibri" w:hAnsi="Calibri" w:cs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3F75"/>
    <w:pPr>
      <w:keepNext/>
      <w:keepLines/>
      <w:tabs>
        <w:tab w:val="left" w:pos="170"/>
      </w:tabs>
      <w:spacing w:before="240" w:line="276" w:lineRule="auto"/>
      <w:outlineLvl w:val="0"/>
    </w:pPr>
    <w:rPr>
      <w:rFonts w:ascii="Arial" w:eastAsiaTheme="majorEastAsia" w:hAnsi="Arial"/>
      <w:b/>
      <w:bCs/>
      <w:sz w:val="36"/>
      <w:szCs w:val="28"/>
    </w:rPr>
  </w:style>
  <w:style w:type="paragraph" w:styleId="Overskrift2">
    <w:name w:val="heading 2"/>
    <w:basedOn w:val="Normal"/>
    <w:next w:val="Normal"/>
    <w:qFormat/>
    <w:rsid w:val="00744395"/>
    <w:pPr>
      <w:keepNext/>
      <w:spacing w:before="60" w:after="60"/>
      <w:outlineLvl w:val="1"/>
    </w:pPr>
    <w:rPr>
      <w:rFonts w:ascii="Arial" w:hAnsi="Arial"/>
      <w:b/>
      <w:bCs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rsid w:val="00957167"/>
    <w:pPr>
      <w:tabs>
        <w:tab w:val="left" w:pos="720"/>
        <w:tab w:val="right" w:leader="dot" w:pos="6577"/>
      </w:tabs>
      <w:spacing w:before="120"/>
    </w:pPr>
    <w:rPr>
      <w:b/>
      <w:sz w:val="28"/>
      <w:lang w:eastAsia="en-US"/>
    </w:rPr>
  </w:style>
  <w:style w:type="paragraph" w:styleId="INNH2">
    <w:name w:val="toc 2"/>
    <w:aliases w:val="MM3"/>
    <w:basedOn w:val="Normal"/>
    <w:next w:val="Normal"/>
    <w:autoRedefine/>
    <w:rsid w:val="001F2FA3"/>
    <w:pPr>
      <w:keepLines/>
      <w:tabs>
        <w:tab w:val="left" w:pos="720"/>
        <w:tab w:val="right" w:leader="dot" w:pos="6577"/>
      </w:tabs>
      <w:spacing w:line="276" w:lineRule="auto"/>
      <w:ind w:left="198"/>
    </w:pPr>
    <w:rPr>
      <w:lang w:eastAsia="en-US"/>
    </w:rPr>
  </w:style>
  <w:style w:type="paragraph" w:customStyle="1" w:styleId="gh">
    <w:name w:val="gh"/>
    <w:basedOn w:val="Overskrift2"/>
    <w:rsid w:val="000E726C"/>
    <w:pPr>
      <w:spacing w:before="0" w:after="0"/>
    </w:pPr>
    <w:rPr>
      <w:rFonts w:cs="Times New Roman"/>
      <w:i/>
      <w:iCs w:val="0"/>
      <w:color w:val="000000"/>
      <w:szCs w:val="20"/>
    </w:rPr>
  </w:style>
  <w:style w:type="paragraph" w:customStyle="1" w:styleId="MM2">
    <w:name w:val="MM2"/>
    <w:basedOn w:val="INNH3"/>
    <w:rsid w:val="001F2FA3"/>
    <w:pPr>
      <w:spacing w:after="120" w:line="276" w:lineRule="auto"/>
    </w:pPr>
    <w:rPr>
      <w:b/>
      <w:sz w:val="24"/>
      <w:lang w:eastAsia="en-US"/>
    </w:rPr>
  </w:style>
  <w:style w:type="paragraph" w:styleId="INNH3">
    <w:name w:val="toc 3"/>
    <w:basedOn w:val="Normal"/>
    <w:next w:val="Normal"/>
    <w:autoRedefine/>
    <w:semiHidden/>
    <w:rsid w:val="001F2FA3"/>
    <w:pPr>
      <w:ind w:left="440"/>
    </w:pPr>
  </w:style>
  <w:style w:type="paragraph" w:customStyle="1" w:styleId="Overskrift2xtrainrykk">
    <w:name w:val="Overskrift 2 xtra inrykk"/>
    <w:basedOn w:val="Normal"/>
    <w:rsid w:val="007E7DED"/>
    <w:pPr>
      <w:numPr>
        <w:ilvl w:val="1"/>
        <w:numId w:val="2"/>
      </w:numPr>
      <w:spacing w:after="240"/>
    </w:pPr>
    <w:rPr>
      <w:b/>
      <w:bCs/>
      <w:sz w:val="26"/>
      <w:szCs w:val="2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93F75"/>
    <w:rPr>
      <w:rFonts w:ascii="Arial" w:eastAsiaTheme="majorEastAsia" w:hAnsi="Arial" w:cs="Arial"/>
      <w:b/>
      <w:bCs/>
      <w:sz w:val="36"/>
      <w:szCs w:val="28"/>
    </w:rPr>
  </w:style>
  <w:style w:type="paragraph" w:styleId="Bobletekst">
    <w:name w:val="Balloon Text"/>
    <w:basedOn w:val="Normal"/>
    <w:link w:val="BobletekstTegn"/>
    <w:rsid w:val="005B50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503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5B50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B5033"/>
    <w:rPr>
      <w:rFonts w:ascii="Arial" w:hAnsi="Arial" w:cs="Arial"/>
      <w:sz w:val="22"/>
      <w:szCs w:val="22"/>
    </w:rPr>
  </w:style>
  <w:style w:type="paragraph" w:styleId="Bunntekst">
    <w:name w:val="footer"/>
    <w:basedOn w:val="Normal"/>
    <w:link w:val="BunntekstTegn"/>
    <w:uiPriority w:val="99"/>
    <w:rsid w:val="005B50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5033"/>
    <w:rPr>
      <w:rFonts w:ascii="Arial" w:hAnsi="Arial" w:cs="Arial"/>
      <w:sz w:val="22"/>
      <w:szCs w:val="22"/>
    </w:rPr>
  </w:style>
  <w:style w:type="paragraph" w:styleId="Ingenmellomrom">
    <w:name w:val="No Spacing"/>
    <w:uiPriority w:val="1"/>
    <w:rsid w:val="00240D94"/>
    <w:rPr>
      <w:rFonts w:ascii="Calibri" w:hAnsi="Calibri" w:cs="Arial"/>
      <w:sz w:val="22"/>
      <w:szCs w:val="22"/>
    </w:rPr>
  </w:style>
  <w:style w:type="paragraph" w:styleId="Listeavsnitt">
    <w:name w:val="List Paragraph"/>
    <w:basedOn w:val="Normal"/>
    <w:uiPriority w:val="34"/>
    <w:qFormat/>
    <w:rsid w:val="00240D94"/>
    <w:pPr>
      <w:ind w:left="720"/>
      <w:contextualSpacing/>
    </w:pPr>
  </w:style>
  <w:style w:type="character" w:styleId="Sterk">
    <w:name w:val="Strong"/>
    <w:basedOn w:val="Standardskriftforavsnitt"/>
    <w:rsid w:val="00240D94"/>
    <w:rPr>
      <w:b/>
      <w:bCs/>
    </w:rPr>
  </w:style>
  <w:style w:type="character" w:styleId="Boktittel">
    <w:name w:val="Book Title"/>
    <w:basedOn w:val="Standardskriftforavsnitt"/>
    <w:uiPriority w:val="33"/>
    <w:rsid w:val="00240D94"/>
    <w:rPr>
      <w:b/>
      <w:bCs/>
      <w:smallCaps/>
      <w:spacing w:val="5"/>
    </w:rPr>
  </w:style>
  <w:style w:type="character" w:styleId="Hyperkobling">
    <w:name w:val="Hyperlink"/>
    <w:basedOn w:val="Standardskriftforavsnitt"/>
    <w:rsid w:val="004A4E0C"/>
    <w:rPr>
      <w:color w:val="0000FF" w:themeColor="hyperlink"/>
      <w:u w:val="single"/>
    </w:rPr>
  </w:style>
  <w:style w:type="paragraph" w:styleId="Brdtekst2">
    <w:name w:val="Body Text 2"/>
    <w:basedOn w:val="Normal"/>
    <w:link w:val="Brdtekst2Tegn"/>
    <w:rsid w:val="00A94AAC"/>
    <w:pPr>
      <w:jc w:val="center"/>
    </w:pPr>
    <w:rPr>
      <w:rFonts w:ascii="Arial" w:hAnsi="Arial" w:cs="Times New Roman"/>
      <w:b/>
      <w:sz w:val="36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rdtekst2Tegn">
    <w:name w:val="Brødtekst 2 Tegn"/>
    <w:basedOn w:val="Standardskriftforavsnitt"/>
    <w:link w:val="Brdtekst2"/>
    <w:rsid w:val="00A94AAC"/>
    <w:rPr>
      <w:rFonts w:ascii="Arial" w:hAnsi="Arial"/>
      <w:b/>
      <w:sz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nfyll">
    <w:name w:val="Innfyll"/>
    <w:basedOn w:val="Normal"/>
    <w:rsid w:val="00A94AAC"/>
    <w:rPr>
      <w:rFonts w:ascii="Times New Roman" w:hAnsi="Times New Roman" w:cs="Times New Roman"/>
      <w:noProof/>
      <w:sz w:val="24"/>
      <w:szCs w:val="20"/>
    </w:rPr>
  </w:style>
  <w:style w:type="table" w:styleId="Tabellrutenett">
    <w:name w:val="Table Grid"/>
    <w:basedOn w:val="Vanligtabell"/>
    <w:rsid w:val="00A9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A94AAC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A94AAC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5067D"/>
    <w:rPr>
      <w:color w:val="605E5C"/>
      <w:shd w:val="clear" w:color="auto" w:fill="E1DFDD"/>
    </w:rPr>
  </w:style>
  <w:style w:type="paragraph" w:customStyle="1" w:styleId="Default">
    <w:name w:val="Default"/>
    <w:rsid w:val="002927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22034"/>
    <w:pPr>
      <w:widowControl w:val="0"/>
      <w:autoSpaceDE w:val="0"/>
      <w:autoSpaceDN w:val="0"/>
      <w:ind w:left="107"/>
    </w:pPr>
    <w:rPr>
      <w:rFonts w:ascii="Verdana" w:eastAsia="Verdana" w:hAnsi="Verdana" w:cs="Verdana"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landetfylke.no/om-fylkeskommunen/personver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landetfylke.no/om-fylkeskommunen/personv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12" ma:contentTypeDescription="Create a new document." ma:contentTypeScope="" ma:versionID="03e13d9c3be7f6219927788441659c5c">
  <xsd:schema xmlns:xsd="http://www.w3.org/2001/XMLSchema" xmlns:xs="http://www.w3.org/2001/XMLSchema" xmlns:p="http://schemas.microsoft.com/office/2006/metadata/properties" xmlns:ns3="2355f221-d3d3-4de7-8dfe-66712bdc9745" xmlns:ns4="fd937500-a2a4-4ab5-93a2-19fc361d7968" targetNamespace="http://schemas.microsoft.com/office/2006/metadata/properties" ma:root="true" ma:fieldsID="25f1bd10b08ef5aa8a463342016a09bd" ns3:_="" ns4:_="">
    <xsd:import namespace="2355f221-d3d3-4de7-8dfe-66712bdc9745"/>
    <xsd:import namespace="fd937500-a2a4-4ab5-93a2-19fc361d7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500-a2a4-4ab5-93a2-19fc361d7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C514A-6A75-4E77-8041-7BF5011B8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91BFF-090E-40C2-8092-BDA04A10B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7D622-BB8D-4D82-B46A-D3FA60D55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5F704B-AD0D-4596-B246-8DCFB0BB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f221-d3d3-4de7-8dfe-66712bdc9745"/>
    <ds:schemaRef ds:uri="fd937500-a2a4-4ab5-93a2-19fc361d7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Henvisningsskjema PPT - Innlandet fylkeskommune</vt:lpstr>
    </vt:vector>
  </TitlesOfParts>
  <Company>Oppland fylkeskommune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Henvisningsskjema PPT - Innlandet fylkeskommune</dc:title>
  <dc:subject>Henvisningsskjema PPT - individsak</dc:subject>
  <dc:creator>Mobæk Marianne, Sent.adm OFK</dc:creator>
  <cp:lastModifiedBy>Mobæk, Marianne</cp:lastModifiedBy>
  <cp:revision>8</cp:revision>
  <cp:lastPrinted>2023-02-27T12:14:00Z</cp:lastPrinted>
  <dcterms:created xsi:type="dcterms:W3CDTF">2024-07-25T07:24:00Z</dcterms:created>
  <dcterms:modified xsi:type="dcterms:W3CDTF">2024-08-28T11:14:00Z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</Properties>
</file>